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友情作文开头与最后的总结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一抹温暖的阳光，它照亮了我们前行的道路。无论是快乐的时刻，还是艰难的时刻，真正的朋友总会陪伴在我们身旁，给予我们支持与鼓励。友谊不仅仅是相互的陪伴，更是一种心灵的契合，是两个人灵魂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往往是在不经意间播下的。也许是在学校的课间，或是在一次偶然的聚会中，彼此的目光相遇，开始了一段新的旅程。随着时间的推移，这种友谊会慢慢发芽，成为我们生活中不可或缺的一部分。它教会我们分享快乐，承担责任，更加理解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一帆风顺。在生活中，难免会遇到各种考验。有时是误解，有时是争吵，但真正的友谊能够经受住这些考验。关键在于沟通和理解，能够坦诚地面对问题，彼此包容，这样才能让友谊更加牢固。每一次的波折都是成长的机会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真正的朋友显得尤为珍贵。我们常常因为忙碌而忽视身边的人，但友谊的存在提醒着我们：无论多忙，始终要抽出时间去关心那些值得的人。友谊需要用心去经营，才能在岁月的流逝中愈发显得珍贵。每一次相聚都是一次心灵的交流，都是友谊之树的再次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最后的总结：友谊的长久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的礼物，它超越了时间与空间的限制，成为我们心灵深处永恒的寄托。无论未来多么不可预测，真正的朋友会始终在我们身边，携手走过人生的每一个阶段。让我们珍惜身边的朋友，勇敢地面对友谊中的每一个挑战，因为这份情谊将伴随我们走向人生的终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