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D31FD" w14:textId="77777777" w:rsidR="00342678" w:rsidRDefault="00342678">
      <w:pPr>
        <w:rPr>
          <w:rFonts w:hint="eastAsia"/>
        </w:rPr>
      </w:pPr>
      <w:r>
        <w:rPr>
          <w:rFonts w:hint="eastAsia"/>
        </w:rPr>
        <w:t>蓑组词和的拼音怎么写</w:t>
      </w:r>
    </w:p>
    <w:p w14:paraId="2DDD7055" w14:textId="77777777" w:rsidR="00342678" w:rsidRDefault="00342678">
      <w:pPr>
        <w:rPr>
          <w:rFonts w:hint="eastAsia"/>
        </w:rPr>
      </w:pPr>
      <w:r>
        <w:rPr>
          <w:rFonts w:hint="eastAsia"/>
        </w:rPr>
        <w:t>在中国汉字文化中，“蓑”是一个非常有特色的字，它不仅承载着丰富的历史信息，还蕴含着深厚的文化意义。这个字由“艹”（草）部和“衣”部组成，象征着一种用草编织而成的衣服，也就是我们常说的蓑衣。蓑衣在古代农业社会扮演着重要角色，它是农民劳作时用来遮风挡雨的重要装备。随着时代的发展，蓑衣逐渐淡出了人们的日常生活，但作为文化遗产的一部分，它依然被人们所铭记。</w:t>
      </w:r>
    </w:p>
    <w:p w14:paraId="49D285BA" w14:textId="77777777" w:rsidR="00342678" w:rsidRDefault="00342678">
      <w:pPr>
        <w:rPr>
          <w:rFonts w:hint="eastAsia"/>
        </w:rPr>
      </w:pPr>
    </w:p>
    <w:p w14:paraId="24E14CE6" w14:textId="77777777" w:rsidR="00342678" w:rsidRDefault="00342678">
      <w:pPr>
        <w:rPr>
          <w:rFonts w:hint="eastAsia"/>
        </w:rPr>
      </w:pPr>
      <w:r>
        <w:rPr>
          <w:rFonts w:hint="eastAsia"/>
        </w:rPr>
        <w:t>蓑衣的历史渊源</w:t>
      </w:r>
    </w:p>
    <w:p w14:paraId="3E013333" w14:textId="77777777" w:rsidR="00342678" w:rsidRDefault="00342678">
      <w:pPr>
        <w:rPr>
          <w:rFonts w:hint="eastAsia"/>
        </w:rPr>
      </w:pPr>
      <w:r>
        <w:rPr>
          <w:rFonts w:hint="eastAsia"/>
        </w:rPr>
        <w:t>追溯蓑衣的历史，可以发现它在中国有着悠久的传统。早在先秦时期，就已经有关于蓑衣的记载。《诗经》中的“何蓑何笠”，便是描述了古人穿着蓑衣、戴着斗笠从事农耕活动的情景。到了唐代，蓑衣更是成为了文人墨客笔下的常客，许多诗歌作品中都提到了这种简单却实用的雨具。随着时间的推移，尽管制作材料和技术不断进步，但蓑衣的基本形态和功能却一直保留了下来，成为了一种连接过去与现在的纽带。</w:t>
      </w:r>
    </w:p>
    <w:p w14:paraId="1AC1B9DC" w14:textId="77777777" w:rsidR="00342678" w:rsidRDefault="00342678">
      <w:pPr>
        <w:rPr>
          <w:rFonts w:hint="eastAsia"/>
        </w:rPr>
      </w:pPr>
    </w:p>
    <w:p w14:paraId="4FE444D0" w14:textId="77777777" w:rsidR="00342678" w:rsidRDefault="00342678">
      <w:pPr>
        <w:rPr>
          <w:rFonts w:hint="eastAsia"/>
        </w:rPr>
      </w:pPr>
      <w:r>
        <w:rPr>
          <w:rFonts w:hint="eastAsia"/>
        </w:rPr>
        <w:t>蓑字的构成及其含义</w:t>
      </w:r>
    </w:p>
    <w:p w14:paraId="2285ED32" w14:textId="77777777" w:rsidR="00342678" w:rsidRDefault="00342678">
      <w:pPr>
        <w:rPr>
          <w:rFonts w:hint="eastAsia"/>
        </w:rPr>
      </w:pPr>
      <w:r>
        <w:rPr>
          <w:rFonts w:hint="eastAsia"/>
        </w:rPr>
        <w:t>从构字角度来看，“蓑”字体现了中国古代造字智慧。“艹”部表明其材质来源于植物，而“衣”部则指明了它的用途——用于穿戴。这样的组合既直观又形象，让人一眼就能联想到一件由草编织而成的衣物。“蓑”的发音为“suō”，轻声读出时仿佛能听到雨水滴落在草编上的声音，给人一种宁静而又略带惆怅的感觉。这不仅仅是一个简单的汉字，更是一种文化的象征。</w:t>
      </w:r>
    </w:p>
    <w:p w14:paraId="3FA484F3" w14:textId="77777777" w:rsidR="00342678" w:rsidRDefault="00342678">
      <w:pPr>
        <w:rPr>
          <w:rFonts w:hint="eastAsia"/>
        </w:rPr>
      </w:pPr>
    </w:p>
    <w:p w14:paraId="3462A779" w14:textId="77777777" w:rsidR="00342678" w:rsidRDefault="00342678">
      <w:pPr>
        <w:rPr>
          <w:rFonts w:hint="eastAsia"/>
        </w:rPr>
      </w:pPr>
      <w:r>
        <w:rPr>
          <w:rFonts w:hint="eastAsia"/>
        </w:rPr>
        <w:t>蓑组词及应用实例</w:t>
      </w:r>
    </w:p>
    <w:p w14:paraId="1A6F5FD3" w14:textId="77777777" w:rsidR="00342678" w:rsidRDefault="00342678">
      <w:pPr>
        <w:rPr>
          <w:rFonts w:hint="eastAsia"/>
        </w:rPr>
      </w:pPr>
      <w:r>
        <w:rPr>
          <w:rFonts w:hint="eastAsia"/>
        </w:rPr>
        <w:t>在汉语词汇体系中，“蓑”虽然不是一个高频使用的字，但它却参与构成了多个富有诗意的词语。例如：“蓑衣”指的是用草或其他纤维编织成的雨衣；“蓑笠”则是指配戴在头上的帽子，通常与蓑衣搭配使用；还有“披蓑戴笠”，这是一个成语，描绘了穿着蓑衣、戴着斗笠的形象，多用来形容渔夫或农夫在风雨中辛勤工作的场景。这些词语不仅仅是语言交流工具，它们还承载着浓厚的情感色彩和社会价值观念。</w:t>
      </w:r>
    </w:p>
    <w:p w14:paraId="6B3F5566" w14:textId="77777777" w:rsidR="00342678" w:rsidRDefault="00342678">
      <w:pPr>
        <w:rPr>
          <w:rFonts w:hint="eastAsia"/>
        </w:rPr>
      </w:pPr>
    </w:p>
    <w:p w14:paraId="04BA2540" w14:textId="77777777" w:rsidR="00342678" w:rsidRDefault="00342678">
      <w:pPr>
        <w:rPr>
          <w:rFonts w:hint="eastAsia"/>
        </w:rPr>
      </w:pPr>
      <w:r>
        <w:rPr>
          <w:rFonts w:hint="eastAsia"/>
        </w:rPr>
        <w:t>蓑的拼音书写方式</w:t>
      </w:r>
    </w:p>
    <w:p w14:paraId="039DF4F1" w14:textId="77777777" w:rsidR="00342678" w:rsidRDefault="00342678">
      <w:pPr>
        <w:rPr>
          <w:rFonts w:hint="eastAsia"/>
        </w:rPr>
      </w:pPr>
      <w:r>
        <w:rPr>
          <w:rFonts w:hint="eastAsia"/>
        </w:rPr>
        <w:t>对于想要正确书写“蓑”字拼音的人来说，了解其标准的拼音表示法是非常重要的。“蓑”的拼音是“suō”。根据汉语拼音方案的规定，在书写时应注意字母的大小写以及音调符号的位置。具体来说，“s”应小写，因为它是单词内部的一个字母；而“u”则需要大写，因为它位于句首或是专有名词的一部分。至于音调符号，则应该标注在主要元音上，在这里就是“o”上面加上阳平（第二声）的符号。因此，正确的拼音书写形式为：“Suō”。掌握正确的拼音书写规则，有助于更好地学习和传播中国语言文化。</w:t>
      </w:r>
    </w:p>
    <w:p w14:paraId="3AE16040" w14:textId="77777777" w:rsidR="00342678" w:rsidRDefault="00342678">
      <w:pPr>
        <w:rPr>
          <w:rFonts w:hint="eastAsia"/>
        </w:rPr>
      </w:pPr>
    </w:p>
    <w:p w14:paraId="04F17B1E" w14:textId="77777777" w:rsidR="00342678" w:rsidRDefault="00342678">
      <w:pPr>
        <w:rPr>
          <w:rFonts w:hint="eastAsia"/>
        </w:rPr>
      </w:pPr>
      <w:r>
        <w:rPr>
          <w:rFonts w:hint="eastAsia"/>
        </w:rPr>
        <w:t>最后的总结</w:t>
      </w:r>
    </w:p>
    <w:p w14:paraId="5BAB24B1" w14:textId="77777777" w:rsidR="00342678" w:rsidRDefault="00342678">
      <w:pPr>
        <w:rPr>
          <w:rFonts w:hint="eastAsia"/>
        </w:rPr>
      </w:pPr>
      <w:r>
        <w:rPr>
          <w:rFonts w:hint="eastAsia"/>
        </w:rPr>
        <w:t>“蓑”这个字不仅是对一种古老雨具的描述，也是对中国传统文化的一种传承。通过了解“蓑”字的构成、相关词语及其拼音书写方法，我们可以更加深刻地体会到汉字背后隐藏的故事和情感。无论是作为日常交流的语言元素，还是作为研究历史文化的重要资料，“蓑”都有着不可替代的价值。希望未来能够有更多的人关注并喜爱上这个充满魅力的汉字。</w:t>
      </w:r>
    </w:p>
    <w:p w14:paraId="02A6F752" w14:textId="77777777" w:rsidR="00342678" w:rsidRDefault="00342678">
      <w:pPr>
        <w:rPr>
          <w:rFonts w:hint="eastAsia"/>
        </w:rPr>
      </w:pPr>
    </w:p>
    <w:p w14:paraId="489C77DD" w14:textId="77777777" w:rsidR="00342678" w:rsidRDefault="003426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5AB742" w14:textId="5A6AA72E" w:rsidR="000B10E7" w:rsidRDefault="000B10E7"/>
    <w:sectPr w:rsidR="000B1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E7"/>
    <w:rsid w:val="000B10E7"/>
    <w:rsid w:val="00342678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A518A-D3EF-4AF9-9BF3-BAAF914E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