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137C" w14:textId="77777777" w:rsidR="004B1AEF" w:rsidRDefault="004B1AEF">
      <w:pPr>
        <w:rPr>
          <w:rFonts w:hint="eastAsia"/>
        </w:rPr>
      </w:pPr>
      <w:r>
        <w:rPr>
          <w:rFonts w:hint="eastAsia"/>
        </w:rPr>
        <w:t>暑组词的拼音部首</w:t>
      </w:r>
    </w:p>
    <w:p w14:paraId="5DAE7F16" w14:textId="77777777" w:rsidR="004B1AEF" w:rsidRDefault="004B1AEF">
      <w:pPr>
        <w:rPr>
          <w:rFonts w:hint="eastAsia"/>
        </w:rPr>
      </w:pPr>
      <w:r>
        <w:rPr>
          <w:rFonts w:hint="eastAsia"/>
        </w:rPr>
        <w:t>在汉字的世界里，每一个字都蕴含着深厚的文化和历史。"暑"这个字也不例外，它属于日部，象征着与太阳、热量相关的意义。从“暑”的构造来看，上部的日字旁表示了它与日照有关联，而下部的者则是一种象形表意的元素，原意是指人，这里用来表达受热的人或事物。因此，“暑”字生动地描绘出了夏日炎炎、烈日当空的情景，人们感受到的酷热天气。</w:t>
      </w:r>
    </w:p>
    <w:p w14:paraId="7D09EE79" w14:textId="77777777" w:rsidR="004B1AEF" w:rsidRDefault="004B1AEF">
      <w:pPr>
        <w:rPr>
          <w:rFonts w:hint="eastAsia"/>
        </w:rPr>
      </w:pPr>
    </w:p>
    <w:p w14:paraId="25F64568" w14:textId="77777777" w:rsidR="004B1AEF" w:rsidRDefault="004B1AEF">
      <w:pPr>
        <w:rPr>
          <w:rFonts w:hint="eastAsia"/>
        </w:rPr>
      </w:pPr>
      <w:r>
        <w:rPr>
          <w:rFonts w:hint="eastAsia"/>
        </w:rPr>
        <w:t>暑的拼音与发音</w:t>
      </w:r>
    </w:p>
    <w:p w14:paraId="448882B1" w14:textId="77777777" w:rsidR="004B1AEF" w:rsidRDefault="004B1AEF">
      <w:pPr>
        <w:rPr>
          <w:rFonts w:hint="eastAsia"/>
        </w:rPr>
      </w:pPr>
      <w:r>
        <w:rPr>
          <w:rFonts w:hint="eastAsia"/>
        </w:rPr>
        <w:t>“暑”字的拼音是shǔ，在普通话中是一个三声调的字，读起来音调下降再上升，给人一种热烈而又不失柔和的感觉。这种独特的发音方式不仅体现了汉语拼音系统中的声调变化，也使得“暑”字在朗读时能够很好地传达出夏天那种既炽热又带有一丝慵懒的气息。在日常生活中，我们常常会听到“暑”字出现在各种词语之中，如暑假、暑气、避暑等，这些词汇都是围绕着夏季高温这一主题展开的。</w:t>
      </w:r>
    </w:p>
    <w:p w14:paraId="64FC11EE" w14:textId="77777777" w:rsidR="004B1AEF" w:rsidRDefault="004B1AEF">
      <w:pPr>
        <w:rPr>
          <w:rFonts w:hint="eastAsia"/>
        </w:rPr>
      </w:pPr>
    </w:p>
    <w:p w14:paraId="44501FE8" w14:textId="77777777" w:rsidR="004B1AEF" w:rsidRDefault="004B1AEF">
      <w:pPr>
        <w:rPr>
          <w:rFonts w:hint="eastAsia"/>
        </w:rPr>
      </w:pPr>
      <w:r>
        <w:rPr>
          <w:rFonts w:hint="eastAsia"/>
        </w:rPr>
        <w:t>暑的组词及其含义</w:t>
      </w:r>
    </w:p>
    <w:p w14:paraId="100C0ACC" w14:textId="77777777" w:rsidR="004B1AEF" w:rsidRDefault="004B1AEF">
      <w:pPr>
        <w:rPr>
          <w:rFonts w:hint="eastAsia"/>
        </w:rPr>
      </w:pPr>
      <w:r>
        <w:rPr>
          <w:rFonts w:hint="eastAsia"/>
        </w:rPr>
        <w:t>“暑”可以与其他许多汉字组合成丰富的词汇，每个词汇都有其特定的含义和用法。例如，“暑假”（shǔ jià）指的是学校在夏季放的长假，这段时间学生们可以暂时摆脱学业的压力，享受自由时光；“暑气”（shǔ qì）则是指夏天特有的闷热空气，让人感到不适；还有“避暑”（bì shǔ），意味着寻找凉爽的地方以逃避炎热的天气。“暑雨”（shǔ yǔ）描述的是夏日里的阵雨，往往伴随着雷电交加，给炎热的大地带来片刻清凉；“暑天”（shǔ tiān）则是泛指炎热的夏天。</w:t>
      </w:r>
    </w:p>
    <w:p w14:paraId="5B8A1929" w14:textId="77777777" w:rsidR="004B1AEF" w:rsidRDefault="004B1AEF">
      <w:pPr>
        <w:rPr>
          <w:rFonts w:hint="eastAsia"/>
        </w:rPr>
      </w:pPr>
    </w:p>
    <w:p w14:paraId="3E07A092" w14:textId="77777777" w:rsidR="004B1AEF" w:rsidRDefault="004B1AEF">
      <w:pPr>
        <w:rPr>
          <w:rFonts w:hint="eastAsia"/>
        </w:rPr>
      </w:pPr>
      <w:r>
        <w:rPr>
          <w:rFonts w:hint="eastAsia"/>
        </w:rPr>
        <w:t>暑在文化作品中的体现</w:t>
      </w:r>
    </w:p>
    <w:p w14:paraId="3D65A9BB" w14:textId="77777777" w:rsidR="004B1AEF" w:rsidRDefault="004B1AEF">
      <w:pPr>
        <w:rPr>
          <w:rFonts w:hint="eastAsia"/>
        </w:rPr>
      </w:pPr>
      <w:r>
        <w:rPr>
          <w:rFonts w:hint="eastAsia"/>
        </w:rPr>
        <w:t>在中国文学和艺术中，“暑”经常被用来作为创作灵感的源泉。古代诗人喜欢用“暑”来描绘夏日的景象，比如唐代诗人王维在其《山居秋暝》一诗中写道：“空山新雨后，天气晚来秋。明月松间照，清泉石上流。”虽然这是一首描写秋天景色的诗，但其中也隐含着对夏日暑气过后清新宁静环境的向往。而在绘画方面，许多画家会选择以“暑”为主题，通过笔墨展现夏日的独特韵味，如荷花盛开、蝉鸣鸟语等场景，这些都成为了中国文化中不可或缺的一部分。</w:t>
      </w:r>
    </w:p>
    <w:p w14:paraId="601F3ADB" w14:textId="77777777" w:rsidR="004B1AEF" w:rsidRDefault="004B1AEF">
      <w:pPr>
        <w:rPr>
          <w:rFonts w:hint="eastAsia"/>
        </w:rPr>
      </w:pPr>
    </w:p>
    <w:p w14:paraId="0FE4612D" w14:textId="77777777" w:rsidR="004B1AEF" w:rsidRDefault="004B1AEF">
      <w:pPr>
        <w:rPr>
          <w:rFonts w:hint="eastAsia"/>
        </w:rPr>
      </w:pPr>
      <w:r>
        <w:rPr>
          <w:rFonts w:hint="eastAsia"/>
        </w:rPr>
        <w:t>暑与健康生活的关系</w:t>
      </w:r>
    </w:p>
    <w:p w14:paraId="155E553E" w14:textId="77777777" w:rsidR="004B1AEF" w:rsidRDefault="004B1AEF">
      <w:pPr>
        <w:rPr>
          <w:rFonts w:hint="eastAsia"/>
        </w:rPr>
      </w:pPr>
      <w:r>
        <w:rPr>
          <w:rFonts w:hint="eastAsia"/>
        </w:rPr>
        <w:t>面对炎热的“暑”季，人们的日常生活习惯也会随之发生变化。为了应对高温带来的挑战，大家往往会采取一些防暑降温的措施，如多喝水、穿轻薄透气的衣物、使用空调或风扇等。夏季也是各种水果丰收的季节，西瓜、哈密瓜等清凉解渴的水果成为人们的最爱。除此之外，中医理论认为，夏季容易使人阳气过盛，导致身体出现一系列不适症状，因此提倡在这个季节适当调整饮食结构，多吃清淡易消化的食物，保持心情舒畅，确保身体健康。“暑”不仅影响着我们的生活环境，也在一定程度上塑造了我们的生活方式。</w:t>
      </w:r>
    </w:p>
    <w:p w14:paraId="104FE97B" w14:textId="77777777" w:rsidR="004B1AEF" w:rsidRDefault="004B1AEF">
      <w:pPr>
        <w:rPr>
          <w:rFonts w:hint="eastAsia"/>
        </w:rPr>
      </w:pPr>
    </w:p>
    <w:p w14:paraId="39D23A53" w14:textId="77777777" w:rsidR="004B1AEF" w:rsidRDefault="004B1AEF">
      <w:pPr>
        <w:rPr>
          <w:rFonts w:hint="eastAsia"/>
        </w:rPr>
      </w:pPr>
      <w:r>
        <w:rPr>
          <w:rFonts w:hint="eastAsia"/>
        </w:rPr>
        <w:t>本文是由每日文章网(2345lzwz.cn)为大家创作</w:t>
      </w:r>
    </w:p>
    <w:p w14:paraId="0147CB3B" w14:textId="64BCCB5A" w:rsidR="00C13207" w:rsidRDefault="00C13207"/>
    <w:sectPr w:rsidR="00C13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07"/>
    <w:rsid w:val="003B267A"/>
    <w:rsid w:val="004B1AEF"/>
    <w:rsid w:val="00C1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D2101-68FB-4578-90AB-164F6AEE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207"/>
    <w:rPr>
      <w:rFonts w:cstheme="majorBidi"/>
      <w:color w:val="2F5496" w:themeColor="accent1" w:themeShade="BF"/>
      <w:sz w:val="28"/>
      <w:szCs w:val="28"/>
    </w:rPr>
  </w:style>
  <w:style w:type="character" w:customStyle="1" w:styleId="50">
    <w:name w:val="标题 5 字符"/>
    <w:basedOn w:val="a0"/>
    <w:link w:val="5"/>
    <w:uiPriority w:val="9"/>
    <w:semiHidden/>
    <w:rsid w:val="00C13207"/>
    <w:rPr>
      <w:rFonts w:cstheme="majorBidi"/>
      <w:color w:val="2F5496" w:themeColor="accent1" w:themeShade="BF"/>
      <w:sz w:val="24"/>
    </w:rPr>
  </w:style>
  <w:style w:type="character" w:customStyle="1" w:styleId="60">
    <w:name w:val="标题 6 字符"/>
    <w:basedOn w:val="a0"/>
    <w:link w:val="6"/>
    <w:uiPriority w:val="9"/>
    <w:semiHidden/>
    <w:rsid w:val="00C13207"/>
    <w:rPr>
      <w:rFonts w:cstheme="majorBidi"/>
      <w:b/>
      <w:bCs/>
      <w:color w:val="2F5496" w:themeColor="accent1" w:themeShade="BF"/>
    </w:rPr>
  </w:style>
  <w:style w:type="character" w:customStyle="1" w:styleId="70">
    <w:name w:val="标题 7 字符"/>
    <w:basedOn w:val="a0"/>
    <w:link w:val="7"/>
    <w:uiPriority w:val="9"/>
    <w:semiHidden/>
    <w:rsid w:val="00C13207"/>
    <w:rPr>
      <w:rFonts w:cstheme="majorBidi"/>
      <w:b/>
      <w:bCs/>
      <w:color w:val="595959" w:themeColor="text1" w:themeTint="A6"/>
    </w:rPr>
  </w:style>
  <w:style w:type="character" w:customStyle="1" w:styleId="80">
    <w:name w:val="标题 8 字符"/>
    <w:basedOn w:val="a0"/>
    <w:link w:val="8"/>
    <w:uiPriority w:val="9"/>
    <w:semiHidden/>
    <w:rsid w:val="00C13207"/>
    <w:rPr>
      <w:rFonts w:cstheme="majorBidi"/>
      <w:color w:val="595959" w:themeColor="text1" w:themeTint="A6"/>
    </w:rPr>
  </w:style>
  <w:style w:type="character" w:customStyle="1" w:styleId="90">
    <w:name w:val="标题 9 字符"/>
    <w:basedOn w:val="a0"/>
    <w:link w:val="9"/>
    <w:uiPriority w:val="9"/>
    <w:semiHidden/>
    <w:rsid w:val="00C13207"/>
    <w:rPr>
      <w:rFonts w:eastAsiaTheme="majorEastAsia" w:cstheme="majorBidi"/>
      <w:color w:val="595959" w:themeColor="text1" w:themeTint="A6"/>
    </w:rPr>
  </w:style>
  <w:style w:type="paragraph" w:styleId="a3">
    <w:name w:val="Title"/>
    <w:basedOn w:val="a"/>
    <w:next w:val="a"/>
    <w:link w:val="a4"/>
    <w:uiPriority w:val="10"/>
    <w:qFormat/>
    <w:rsid w:val="00C13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207"/>
    <w:pPr>
      <w:spacing w:before="160"/>
      <w:jc w:val="center"/>
    </w:pPr>
    <w:rPr>
      <w:i/>
      <w:iCs/>
      <w:color w:val="404040" w:themeColor="text1" w:themeTint="BF"/>
    </w:rPr>
  </w:style>
  <w:style w:type="character" w:customStyle="1" w:styleId="a8">
    <w:name w:val="引用 字符"/>
    <w:basedOn w:val="a0"/>
    <w:link w:val="a7"/>
    <w:uiPriority w:val="29"/>
    <w:rsid w:val="00C13207"/>
    <w:rPr>
      <w:i/>
      <w:iCs/>
      <w:color w:val="404040" w:themeColor="text1" w:themeTint="BF"/>
    </w:rPr>
  </w:style>
  <w:style w:type="paragraph" w:styleId="a9">
    <w:name w:val="List Paragraph"/>
    <w:basedOn w:val="a"/>
    <w:uiPriority w:val="34"/>
    <w:qFormat/>
    <w:rsid w:val="00C13207"/>
    <w:pPr>
      <w:ind w:left="720"/>
      <w:contextualSpacing/>
    </w:pPr>
  </w:style>
  <w:style w:type="character" w:styleId="aa">
    <w:name w:val="Intense Emphasis"/>
    <w:basedOn w:val="a0"/>
    <w:uiPriority w:val="21"/>
    <w:qFormat/>
    <w:rsid w:val="00C13207"/>
    <w:rPr>
      <w:i/>
      <w:iCs/>
      <w:color w:val="2F5496" w:themeColor="accent1" w:themeShade="BF"/>
    </w:rPr>
  </w:style>
  <w:style w:type="paragraph" w:styleId="ab">
    <w:name w:val="Intense Quote"/>
    <w:basedOn w:val="a"/>
    <w:next w:val="a"/>
    <w:link w:val="ac"/>
    <w:uiPriority w:val="30"/>
    <w:qFormat/>
    <w:rsid w:val="00C13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207"/>
    <w:rPr>
      <w:i/>
      <w:iCs/>
      <w:color w:val="2F5496" w:themeColor="accent1" w:themeShade="BF"/>
    </w:rPr>
  </w:style>
  <w:style w:type="character" w:styleId="ad">
    <w:name w:val="Intense Reference"/>
    <w:basedOn w:val="a0"/>
    <w:uiPriority w:val="32"/>
    <w:qFormat/>
    <w:rsid w:val="00C13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