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2C20" w14:textId="77777777" w:rsidR="00E177D7" w:rsidRDefault="00E177D7">
      <w:pPr>
        <w:rPr>
          <w:rFonts w:hint="eastAsia"/>
        </w:rPr>
      </w:pPr>
      <w:r>
        <w:rPr>
          <w:rFonts w:hint="eastAsia"/>
        </w:rPr>
        <w:t>救命的救的拼音怎么写</w:t>
      </w:r>
    </w:p>
    <w:p w14:paraId="183E5268" w14:textId="77777777" w:rsidR="00E177D7" w:rsidRDefault="00E177D7">
      <w:pPr>
        <w:rPr>
          <w:rFonts w:hint="eastAsia"/>
        </w:rPr>
      </w:pPr>
      <w:r>
        <w:rPr>
          <w:rFonts w:hint="eastAsia"/>
        </w:rPr>
        <w:t>在汉语的世界里，每个字都承载着丰富的文化内涵与历史传承。汉字“救”是一个充满力量和温暖的字眼，它不仅代表着一种行为，更象征着人与人之间的情感纽带和互助精神。当我们提到“救命”的时候，往往联想到紧急情况下的无私援助。“救”的拼音是什么呢？根据《现代汉语词典》的标注，“救”的拼音是 jiù。</w:t>
      </w:r>
    </w:p>
    <w:p w14:paraId="61C82FD8" w14:textId="77777777" w:rsidR="00E177D7" w:rsidRDefault="00E177D7">
      <w:pPr>
        <w:rPr>
          <w:rFonts w:hint="eastAsia"/>
        </w:rPr>
      </w:pPr>
    </w:p>
    <w:p w14:paraId="54BE2FF6" w14:textId="77777777" w:rsidR="00E177D7" w:rsidRDefault="00E177D7">
      <w:pPr>
        <w:rPr>
          <w:rFonts w:hint="eastAsia"/>
        </w:rPr>
      </w:pPr>
      <w:r>
        <w:rPr>
          <w:rFonts w:hint="eastAsia"/>
        </w:rPr>
        <w:t>“救”的拼音背后的故事</w:t>
      </w:r>
    </w:p>
    <w:p w14:paraId="45D6D8FB" w14:textId="77777777" w:rsidR="00E177D7" w:rsidRDefault="00E177D7">
      <w:pPr>
        <w:rPr>
          <w:rFonts w:hint="eastAsia"/>
        </w:rPr>
      </w:pPr>
      <w:r>
        <w:rPr>
          <w:rFonts w:hint="eastAsia"/>
        </w:rPr>
        <w:t>从古至今，“救”这个字在中国的历史长河中扮演了重要的角色。古代的文献和故事中不乏关于救助他人的英勇事迹。“救”的拼音 jiù，读作第四声，它不仅仅是一个发音符号，更是一种文化的体现。当我们在说“救”的时候，我们不仅仅是发出一个声音，而是在传递一种价值观——即在他人遇到困难时伸出援手的重要性。</w:t>
      </w:r>
    </w:p>
    <w:p w14:paraId="17A16EEC" w14:textId="77777777" w:rsidR="00E177D7" w:rsidRDefault="00E177D7">
      <w:pPr>
        <w:rPr>
          <w:rFonts w:hint="eastAsia"/>
        </w:rPr>
      </w:pPr>
    </w:p>
    <w:p w14:paraId="6ACA4283" w14:textId="77777777" w:rsidR="00E177D7" w:rsidRDefault="00E177D7">
      <w:pPr>
        <w:rPr>
          <w:rFonts w:hint="eastAsia"/>
        </w:rPr>
      </w:pPr>
      <w:r>
        <w:rPr>
          <w:rFonts w:hint="eastAsia"/>
        </w:rPr>
        <w:t>学习“救”的拼音：教育中的重要性</w:t>
      </w:r>
    </w:p>
    <w:p w14:paraId="3654196D" w14:textId="77777777" w:rsidR="00E177D7" w:rsidRDefault="00E177D7">
      <w:pPr>
        <w:rPr>
          <w:rFonts w:hint="eastAsia"/>
        </w:rPr>
      </w:pPr>
      <w:r>
        <w:rPr>
          <w:rFonts w:hint="eastAsia"/>
        </w:rPr>
        <w:t>在学校里，孩子们开始接触并学习汉字的时候，“救”的拼音成为他们认识这个世界的一部分。老师会教导学生们如何正确地拼读 jiù，同时也会讲述有关勇敢和善良的故事，以加深对这个词的理解。通过这种方式，拼音不仅是学习语言的基础工具，也是培养品格的一个途径。学生学会了用正确的态度面对生活中的挑战，并且愿意在必要时刻为他人提供帮助。</w:t>
      </w:r>
    </w:p>
    <w:p w14:paraId="2EAFD40D" w14:textId="77777777" w:rsidR="00E177D7" w:rsidRDefault="00E177D7">
      <w:pPr>
        <w:rPr>
          <w:rFonts w:hint="eastAsia"/>
        </w:rPr>
      </w:pPr>
    </w:p>
    <w:p w14:paraId="0FD039E7" w14:textId="77777777" w:rsidR="00E177D7" w:rsidRDefault="00E177D7">
      <w:pPr>
        <w:rPr>
          <w:rFonts w:hint="eastAsia"/>
        </w:rPr>
      </w:pPr>
      <w:r>
        <w:rPr>
          <w:rFonts w:hint="eastAsia"/>
        </w:rPr>
        <w:t>“救”的拼音在实际应用中的意义</w:t>
      </w:r>
    </w:p>
    <w:p w14:paraId="2E73B063" w14:textId="77777777" w:rsidR="00E177D7" w:rsidRDefault="00E177D7">
      <w:pPr>
        <w:rPr>
          <w:rFonts w:hint="eastAsia"/>
        </w:rPr>
      </w:pPr>
      <w:r>
        <w:rPr>
          <w:rFonts w:hint="eastAsia"/>
        </w:rPr>
        <w:t>在现实生活中，“救”的拼音 jiù 经常出现在各种场合。无论是紧急救援服务、医疗急救还是日常生活中的小善举，这个简单的音节都承载着深厚的意义。当有人呼喊“救命！”时，那急促的声音背后是对生存的渴望和对希望的呼唤。了解并能够迅速回应这个拼音所代表的需求，是每个人应该具备的基本素质之一。它提醒我们要时刻准备着去保护那些需要帮助的人。</w:t>
      </w:r>
    </w:p>
    <w:p w14:paraId="424CCFC2" w14:textId="77777777" w:rsidR="00E177D7" w:rsidRDefault="00E177D7">
      <w:pPr>
        <w:rPr>
          <w:rFonts w:hint="eastAsia"/>
        </w:rPr>
      </w:pPr>
    </w:p>
    <w:p w14:paraId="65C26080" w14:textId="77777777" w:rsidR="00E177D7" w:rsidRDefault="00E177D7">
      <w:pPr>
        <w:rPr>
          <w:rFonts w:hint="eastAsia"/>
        </w:rPr>
      </w:pPr>
      <w:r>
        <w:rPr>
          <w:rFonts w:hint="eastAsia"/>
        </w:rPr>
        <w:t>最后的总结：“救”的拼音及其深远影响</w:t>
      </w:r>
    </w:p>
    <w:p w14:paraId="428BC7EB" w14:textId="77777777" w:rsidR="00E177D7" w:rsidRDefault="00E177D7">
      <w:pPr>
        <w:rPr>
          <w:rFonts w:hint="eastAsia"/>
        </w:rPr>
      </w:pPr>
      <w:r>
        <w:rPr>
          <w:rFonts w:hint="eastAsia"/>
        </w:rPr>
        <w:t>“救”的拼音 jiù 是连接过去与现在、理论与实践的一座桥梁。它不仅仅是为了交流而存在的语音单位，更蕴含着中华民族对于生命尊重的传统美德。无论是在教育领域内传授给下一代，还是在社会生活中发挥实际作用，“救”的拼音都在无声地诉说着人类之间的关怀与爱意。让我们珍惜这份文化遗产，并将这种精神发扬光大。</w:t>
      </w:r>
    </w:p>
    <w:p w14:paraId="07318703" w14:textId="77777777" w:rsidR="00E177D7" w:rsidRDefault="00E177D7">
      <w:pPr>
        <w:rPr>
          <w:rFonts w:hint="eastAsia"/>
        </w:rPr>
      </w:pPr>
    </w:p>
    <w:p w14:paraId="50694CE0" w14:textId="77777777" w:rsidR="00E177D7" w:rsidRDefault="00E17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EA5F4" w14:textId="12152641" w:rsidR="00502F39" w:rsidRDefault="00502F39"/>
    <w:sectPr w:rsidR="0050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39"/>
    <w:rsid w:val="003B267A"/>
    <w:rsid w:val="00502F39"/>
    <w:rsid w:val="00E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7BE5-99EB-4EA6-8716-CB323DA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