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1B288" w14:textId="77777777" w:rsidR="00B45E6B" w:rsidRDefault="00B45E6B">
      <w:pPr>
        <w:rPr>
          <w:rFonts w:hint="eastAsia"/>
        </w:rPr>
      </w:pPr>
      <w:r>
        <w:rPr>
          <w:rFonts w:hint="eastAsia"/>
        </w:rPr>
        <w:t>Ke Yi Dui Xue Ren Da Xue Zhang 的欢乐冬日活动</w:t>
      </w:r>
    </w:p>
    <w:p w14:paraId="033C8959" w14:textId="77777777" w:rsidR="00B45E6B" w:rsidRDefault="00B45E6B">
      <w:pPr>
        <w:rPr>
          <w:rFonts w:hint="eastAsia"/>
        </w:rPr>
      </w:pPr>
      <w:r>
        <w:rPr>
          <w:rFonts w:hint="eastAsia"/>
        </w:rPr>
        <w:t>当冬季的寒冷空气降临，大地被一层洁白的雪覆盖时，北方的孩子们最期待的时刻来临了。"Ke Yi Dui Xue Ren Da Xue Zhang"——可以堆雪人打雪仗，是中文对这些充满乐趣和欢笑的冬日活动的一种描述。在这样的日子里，孩子们会迫不及待地冲向户外，与朋友们一起享受这难得的冰雪世界。</w:t>
      </w:r>
    </w:p>
    <w:p w14:paraId="40C6ADDA" w14:textId="77777777" w:rsidR="00B45E6B" w:rsidRDefault="00B45E6B">
      <w:pPr>
        <w:rPr>
          <w:rFonts w:hint="eastAsia"/>
        </w:rPr>
      </w:pPr>
    </w:p>
    <w:p w14:paraId="58EF923C" w14:textId="77777777" w:rsidR="00B45E6B" w:rsidRDefault="00B45E6B">
      <w:pPr>
        <w:rPr>
          <w:rFonts w:hint="eastAsia"/>
        </w:rPr>
      </w:pPr>
      <w:r>
        <w:rPr>
          <w:rFonts w:hint="eastAsia"/>
        </w:rPr>
        <w:t>Ke Yi Dui Xue Ren Da Xue Zhang 的准备工作</w:t>
      </w:r>
    </w:p>
    <w:p w14:paraId="51564981" w14:textId="77777777" w:rsidR="00B45E6B" w:rsidRDefault="00B45E6B">
      <w:pPr>
        <w:rPr>
          <w:rFonts w:hint="eastAsia"/>
        </w:rPr>
      </w:pPr>
      <w:r>
        <w:rPr>
          <w:rFonts w:hint="eastAsia"/>
        </w:rPr>
        <w:t>要进行“Ke Yi Dui Xue Ren Da Xue Zhang”的游戏，首先需要的是充足的雪量。理想的雪应该是刚刚落下的新鲜雪，既不太干也不太湿，这种雪最适合用来塑造雪人的身体或是捏成雪球。还需要一些工具和装饰品来帮助完成雪人的建造，比如胡萝卜作为鼻子、石头或煤块做眼睛、树枝当作手臂等。对于打雪仗而言，手套或毛线帽是必不可少的装备，它们可以保护手部不受冷气侵袭，同时也能让抓取雪球更加方便。</w:t>
      </w:r>
    </w:p>
    <w:p w14:paraId="4675D95C" w14:textId="77777777" w:rsidR="00B45E6B" w:rsidRDefault="00B45E6B">
      <w:pPr>
        <w:rPr>
          <w:rFonts w:hint="eastAsia"/>
        </w:rPr>
      </w:pPr>
    </w:p>
    <w:p w14:paraId="256A14B7" w14:textId="77777777" w:rsidR="00B45E6B" w:rsidRDefault="00B45E6B">
      <w:pPr>
        <w:rPr>
          <w:rFonts w:hint="eastAsia"/>
        </w:rPr>
      </w:pPr>
      <w:r>
        <w:rPr>
          <w:rFonts w:hint="eastAsia"/>
        </w:rPr>
        <w:t>Ke Yi Dui Xue Ren Da Xue Zhang 的技巧分享</w:t>
      </w:r>
    </w:p>
    <w:p w14:paraId="532509D8" w14:textId="77777777" w:rsidR="00B45E6B" w:rsidRDefault="00B45E6B">
      <w:pPr>
        <w:rPr>
          <w:rFonts w:hint="eastAsia"/>
        </w:rPr>
      </w:pPr>
      <w:r>
        <w:rPr>
          <w:rFonts w:hint="eastAsia"/>
        </w:rPr>
        <w:t>堆雪人是一门艺术，也是一个团队合作的过程。开始时，先滚一个小雪球，然后不断地在雪地上滚动它，使其逐渐变大，直到形成雪人的身体部分。接着，重复这一过程制作较小的雪球作为头部，并将两者组合起来。最后用各种物品装饰雪人，赋予其个性化的外观。至于打雪仗，则考验着参与者的敏捷性和策略性。巧妙地隐藏自己，迅速地制造并投掷雪球，都是赢得这场雪地战斗的关键。</w:t>
      </w:r>
    </w:p>
    <w:p w14:paraId="07AEAFF4" w14:textId="77777777" w:rsidR="00B45E6B" w:rsidRDefault="00B45E6B">
      <w:pPr>
        <w:rPr>
          <w:rFonts w:hint="eastAsia"/>
        </w:rPr>
      </w:pPr>
    </w:p>
    <w:p w14:paraId="5B4CD85F" w14:textId="77777777" w:rsidR="00B45E6B" w:rsidRDefault="00B45E6B">
      <w:pPr>
        <w:rPr>
          <w:rFonts w:hint="eastAsia"/>
        </w:rPr>
      </w:pPr>
      <w:r>
        <w:rPr>
          <w:rFonts w:hint="eastAsia"/>
        </w:rPr>
        <w:t>Ke Yi Dui Xue Ren Da Xue Zhang 的安全须知</w:t>
      </w:r>
    </w:p>
    <w:p w14:paraId="0F97DB1E" w14:textId="77777777" w:rsidR="00B45E6B" w:rsidRDefault="00B45E6B">
      <w:pPr>
        <w:rPr>
          <w:rFonts w:hint="eastAsia"/>
        </w:rPr>
      </w:pPr>
    </w:p>
    <w:p w14:paraId="16E01AE3" w14:textId="77777777" w:rsidR="00B45E6B" w:rsidRDefault="00B45E6B">
      <w:pPr>
        <w:rPr>
          <w:rFonts w:hint="eastAsia"/>
        </w:rPr>
      </w:pPr>
      <w:r>
        <w:rPr>
          <w:rFonts w:hint="eastAsia"/>
        </w:rPr>
        <w:t>尽管“Ke Yi Dui Xue Ren Da Xue Zhang”充满了乐趣，但安全始终是首要考虑的因素。家长应该确保孩子们穿着足够的保暖衣物，并且不要长时间暴露于寒冷环境中以避免冻伤。在打雪仗时也要提醒孩子注意力度，避免用力过猛造成伤害。选择一个相对开阔和平坦的地方来进行这些活动，远离交通要道和其他潜在危险。</w:t>
      </w:r>
    </w:p>
    <w:p w14:paraId="3B34804F" w14:textId="77777777" w:rsidR="00B45E6B" w:rsidRDefault="00B45E6B">
      <w:pPr>
        <w:rPr>
          <w:rFonts w:hint="eastAsia"/>
        </w:rPr>
      </w:pPr>
    </w:p>
    <w:p w14:paraId="58C19488" w14:textId="77777777" w:rsidR="00B45E6B" w:rsidRDefault="00B45E6B">
      <w:pPr>
        <w:rPr>
          <w:rFonts w:hint="eastAsia"/>
        </w:rPr>
      </w:pPr>
      <w:r>
        <w:rPr>
          <w:rFonts w:hint="eastAsia"/>
        </w:rPr>
        <w:t>Ke Yi Dui Xue Ren Da Xue Zhang 的温馨回忆</w:t>
      </w:r>
    </w:p>
    <w:p w14:paraId="77EF8890" w14:textId="77777777" w:rsidR="00B45E6B" w:rsidRDefault="00B45E6B">
      <w:pPr>
        <w:rPr>
          <w:rFonts w:hint="eastAsia"/>
        </w:rPr>
      </w:pPr>
      <w:r>
        <w:rPr>
          <w:rFonts w:hint="eastAsia"/>
        </w:rPr>
        <w:t>无论是堆起一个个可爱的雪人，还是与伙伴们在雪地中追逐嬉戏，这些经历都将成为童年记忆中的一部分，随着岁月的流逝而愈发珍贵。“Ke Yi Dui Xue Ren Da Xue Zhang”不仅仅是一种游戏方式，它更代表了一种简单纯粹的快乐，以及与家人朋友共度的美好时光。即使是在成年后，每当回想起那些日子，心中都会涌起一股暖流，仿佛又回到了那个无忧无虑的冬季乐园。</w:t>
      </w:r>
    </w:p>
    <w:p w14:paraId="142A99CE" w14:textId="77777777" w:rsidR="00B45E6B" w:rsidRDefault="00B45E6B">
      <w:pPr>
        <w:rPr>
          <w:rFonts w:hint="eastAsia"/>
        </w:rPr>
      </w:pPr>
    </w:p>
    <w:p w14:paraId="62A686B9" w14:textId="77777777" w:rsidR="00B45E6B" w:rsidRDefault="00B45E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A1145" w14:textId="415B3254" w:rsidR="000F1803" w:rsidRDefault="000F1803"/>
    <w:sectPr w:rsidR="000F1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03"/>
    <w:rsid w:val="000F1803"/>
    <w:rsid w:val="003B267A"/>
    <w:rsid w:val="00B4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5BC4F-608D-4316-9AE9-94D5C2CF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