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2468" w14:textId="77777777" w:rsidR="004B22F7" w:rsidRDefault="004B22F7">
      <w:pPr>
        <w:rPr>
          <w:rFonts w:hint="eastAsia"/>
        </w:rPr>
      </w:pPr>
    </w:p>
    <w:p w14:paraId="0A348D4E" w14:textId="77777777" w:rsidR="004B22F7" w:rsidRDefault="004B22F7">
      <w:pPr>
        <w:rPr>
          <w:rFonts w:hint="eastAsia"/>
        </w:rPr>
      </w:pPr>
      <w:r>
        <w:rPr>
          <w:rFonts w:hint="eastAsia"/>
        </w:rPr>
        <w:tab/>
        <w:t>龘的拼音和组词</w:t>
      </w:r>
    </w:p>
    <w:p w14:paraId="167FAD6F" w14:textId="77777777" w:rsidR="004B22F7" w:rsidRDefault="004B22F7">
      <w:pPr>
        <w:rPr>
          <w:rFonts w:hint="eastAsia"/>
        </w:rPr>
      </w:pPr>
    </w:p>
    <w:p w14:paraId="4ECB2742" w14:textId="77777777" w:rsidR="004B22F7" w:rsidRDefault="004B22F7">
      <w:pPr>
        <w:rPr>
          <w:rFonts w:hint="eastAsia"/>
        </w:rPr>
      </w:pPr>
    </w:p>
    <w:p w14:paraId="44311274" w14:textId="77777777" w:rsidR="004B22F7" w:rsidRDefault="004B22F7">
      <w:pPr>
        <w:rPr>
          <w:rFonts w:hint="eastAsia"/>
        </w:rPr>
      </w:pPr>
      <w:r>
        <w:rPr>
          <w:rFonts w:hint="eastAsia"/>
        </w:rPr>
        <w:tab/>
        <w:t>在汉语中，“龘”（dá）是一个非常罕见且独特的汉字，它由四个“龙”字组成，形象地表达了“众多龙”的意思，寓意着力量与繁荣。尽管在日常生活中几乎见不到这个字的使用，但在特定的文化背景或艺术创作中，它却能发挥出独特的作用，增添作品的文化底蕴。</w:t>
      </w:r>
    </w:p>
    <w:p w14:paraId="22EC74F0" w14:textId="77777777" w:rsidR="004B22F7" w:rsidRDefault="004B22F7">
      <w:pPr>
        <w:rPr>
          <w:rFonts w:hint="eastAsia"/>
        </w:rPr>
      </w:pPr>
    </w:p>
    <w:p w14:paraId="41382074" w14:textId="77777777" w:rsidR="004B22F7" w:rsidRDefault="004B22F7">
      <w:pPr>
        <w:rPr>
          <w:rFonts w:hint="eastAsia"/>
        </w:rPr>
      </w:pPr>
    </w:p>
    <w:p w14:paraId="744DF89F" w14:textId="77777777" w:rsidR="004B22F7" w:rsidRDefault="004B22F7">
      <w:pPr>
        <w:rPr>
          <w:rFonts w:hint="eastAsia"/>
        </w:rPr>
      </w:pPr>
    </w:p>
    <w:p w14:paraId="597EC5AE" w14:textId="77777777" w:rsidR="004B22F7" w:rsidRDefault="004B22F7">
      <w:pPr>
        <w:rPr>
          <w:rFonts w:hint="eastAsia"/>
        </w:rPr>
      </w:pPr>
      <w:r>
        <w:rPr>
          <w:rFonts w:hint="eastAsia"/>
        </w:rPr>
        <w:tab/>
        <w:t>龘的拼音</w:t>
      </w:r>
    </w:p>
    <w:p w14:paraId="165A8A66" w14:textId="77777777" w:rsidR="004B22F7" w:rsidRDefault="004B22F7">
      <w:pPr>
        <w:rPr>
          <w:rFonts w:hint="eastAsia"/>
        </w:rPr>
      </w:pPr>
    </w:p>
    <w:p w14:paraId="76A09998" w14:textId="77777777" w:rsidR="004B22F7" w:rsidRDefault="004B22F7">
      <w:pPr>
        <w:rPr>
          <w:rFonts w:hint="eastAsia"/>
        </w:rPr>
      </w:pPr>
    </w:p>
    <w:p w14:paraId="7A71761F" w14:textId="77777777" w:rsidR="004B22F7" w:rsidRDefault="004B22F7">
      <w:pPr>
        <w:rPr>
          <w:rFonts w:hint="eastAsia"/>
        </w:rPr>
      </w:pPr>
      <w:r>
        <w:rPr>
          <w:rFonts w:hint="eastAsia"/>
        </w:rPr>
        <w:tab/>
        <w:t>“龘”的拼音是“dá”。根据《现代汉语词典》等权威辞书的记载，这个读音较为固定，但在一些古文或特定方言中，也可能会有其他读法。不过，在现代标准汉语中，我们统一采用“dá”作为其标准读音。对于这样一个罕见而复杂的汉字来说，能够准确地读出它的发音，本身就是一件值得骄傲的事情，体现了学习者对汉语文化的深入了解和尊重。</w:t>
      </w:r>
    </w:p>
    <w:p w14:paraId="7E61D32F" w14:textId="77777777" w:rsidR="004B22F7" w:rsidRDefault="004B22F7">
      <w:pPr>
        <w:rPr>
          <w:rFonts w:hint="eastAsia"/>
        </w:rPr>
      </w:pPr>
    </w:p>
    <w:p w14:paraId="4A60AD82" w14:textId="77777777" w:rsidR="004B22F7" w:rsidRDefault="004B22F7">
      <w:pPr>
        <w:rPr>
          <w:rFonts w:hint="eastAsia"/>
        </w:rPr>
      </w:pPr>
    </w:p>
    <w:p w14:paraId="19BCC2FB" w14:textId="77777777" w:rsidR="004B22F7" w:rsidRDefault="004B22F7">
      <w:pPr>
        <w:rPr>
          <w:rFonts w:hint="eastAsia"/>
        </w:rPr>
      </w:pPr>
    </w:p>
    <w:p w14:paraId="45F1A214" w14:textId="77777777" w:rsidR="004B22F7" w:rsidRDefault="004B22F7">
      <w:pPr>
        <w:rPr>
          <w:rFonts w:hint="eastAsia"/>
        </w:rPr>
      </w:pPr>
      <w:r>
        <w:rPr>
          <w:rFonts w:hint="eastAsia"/>
        </w:rPr>
        <w:tab/>
        <w:t>龘的组词</w:t>
      </w:r>
    </w:p>
    <w:p w14:paraId="78E1D2E4" w14:textId="77777777" w:rsidR="004B22F7" w:rsidRDefault="004B22F7">
      <w:pPr>
        <w:rPr>
          <w:rFonts w:hint="eastAsia"/>
        </w:rPr>
      </w:pPr>
    </w:p>
    <w:p w14:paraId="47586EC7" w14:textId="77777777" w:rsidR="004B22F7" w:rsidRDefault="004B22F7">
      <w:pPr>
        <w:rPr>
          <w:rFonts w:hint="eastAsia"/>
        </w:rPr>
      </w:pPr>
    </w:p>
    <w:p w14:paraId="30A48E2B" w14:textId="77777777" w:rsidR="004B22F7" w:rsidRDefault="004B22F7">
      <w:pPr>
        <w:rPr>
          <w:rFonts w:hint="eastAsia"/>
        </w:rPr>
      </w:pPr>
      <w:r>
        <w:rPr>
          <w:rFonts w:hint="eastAsia"/>
        </w:rPr>
        <w:tab/>
        <w:t>由于“龘”字的特殊性和罕见性，在实际语言运用中直接以该字组成的词语非常有限。但是，这并不妨碍我们通过想象力来创造一些词汇，以表达其丰富的文化内涵。例如：“龘云”可以用来形容云层厚重、气势磅礴的景象；“龘力”则可指代一种超越常规的力量或能量，象征着无穷无尽的生命力和创造力；“龘舞”或许可以理解为龙群舞蹈般的壮观场面，寓意着节日庆典中的欢腾气氛。</w:t>
      </w:r>
    </w:p>
    <w:p w14:paraId="6D57E887" w14:textId="77777777" w:rsidR="004B22F7" w:rsidRDefault="004B22F7">
      <w:pPr>
        <w:rPr>
          <w:rFonts w:hint="eastAsia"/>
        </w:rPr>
      </w:pPr>
    </w:p>
    <w:p w14:paraId="3DE731AC" w14:textId="77777777" w:rsidR="004B22F7" w:rsidRDefault="004B22F7">
      <w:pPr>
        <w:rPr>
          <w:rFonts w:hint="eastAsia"/>
        </w:rPr>
      </w:pPr>
    </w:p>
    <w:p w14:paraId="09552034" w14:textId="77777777" w:rsidR="004B22F7" w:rsidRDefault="004B22F7">
      <w:pPr>
        <w:rPr>
          <w:rFonts w:hint="eastAsia"/>
        </w:rPr>
      </w:pPr>
    </w:p>
    <w:p w14:paraId="08E7ABA0" w14:textId="77777777" w:rsidR="004B22F7" w:rsidRDefault="004B22F7">
      <w:pPr>
        <w:rPr>
          <w:rFonts w:hint="eastAsia"/>
        </w:rPr>
      </w:pPr>
      <w:r>
        <w:rPr>
          <w:rFonts w:hint="eastAsia"/>
        </w:rPr>
        <w:tab/>
        <w:t>龘的文化意义</w:t>
      </w:r>
    </w:p>
    <w:p w14:paraId="063796E3" w14:textId="77777777" w:rsidR="004B22F7" w:rsidRDefault="004B22F7">
      <w:pPr>
        <w:rPr>
          <w:rFonts w:hint="eastAsia"/>
        </w:rPr>
      </w:pPr>
    </w:p>
    <w:p w14:paraId="40208B70" w14:textId="77777777" w:rsidR="004B22F7" w:rsidRDefault="004B22F7">
      <w:pPr>
        <w:rPr>
          <w:rFonts w:hint="eastAsia"/>
        </w:rPr>
      </w:pPr>
    </w:p>
    <w:p w14:paraId="28F7701B" w14:textId="77777777" w:rsidR="004B22F7" w:rsidRDefault="004B22F7">
      <w:pPr>
        <w:rPr>
          <w:rFonts w:hint="eastAsia"/>
        </w:rPr>
      </w:pPr>
      <w:r>
        <w:rPr>
          <w:rFonts w:hint="eastAsia"/>
        </w:rPr>
        <w:tab/>
        <w:t>在中国传统文化中，龙被视为吉祥、权力和威严的象征，而“龘”字则进一步强化了这些象征意义。它不仅代表了多条龙聚集在一起的壮丽场景，还隐含着团结协作、共同进退的美好愿景。因此，在书法、绘画以及文学作品中，偶尔会见到“龘”字的身影，用以寄托作者对美好未来的向往或是对国家民族兴盛的祝愿。</w:t>
      </w:r>
    </w:p>
    <w:p w14:paraId="58E4E27F" w14:textId="77777777" w:rsidR="004B22F7" w:rsidRDefault="004B22F7">
      <w:pPr>
        <w:rPr>
          <w:rFonts w:hint="eastAsia"/>
        </w:rPr>
      </w:pPr>
    </w:p>
    <w:p w14:paraId="150A3F83" w14:textId="77777777" w:rsidR="004B22F7" w:rsidRDefault="004B22F7">
      <w:pPr>
        <w:rPr>
          <w:rFonts w:hint="eastAsia"/>
        </w:rPr>
      </w:pPr>
    </w:p>
    <w:p w14:paraId="5CB50AE9" w14:textId="77777777" w:rsidR="004B22F7" w:rsidRDefault="004B22F7">
      <w:pPr>
        <w:rPr>
          <w:rFonts w:hint="eastAsia"/>
        </w:rPr>
      </w:pPr>
    </w:p>
    <w:p w14:paraId="7CF59F3F" w14:textId="77777777" w:rsidR="004B22F7" w:rsidRDefault="004B22F7">
      <w:pPr>
        <w:rPr>
          <w:rFonts w:hint="eastAsia"/>
        </w:rPr>
      </w:pPr>
      <w:r>
        <w:rPr>
          <w:rFonts w:hint="eastAsia"/>
        </w:rPr>
        <w:tab/>
        <w:t>最后的总结</w:t>
      </w:r>
    </w:p>
    <w:p w14:paraId="5C201DC1" w14:textId="77777777" w:rsidR="004B22F7" w:rsidRDefault="004B22F7">
      <w:pPr>
        <w:rPr>
          <w:rFonts w:hint="eastAsia"/>
        </w:rPr>
      </w:pPr>
    </w:p>
    <w:p w14:paraId="5D8E9208" w14:textId="77777777" w:rsidR="004B22F7" w:rsidRDefault="004B22F7">
      <w:pPr>
        <w:rPr>
          <w:rFonts w:hint="eastAsia"/>
        </w:rPr>
      </w:pPr>
    </w:p>
    <w:p w14:paraId="7393F51F" w14:textId="77777777" w:rsidR="004B22F7" w:rsidRDefault="004B22F7">
      <w:pPr>
        <w:rPr>
          <w:rFonts w:hint="eastAsia"/>
        </w:rPr>
      </w:pPr>
      <w:r>
        <w:rPr>
          <w:rFonts w:hint="eastAsia"/>
        </w:rPr>
        <w:tab/>
        <w:t>虽然“龘”字在日常生活中的应用极为少见，但它所承载的文化价值和美学意义却是不可忽视的。通过了解这样一个特殊汉字，我们可以更加深刻地体会到中华文明的博大精深以及汉语语言的魅力所在。希望未来能有更多的机会让这个美丽而神秘的字符走进更多人的视野，成为连接过去与现在、沟通不同文化之间的桥梁。</w:t>
      </w:r>
    </w:p>
    <w:p w14:paraId="53152BF1" w14:textId="77777777" w:rsidR="004B22F7" w:rsidRDefault="004B22F7">
      <w:pPr>
        <w:rPr>
          <w:rFonts w:hint="eastAsia"/>
        </w:rPr>
      </w:pPr>
    </w:p>
    <w:p w14:paraId="3406D3D1" w14:textId="77777777" w:rsidR="004B22F7" w:rsidRDefault="004B22F7">
      <w:pPr>
        <w:rPr>
          <w:rFonts w:hint="eastAsia"/>
        </w:rPr>
      </w:pPr>
    </w:p>
    <w:p w14:paraId="582AC157" w14:textId="77777777" w:rsidR="004B22F7" w:rsidRDefault="004B22F7">
      <w:pPr>
        <w:rPr>
          <w:rFonts w:hint="eastAsia"/>
        </w:rPr>
      </w:pPr>
      <w:r>
        <w:rPr>
          <w:rFonts w:hint="eastAsia"/>
        </w:rPr>
        <w:t>本文是由每日文章网(2345lzwz.cn)为大家创作</w:t>
      </w:r>
    </w:p>
    <w:p w14:paraId="091CD609" w14:textId="04F8CF06" w:rsidR="00462A5A" w:rsidRDefault="00462A5A"/>
    <w:sectPr w:rsidR="00462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5A"/>
    <w:rsid w:val="00462A5A"/>
    <w:rsid w:val="004B22F7"/>
    <w:rsid w:val="005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E7312-2B26-4CEE-9A29-A6F78891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A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A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A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A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A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A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A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A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A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A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A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A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A5A"/>
    <w:rPr>
      <w:rFonts w:cstheme="majorBidi"/>
      <w:color w:val="2F5496" w:themeColor="accent1" w:themeShade="BF"/>
      <w:sz w:val="28"/>
      <w:szCs w:val="28"/>
    </w:rPr>
  </w:style>
  <w:style w:type="character" w:customStyle="1" w:styleId="50">
    <w:name w:val="标题 5 字符"/>
    <w:basedOn w:val="a0"/>
    <w:link w:val="5"/>
    <w:uiPriority w:val="9"/>
    <w:semiHidden/>
    <w:rsid w:val="00462A5A"/>
    <w:rPr>
      <w:rFonts w:cstheme="majorBidi"/>
      <w:color w:val="2F5496" w:themeColor="accent1" w:themeShade="BF"/>
      <w:sz w:val="24"/>
    </w:rPr>
  </w:style>
  <w:style w:type="character" w:customStyle="1" w:styleId="60">
    <w:name w:val="标题 6 字符"/>
    <w:basedOn w:val="a0"/>
    <w:link w:val="6"/>
    <w:uiPriority w:val="9"/>
    <w:semiHidden/>
    <w:rsid w:val="00462A5A"/>
    <w:rPr>
      <w:rFonts w:cstheme="majorBidi"/>
      <w:b/>
      <w:bCs/>
      <w:color w:val="2F5496" w:themeColor="accent1" w:themeShade="BF"/>
    </w:rPr>
  </w:style>
  <w:style w:type="character" w:customStyle="1" w:styleId="70">
    <w:name w:val="标题 7 字符"/>
    <w:basedOn w:val="a0"/>
    <w:link w:val="7"/>
    <w:uiPriority w:val="9"/>
    <w:semiHidden/>
    <w:rsid w:val="00462A5A"/>
    <w:rPr>
      <w:rFonts w:cstheme="majorBidi"/>
      <w:b/>
      <w:bCs/>
      <w:color w:val="595959" w:themeColor="text1" w:themeTint="A6"/>
    </w:rPr>
  </w:style>
  <w:style w:type="character" w:customStyle="1" w:styleId="80">
    <w:name w:val="标题 8 字符"/>
    <w:basedOn w:val="a0"/>
    <w:link w:val="8"/>
    <w:uiPriority w:val="9"/>
    <w:semiHidden/>
    <w:rsid w:val="00462A5A"/>
    <w:rPr>
      <w:rFonts w:cstheme="majorBidi"/>
      <w:color w:val="595959" w:themeColor="text1" w:themeTint="A6"/>
    </w:rPr>
  </w:style>
  <w:style w:type="character" w:customStyle="1" w:styleId="90">
    <w:name w:val="标题 9 字符"/>
    <w:basedOn w:val="a0"/>
    <w:link w:val="9"/>
    <w:uiPriority w:val="9"/>
    <w:semiHidden/>
    <w:rsid w:val="00462A5A"/>
    <w:rPr>
      <w:rFonts w:eastAsiaTheme="majorEastAsia" w:cstheme="majorBidi"/>
      <w:color w:val="595959" w:themeColor="text1" w:themeTint="A6"/>
    </w:rPr>
  </w:style>
  <w:style w:type="paragraph" w:styleId="a3">
    <w:name w:val="Title"/>
    <w:basedOn w:val="a"/>
    <w:next w:val="a"/>
    <w:link w:val="a4"/>
    <w:uiPriority w:val="10"/>
    <w:qFormat/>
    <w:rsid w:val="00462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A5A"/>
    <w:pPr>
      <w:spacing w:before="160"/>
      <w:jc w:val="center"/>
    </w:pPr>
    <w:rPr>
      <w:i/>
      <w:iCs/>
      <w:color w:val="404040" w:themeColor="text1" w:themeTint="BF"/>
    </w:rPr>
  </w:style>
  <w:style w:type="character" w:customStyle="1" w:styleId="a8">
    <w:name w:val="引用 字符"/>
    <w:basedOn w:val="a0"/>
    <w:link w:val="a7"/>
    <w:uiPriority w:val="29"/>
    <w:rsid w:val="00462A5A"/>
    <w:rPr>
      <w:i/>
      <w:iCs/>
      <w:color w:val="404040" w:themeColor="text1" w:themeTint="BF"/>
    </w:rPr>
  </w:style>
  <w:style w:type="paragraph" w:styleId="a9">
    <w:name w:val="List Paragraph"/>
    <w:basedOn w:val="a"/>
    <w:uiPriority w:val="34"/>
    <w:qFormat/>
    <w:rsid w:val="00462A5A"/>
    <w:pPr>
      <w:ind w:left="720"/>
      <w:contextualSpacing/>
    </w:pPr>
  </w:style>
  <w:style w:type="character" w:styleId="aa">
    <w:name w:val="Intense Emphasis"/>
    <w:basedOn w:val="a0"/>
    <w:uiPriority w:val="21"/>
    <w:qFormat/>
    <w:rsid w:val="00462A5A"/>
    <w:rPr>
      <w:i/>
      <w:iCs/>
      <w:color w:val="2F5496" w:themeColor="accent1" w:themeShade="BF"/>
    </w:rPr>
  </w:style>
  <w:style w:type="paragraph" w:styleId="ab">
    <w:name w:val="Intense Quote"/>
    <w:basedOn w:val="a"/>
    <w:next w:val="a"/>
    <w:link w:val="ac"/>
    <w:uiPriority w:val="30"/>
    <w:qFormat/>
    <w:rsid w:val="00462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A5A"/>
    <w:rPr>
      <w:i/>
      <w:iCs/>
      <w:color w:val="2F5496" w:themeColor="accent1" w:themeShade="BF"/>
    </w:rPr>
  </w:style>
  <w:style w:type="character" w:styleId="ad">
    <w:name w:val="Intense Reference"/>
    <w:basedOn w:val="a0"/>
    <w:uiPriority w:val="32"/>
    <w:qFormat/>
    <w:rsid w:val="00462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