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8D23" w14:textId="77777777" w:rsidR="001831FE" w:rsidRDefault="001831FE">
      <w:pPr>
        <w:rPr>
          <w:rFonts w:hint="eastAsia"/>
        </w:rPr>
      </w:pPr>
    </w:p>
    <w:p w14:paraId="591479D7" w14:textId="77777777" w:rsidR="001831FE" w:rsidRDefault="001831FE">
      <w:pPr>
        <w:rPr>
          <w:rFonts w:hint="eastAsia"/>
        </w:rPr>
      </w:pPr>
      <w:r>
        <w:rPr>
          <w:rFonts w:hint="eastAsia"/>
        </w:rPr>
        <w:tab/>
        <w:t>骑车的拼音怎么拼：探索汉语拼音的奇妙世界</w:t>
      </w:r>
    </w:p>
    <w:p w14:paraId="0460D6D8" w14:textId="77777777" w:rsidR="001831FE" w:rsidRDefault="001831FE">
      <w:pPr>
        <w:rPr>
          <w:rFonts w:hint="eastAsia"/>
        </w:rPr>
      </w:pPr>
    </w:p>
    <w:p w14:paraId="4213DFFB" w14:textId="77777777" w:rsidR="001831FE" w:rsidRDefault="001831FE">
      <w:pPr>
        <w:rPr>
          <w:rFonts w:hint="eastAsia"/>
        </w:rPr>
      </w:pPr>
    </w:p>
    <w:p w14:paraId="6899CE48" w14:textId="77777777" w:rsidR="001831FE" w:rsidRDefault="001831FE">
      <w:pPr>
        <w:rPr>
          <w:rFonts w:hint="eastAsia"/>
        </w:rPr>
      </w:pPr>
      <w:r>
        <w:rPr>
          <w:rFonts w:hint="eastAsia"/>
        </w:rPr>
        <w:tab/>
        <w:t>在现代中国，无论是大街小巷还是校园操场，自行车的身影无处不在。作为一项健康且环保的出行方式，骑车（qí chē）不仅是一种交通手段，更是一种生活方式的体现。当我们谈论“骑车”的时候，我们使用的汉语拼音为“qí chē”，这个发音背后有着深厚的文化和语言学背景。</w:t>
      </w:r>
    </w:p>
    <w:p w14:paraId="552199D1" w14:textId="77777777" w:rsidR="001831FE" w:rsidRDefault="001831FE">
      <w:pPr>
        <w:rPr>
          <w:rFonts w:hint="eastAsia"/>
        </w:rPr>
      </w:pPr>
    </w:p>
    <w:p w14:paraId="55722AED" w14:textId="77777777" w:rsidR="001831FE" w:rsidRDefault="001831FE">
      <w:pPr>
        <w:rPr>
          <w:rFonts w:hint="eastAsia"/>
        </w:rPr>
      </w:pPr>
    </w:p>
    <w:p w14:paraId="5F7A88C1" w14:textId="77777777" w:rsidR="001831FE" w:rsidRDefault="001831FE">
      <w:pPr>
        <w:rPr>
          <w:rFonts w:hint="eastAsia"/>
        </w:rPr>
      </w:pPr>
    </w:p>
    <w:p w14:paraId="14946028" w14:textId="77777777" w:rsidR="001831FE" w:rsidRDefault="001831FE">
      <w:pPr>
        <w:rPr>
          <w:rFonts w:hint="eastAsia"/>
        </w:rPr>
      </w:pPr>
      <w:r>
        <w:rPr>
          <w:rFonts w:hint="eastAsia"/>
        </w:rPr>
        <w:tab/>
        <w:t>深入理解“骑”字的发音规则</w:t>
      </w:r>
    </w:p>
    <w:p w14:paraId="0D1B8BF3" w14:textId="77777777" w:rsidR="001831FE" w:rsidRDefault="001831FE">
      <w:pPr>
        <w:rPr>
          <w:rFonts w:hint="eastAsia"/>
        </w:rPr>
      </w:pPr>
    </w:p>
    <w:p w14:paraId="1D999240" w14:textId="77777777" w:rsidR="001831FE" w:rsidRDefault="001831FE">
      <w:pPr>
        <w:rPr>
          <w:rFonts w:hint="eastAsia"/>
        </w:rPr>
      </w:pPr>
    </w:p>
    <w:p w14:paraId="53F30C6C" w14:textId="77777777" w:rsidR="001831FE" w:rsidRDefault="001831FE">
      <w:pPr>
        <w:rPr>
          <w:rFonts w:hint="eastAsia"/>
        </w:rPr>
      </w:pPr>
      <w:r>
        <w:rPr>
          <w:rFonts w:hint="eastAsia"/>
        </w:rPr>
        <w:tab/>
        <w:t>“骑”字的拼音是“qí”，它属于齐齿呼韵母的一种。在普通话中，“q”是一个清辅音，发音时舌尖要轻触上门牙背面，气流从舌边流出。而“í”则是带有高升调的韵母，发音时嘴巴微张，舌头前伸靠近上颚但不接触。当我们将这两个音素组合在一起时，就构成了一个清晰悦耳的音节，代表着骑乘的行为。</w:t>
      </w:r>
    </w:p>
    <w:p w14:paraId="10F8C335" w14:textId="77777777" w:rsidR="001831FE" w:rsidRDefault="001831FE">
      <w:pPr>
        <w:rPr>
          <w:rFonts w:hint="eastAsia"/>
        </w:rPr>
      </w:pPr>
    </w:p>
    <w:p w14:paraId="7C289101" w14:textId="77777777" w:rsidR="001831FE" w:rsidRDefault="001831FE">
      <w:pPr>
        <w:rPr>
          <w:rFonts w:hint="eastAsia"/>
        </w:rPr>
      </w:pPr>
    </w:p>
    <w:p w14:paraId="00BC101E" w14:textId="77777777" w:rsidR="001831FE" w:rsidRDefault="001831FE">
      <w:pPr>
        <w:rPr>
          <w:rFonts w:hint="eastAsia"/>
        </w:rPr>
      </w:pPr>
    </w:p>
    <w:p w14:paraId="5AFC7A80" w14:textId="77777777" w:rsidR="001831FE" w:rsidRDefault="001831FE">
      <w:pPr>
        <w:rPr>
          <w:rFonts w:hint="eastAsia"/>
        </w:rPr>
      </w:pPr>
      <w:r>
        <w:rPr>
          <w:rFonts w:hint="eastAsia"/>
        </w:rPr>
        <w:tab/>
        <w:t>解析“车”字的拼音特点</w:t>
      </w:r>
    </w:p>
    <w:p w14:paraId="16E3A31F" w14:textId="77777777" w:rsidR="001831FE" w:rsidRDefault="001831FE">
      <w:pPr>
        <w:rPr>
          <w:rFonts w:hint="eastAsia"/>
        </w:rPr>
      </w:pPr>
    </w:p>
    <w:p w14:paraId="286A1967" w14:textId="77777777" w:rsidR="001831FE" w:rsidRDefault="001831FE">
      <w:pPr>
        <w:rPr>
          <w:rFonts w:hint="eastAsia"/>
        </w:rPr>
      </w:pPr>
    </w:p>
    <w:p w14:paraId="5C46AF0C" w14:textId="77777777" w:rsidR="001831FE" w:rsidRDefault="001831FE">
      <w:pPr>
        <w:rPr>
          <w:rFonts w:hint="eastAsia"/>
        </w:rPr>
      </w:pPr>
      <w:r>
        <w:rPr>
          <w:rFonts w:hint="eastAsia"/>
        </w:rPr>
        <w:tab/>
        <w:t>与“骑”相对应，“车”的拼音是“chē”。这里的“ch”是送气的清辅音，发音部位和方法类似于英语中的“t?”，但是更为尖锐。“ē”是一个平声阳平调的韵母，发音时口腔较为开阔，声音平稳悠长。在日常交流中，“车”这个词既可以用作名词指代交通工具，也可以用作动词描述运输的动作。</w:t>
      </w:r>
    </w:p>
    <w:p w14:paraId="5052A479" w14:textId="77777777" w:rsidR="001831FE" w:rsidRDefault="001831FE">
      <w:pPr>
        <w:rPr>
          <w:rFonts w:hint="eastAsia"/>
        </w:rPr>
      </w:pPr>
    </w:p>
    <w:p w14:paraId="00F57C25" w14:textId="77777777" w:rsidR="001831FE" w:rsidRDefault="001831FE">
      <w:pPr>
        <w:rPr>
          <w:rFonts w:hint="eastAsia"/>
        </w:rPr>
      </w:pPr>
    </w:p>
    <w:p w14:paraId="267FF45C" w14:textId="77777777" w:rsidR="001831FE" w:rsidRDefault="001831FE">
      <w:pPr>
        <w:rPr>
          <w:rFonts w:hint="eastAsia"/>
        </w:rPr>
      </w:pPr>
    </w:p>
    <w:p w14:paraId="1FF087CE" w14:textId="77777777" w:rsidR="001831FE" w:rsidRDefault="001831FE">
      <w:pPr>
        <w:rPr>
          <w:rFonts w:hint="eastAsia"/>
        </w:rPr>
      </w:pPr>
      <w:r>
        <w:rPr>
          <w:rFonts w:hint="eastAsia"/>
        </w:rPr>
        <w:tab/>
        <w:t>拼音在日常生活中的应用</w:t>
      </w:r>
    </w:p>
    <w:p w14:paraId="56C10252" w14:textId="77777777" w:rsidR="001831FE" w:rsidRDefault="001831FE">
      <w:pPr>
        <w:rPr>
          <w:rFonts w:hint="eastAsia"/>
        </w:rPr>
      </w:pPr>
    </w:p>
    <w:p w14:paraId="4C1231E8" w14:textId="77777777" w:rsidR="001831FE" w:rsidRDefault="001831FE">
      <w:pPr>
        <w:rPr>
          <w:rFonts w:hint="eastAsia"/>
        </w:rPr>
      </w:pPr>
    </w:p>
    <w:p w14:paraId="666364EC" w14:textId="77777777" w:rsidR="001831FE" w:rsidRDefault="001831FE">
      <w:pPr>
        <w:rPr>
          <w:rFonts w:hint="eastAsia"/>
        </w:rPr>
      </w:pPr>
      <w:r>
        <w:rPr>
          <w:rFonts w:hint="eastAsia"/>
        </w:rPr>
        <w:tab/>
        <w:t>汉语拼音系统自1958年正式公布以来，已经成为中国人学习汉字、掌握标准发音的重要工具。对于初学者而言，准确地拼读每个汉字的拼音有助于快速记忆词汇并提高口语表达能力。比如，在教孩子们认识“骑车”这个词组时，教师可以通过拼音帮助他们更好地理解和发音。随着国际交流日益频繁，汉语拼音也成为了外国人学习中文的基础课程之一。</w:t>
      </w:r>
    </w:p>
    <w:p w14:paraId="07745822" w14:textId="77777777" w:rsidR="001831FE" w:rsidRDefault="001831FE">
      <w:pPr>
        <w:rPr>
          <w:rFonts w:hint="eastAsia"/>
        </w:rPr>
      </w:pPr>
    </w:p>
    <w:p w14:paraId="7EB42F8D" w14:textId="77777777" w:rsidR="001831FE" w:rsidRDefault="001831FE">
      <w:pPr>
        <w:rPr>
          <w:rFonts w:hint="eastAsia"/>
        </w:rPr>
      </w:pPr>
    </w:p>
    <w:p w14:paraId="1A58AE23" w14:textId="77777777" w:rsidR="001831FE" w:rsidRDefault="001831FE">
      <w:pPr>
        <w:rPr>
          <w:rFonts w:hint="eastAsia"/>
        </w:rPr>
      </w:pPr>
    </w:p>
    <w:p w14:paraId="1819A941" w14:textId="77777777" w:rsidR="001831FE" w:rsidRDefault="001831FE">
      <w:pPr>
        <w:rPr>
          <w:rFonts w:hint="eastAsia"/>
        </w:rPr>
      </w:pPr>
      <w:r>
        <w:rPr>
          <w:rFonts w:hint="eastAsia"/>
        </w:rPr>
        <w:tab/>
        <w:t>骑车拼音背后的语言演变</w:t>
      </w:r>
    </w:p>
    <w:p w14:paraId="3F3DBB9E" w14:textId="77777777" w:rsidR="001831FE" w:rsidRDefault="001831FE">
      <w:pPr>
        <w:rPr>
          <w:rFonts w:hint="eastAsia"/>
        </w:rPr>
      </w:pPr>
    </w:p>
    <w:p w14:paraId="23676E46" w14:textId="77777777" w:rsidR="001831FE" w:rsidRDefault="001831FE">
      <w:pPr>
        <w:rPr>
          <w:rFonts w:hint="eastAsia"/>
        </w:rPr>
      </w:pPr>
    </w:p>
    <w:p w14:paraId="522E8E5D" w14:textId="77777777" w:rsidR="001831FE" w:rsidRDefault="001831FE">
      <w:pPr>
        <w:rPr>
          <w:rFonts w:hint="eastAsia"/>
        </w:rPr>
      </w:pPr>
      <w:r>
        <w:rPr>
          <w:rFonts w:hint="eastAsia"/>
        </w:rPr>
        <w:tab/>
        <w:t>从历史的角度看，汉语经历了漫长的发展过程，期间语音、词汇和语法都发生了显著变化。古代文献中关于骑马或乘车的记载众多，但到了现代社会，这些传统交通工具逐渐被自行车所取代。因此，“骑车”的出现不仅仅是简单的词语组合，更是时代变迁和社会进步的一个缩影。通过研究这类词汇的拼音及其演变，我们可以更深刻地理解汉语发展的脉络。</w:t>
      </w:r>
    </w:p>
    <w:p w14:paraId="48386AD8" w14:textId="77777777" w:rsidR="001831FE" w:rsidRDefault="001831FE">
      <w:pPr>
        <w:rPr>
          <w:rFonts w:hint="eastAsia"/>
        </w:rPr>
      </w:pPr>
    </w:p>
    <w:p w14:paraId="221B3219" w14:textId="77777777" w:rsidR="001831FE" w:rsidRDefault="001831FE">
      <w:pPr>
        <w:rPr>
          <w:rFonts w:hint="eastAsia"/>
        </w:rPr>
      </w:pPr>
    </w:p>
    <w:p w14:paraId="0AF2A420" w14:textId="77777777" w:rsidR="001831FE" w:rsidRDefault="001831FE">
      <w:pPr>
        <w:rPr>
          <w:rFonts w:hint="eastAsia"/>
        </w:rPr>
      </w:pPr>
    </w:p>
    <w:p w14:paraId="1F782E28" w14:textId="77777777" w:rsidR="001831FE" w:rsidRDefault="001831FE">
      <w:pPr>
        <w:rPr>
          <w:rFonts w:hint="eastAsia"/>
        </w:rPr>
      </w:pPr>
      <w:r>
        <w:rPr>
          <w:rFonts w:hint="eastAsia"/>
        </w:rPr>
        <w:tab/>
        <w:t>最后的总结：骑车的拼音不仅仅是一个发音问题</w:t>
      </w:r>
    </w:p>
    <w:p w14:paraId="7A5C11F6" w14:textId="77777777" w:rsidR="001831FE" w:rsidRDefault="001831FE">
      <w:pPr>
        <w:rPr>
          <w:rFonts w:hint="eastAsia"/>
        </w:rPr>
      </w:pPr>
    </w:p>
    <w:p w14:paraId="1CFB53C1" w14:textId="77777777" w:rsidR="001831FE" w:rsidRDefault="001831FE">
      <w:pPr>
        <w:rPr>
          <w:rFonts w:hint="eastAsia"/>
        </w:rPr>
      </w:pPr>
    </w:p>
    <w:p w14:paraId="63406BF6" w14:textId="77777777" w:rsidR="001831FE" w:rsidRDefault="001831FE">
      <w:pPr>
        <w:rPr>
          <w:rFonts w:hint="eastAsia"/>
        </w:rPr>
      </w:pPr>
      <w:r>
        <w:rPr>
          <w:rFonts w:hint="eastAsia"/>
        </w:rPr>
        <w:tab/>
        <w:t>“骑车”的拼音是“qí chē”，这不仅是两个简单音节的结合，更是连接古今、沟通中外的一座桥梁。通过对汉语拼音的学习和了解，我们不仅能提升自身的语言素养，还能更加贴近中华文化的核心。无论是在课堂上还是生活中，正确使用拼音都能够让我们更加自信地表达自我，享受语言带来的乐趣。</w:t>
      </w:r>
    </w:p>
    <w:p w14:paraId="341CC4A9" w14:textId="77777777" w:rsidR="001831FE" w:rsidRDefault="001831FE">
      <w:pPr>
        <w:rPr>
          <w:rFonts w:hint="eastAsia"/>
        </w:rPr>
      </w:pPr>
    </w:p>
    <w:p w14:paraId="05849121" w14:textId="77777777" w:rsidR="001831FE" w:rsidRDefault="001831FE">
      <w:pPr>
        <w:rPr>
          <w:rFonts w:hint="eastAsia"/>
        </w:rPr>
      </w:pPr>
    </w:p>
    <w:p w14:paraId="34258B66" w14:textId="77777777" w:rsidR="001831FE" w:rsidRDefault="001831FE">
      <w:pPr>
        <w:rPr>
          <w:rFonts w:hint="eastAsia"/>
        </w:rPr>
      </w:pPr>
      <w:r>
        <w:rPr>
          <w:rFonts w:hint="eastAsia"/>
        </w:rPr>
        <w:t>本文是由每日文章网(2345lzwz.cn)为大家创作</w:t>
      </w:r>
    </w:p>
    <w:p w14:paraId="0CF3E802" w14:textId="7153BA78" w:rsidR="00D83B71" w:rsidRDefault="00D83B71"/>
    <w:sectPr w:rsidR="00D83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71"/>
    <w:rsid w:val="001831FE"/>
    <w:rsid w:val="00D83B7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2612-5412-47E5-9545-2E7998E6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B71"/>
    <w:rPr>
      <w:rFonts w:cstheme="majorBidi"/>
      <w:color w:val="2F5496" w:themeColor="accent1" w:themeShade="BF"/>
      <w:sz w:val="28"/>
      <w:szCs w:val="28"/>
    </w:rPr>
  </w:style>
  <w:style w:type="character" w:customStyle="1" w:styleId="50">
    <w:name w:val="标题 5 字符"/>
    <w:basedOn w:val="a0"/>
    <w:link w:val="5"/>
    <w:uiPriority w:val="9"/>
    <w:semiHidden/>
    <w:rsid w:val="00D83B71"/>
    <w:rPr>
      <w:rFonts w:cstheme="majorBidi"/>
      <w:color w:val="2F5496" w:themeColor="accent1" w:themeShade="BF"/>
      <w:sz w:val="24"/>
    </w:rPr>
  </w:style>
  <w:style w:type="character" w:customStyle="1" w:styleId="60">
    <w:name w:val="标题 6 字符"/>
    <w:basedOn w:val="a0"/>
    <w:link w:val="6"/>
    <w:uiPriority w:val="9"/>
    <w:semiHidden/>
    <w:rsid w:val="00D83B71"/>
    <w:rPr>
      <w:rFonts w:cstheme="majorBidi"/>
      <w:b/>
      <w:bCs/>
      <w:color w:val="2F5496" w:themeColor="accent1" w:themeShade="BF"/>
    </w:rPr>
  </w:style>
  <w:style w:type="character" w:customStyle="1" w:styleId="70">
    <w:name w:val="标题 7 字符"/>
    <w:basedOn w:val="a0"/>
    <w:link w:val="7"/>
    <w:uiPriority w:val="9"/>
    <w:semiHidden/>
    <w:rsid w:val="00D83B71"/>
    <w:rPr>
      <w:rFonts w:cstheme="majorBidi"/>
      <w:b/>
      <w:bCs/>
      <w:color w:val="595959" w:themeColor="text1" w:themeTint="A6"/>
    </w:rPr>
  </w:style>
  <w:style w:type="character" w:customStyle="1" w:styleId="80">
    <w:name w:val="标题 8 字符"/>
    <w:basedOn w:val="a0"/>
    <w:link w:val="8"/>
    <w:uiPriority w:val="9"/>
    <w:semiHidden/>
    <w:rsid w:val="00D83B71"/>
    <w:rPr>
      <w:rFonts w:cstheme="majorBidi"/>
      <w:color w:val="595959" w:themeColor="text1" w:themeTint="A6"/>
    </w:rPr>
  </w:style>
  <w:style w:type="character" w:customStyle="1" w:styleId="90">
    <w:name w:val="标题 9 字符"/>
    <w:basedOn w:val="a0"/>
    <w:link w:val="9"/>
    <w:uiPriority w:val="9"/>
    <w:semiHidden/>
    <w:rsid w:val="00D83B71"/>
    <w:rPr>
      <w:rFonts w:eastAsiaTheme="majorEastAsia" w:cstheme="majorBidi"/>
      <w:color w:val="595959" w:themeColor="text1" w:themeTint="A6"/>
    </w:rPr>
  </w:style>
  <w:style w:type="paragraph" w:styleId="a3">
    <w:name w:val="Title"/>
    <w:basedOn w:val="a"/>
    <w:next w:val="a"/>
    <w:link w:val="a4"/>
    <w:uiPriority w:val="10"/>
    <w:qFormat/>
    <w:rsid w:val="00D83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B71"/>
    <w:pPr>
      <w:spacing w:before="160"/>
      <w:jc w:val="center"/>
    </w:pPr>
    <w:rPr>
      <w:i/>
      <w:iCs/>
      <w:color w:val="404040" w:themeColor="text1" w:themeTint="BF"/>
    </w:rPr>
  </w:style>
  <w:style w:type="character" w:customStyle="1" w:styleId="a8">
    <w:name w:val="引用 字符"/>
    <w:basedOn w:val="a0"/>
    <w:link w:val="a7"/>
    <w:uiPriority w:val="29"/>
    <w:rsid w:val="00D83B71"/>
    <w:rPr>
      <w:i/>
      <w:iCs/>
      <w:color w:val="404040" w:themeColor="text1" w:themeTint="BF"/>
    </w:rPr>
  </w:style>
  <w:style w:type="paragraph" w:styleId="a9">
    <w:name w:val="List Paragraph"/>
    <w:basedOn w:val="a"/>
    <w:uiPriority w:val="34"/>
    <w:qFormat/>
    <w:rsid w:val="00D83B71"/>
    <w:pPr>
      <w:ind w:left="720"/>
      <w:contextualSpacing/>
    </w:pPr>
  </w:style>
  <w:style w:type="character" w:styleId="aa">
    <w:name w:val="Intense Emphasis"/>
    <w:basedOn w:val="a0"/>
    <w:uiPriority w:val="21"/>
    <w:qFormat/>
    <w:rsid w:val="00D83B71"/>
    <w:rPr>
      <w:i/>
      <w:iCs/>
      <w:color w:val="2F5496" w:themeColor="accent1" w:themeShade="BF"/>
    </w:rPr>
  </w:style>
  <w:style w:type="paragraph" w:styleId="ab">
    <w:name w:val="Intense Quote"/>
    <w:basedOn w:val="a"/>
    <w:next w:val="a"/>
    <w:link w:val="ac"/>
    <w:uiPriority w:val="30"/>
    <w:qFormat/>
    <w:rsid w:val="00D83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B71"/>
    <w:rPr>
      <w:i/>
      <w:iCs/>
      <w:color w:val="2F5496" w:themeColor="accent1" w:themeShade="BF"/>
    </w:rPr>
  </w:style>
  <w:style w:type="character" w:styleId="ad">
    <w:name w:val="Intense Reference"/>
    <w:basedOn w:val="a0"/>
    <w:uiPriority w:val="32"/>
    <w:qFormat/>
    <w:rsid w:val="00D83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