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6564" w14:textId="77777777" w:rsidR="004D3014" w:rsidRDefault="004D3014">
      <w:pPr>
        <w:rPr>
          <w:rFonts w:hint="eastAsia"/>
        </w:rPr>
      </w:pPr>
    </w:p>
    <w:p w14:paraId="44FA8991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预的组词和的拼音</w:t>
      </w:r>
    </w:p>
    <w:p w14:paraId="6FA28D33" w14:textId="77777777" w:rsidR="004D3014" w:rsidRDefault="004D3014">
      <w:pPr>
        <w:rPr>
          <w:rFonts w:hint="eastAsia"/>
        </w:rPr>
      </w:pPr>
    </w:p>
    <w:p w14:paraId="5C9D8D68" w14:textId="77777777" w:rsidR="004D3014" w:rsidRDefault="004D3014">
      <w:pPr>
        <w:rPr>
          <w:rFonts w:hint="eastAsia"/>
        </w:rPr>
      </w:pPr>
    </w:p>
    <w:p w14:paraId="6C54A42D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在汉语的语言宝库中，“预”字是一个具有前瞻性和参与意义的汉字，它与不同的词汇结合可以表达出各种丰富的含义。其拼音为 yù，声调是第四声。今天我们就来探讨一下“预”的一些常见组词及其背后的文化和使用场景。</w:t>
      </w:r>
    </w:p>
    <w:p w14:paraId="456FAF63" w14:textId="77777777" w:rsidR="004D3014" w:rsidRDefault="004D3014">
      <w:pPr>
        <w:rPr>
          <w:rFonts w:hint="eastAsia"/>
        </w:rPr>
      </w:pPr>
    </w:p>
    <w:p w14:paraId="1C1A335C" w14:textId="77777777" w:rsidR="004D3014" w:rsidRDefault="004D3014">
      <w:pPr>
        <w:rPr>
          <w:rFonts w:hint="eastAsia"/>
        </w:rPr>
      </w:pPr>
    </w:p>
    <w:p w14:paraId="5BCD8DEB" w14:textId="77777777" w:rsidR="004D3014" w:rsidRDefault="004D3014">
      <w:pPr>
        <w:rPr>
          <w:rFonts w:hint="eastAsia"/>
        </w:rPr>
      </w:pPr>
    </w:p>
    <w:p w14:paraId="27B5DDF8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预见未来的预知</w:t>
      </w:r>
    </w:p>
    <w:p w14:paraId="3D540369" w14:textId="77777777" w:rsidR="004D3014" w:rsidRDefault="004D3014">
      <w:pPr>
        <w:rPr>
          <w:rFonts w:hint="eastAsia"/>
        </w:rPr>
      </w:pPr>
    </w:p>
    <w:p w14:paraId="1D478C91" w14:textId="77777777" w:rsidR="004D3014" w:rsidRDefault="004D3014">
      <w:pPr>
        <w:rPr>
          <w:rFonts w:hint="eastAsia"/>
        </w:rPr>
      </w:pPr>
    </w:p>
    <w:p w14:paraId="121C35B8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“预知”这个词意味着提前知道或预测未来的事情。在中国古代，占卜和预言是非常流行的文化现象，人们相信通过某些仪式或者符号可以窥见未来。现代人虽然不再依赖传统的占卜方式，但预知的概念依然存在于我们的生活中，比如天气预报、市场预测等都是基于数据和分析对未来的一种预估。</w:t>
      </w:r>
    </w:p>
    <w:p w14:paraId="0B22B26B" w14:textId="77777777" w:rsidR="004D3014" w:rsidRDefault="004D3014">
      <w:pPr>
        <w:rPr>
          <w:rFonts w:hint="eastAsia"/>
        </w:rPr>
      </w:pPr>
    </w:p>
    <w:p w14:paraId="640B7FA1" w14:textId="77777777" w:rsidR="004D3014" w:rsidRDefault="004D3014">
      <w:pPr>
        <w:rPr>
          <w:rFonts w:hint="eastAsia"/>
        </w:rPr>
      </w:pPr>
    </w:p>
    <w:p w14:paraId="41C0F66B" w14:textId="77777777" w:rsidR="004D3014" w:rsidRDefault="004D3014">
      <w:pPr>
        <w:rPr>
          <w:rFonts w:hint="eastAsia"/>
        </w:rPr>
      </w:pPr>
    </w:p>
    <w:p w14:paraId="5CE44836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预先准备的预备</w:t>
      </w:r>
    </w:p>
    <w:p w14:paraId="4184E567" w14:textId="77777777" w:rsidR="004D3014" w:rsidRDefault="004D3014">
      <w:pPr>
        <w:rPr>
          <w:rFonts w:hint="eastAsia"/>
        </w:rPr>
      </w:pPr>
    </w:p>
    <w:p w14:paraId="12485462" w14:textId="77777777" w:rsidR="004D3014" w:rsidRDefault="004D3014">
      <w:pPr>
        <w:rPr>
          <w:rFonts w:hint="eastAsia"/>
        </w:rPr>
      </w:pPr>
    </w:p>
    <w:p w14:paraId="7168DD19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“预备”指的是事先做好准备以应对将来的需要或变化。无论是个人还是组织，在面对不确定性时都会进行一定程度上的预备工作。例如，学生会为考试做复习计划，公司则可能会储备物资或资金以备不时之需。预备体现了一种未雨绸缪的智慧，也是成功的关键之一。</w:t>
      </w:r>
    </w:p>
    <w:p w14:paraId="45C66D1D" w14:textId="77777777" w:rsidR="004D3014" w:rsidRDefault="004D3014">
      <w:pPr>
        <w:rPr>
          <w:rFonts w:hint="eastAsia"/>
        </w:rPr>
      </w:pPr>
    </w:p>
    <w:p w14:paraId="155BF275" w14:textId="77777777" w:rsidR="004D3014" w:rsidRDefault="004D3014">
      <w:pPr>
        <w:rPr>
          <w:rFonts w:hint="eastAsia"/>
        </w:rPr>
      </w:pPr>
    </w:p>
    <w:p w14:paraId="2A995404" w14:textId="77777777" w:rsidR="004D3014" w:rsidRDefault="004D3014">
      <w:pPr>
        <w:rPr>
          <w:rFonts w:hint="eastAsia"/>
        </w:rPr>
      </w:pPr>
    </w:p>
    <w:p w14:paraId="3CFE463E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共同参与的预演</w:t>
      </w:r>
    </w:p>
    <w:p w14:paraId="10050BAA" w14:textId="77777777" w:rsidR="004D3014" w:rsidRDefault="004D3014">
      <w:pPr>
        <w:rPr>
          <w:rFonts w:hint="eastAsia"/>
        </w:rPr>
      </w:pPr>
    </w:p>
    <w:p w14:paraId="2332D3EF" w14:textId="77777777" w:rsidR="004D3014" w:rsidRDefault="004D3014">
      <w:pPr>
        <w:rPr>
          <w:rFonts w:hint="eastAsia"/>
        </w:rPr>
      </w:pPr>
    </w:p>
    <w:p w14:paraId="04A42B1F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“预演”是指在正式活动之前进行的模拟演练。从戏剧表演到大型庆典，乃至体育赛事前的热身训练都可以被称为预演。这一步骤有助于参与者熟悉流程、调整状态，并确保实际操作时更加顺利。预演不仅限于文艺领域，在商业谈判、危机管理等方面也发挥着重要作用。</w:t>
      </w:r>
    </w:p>
    <w:p w14:paraId="70FA0187" w14:textId="77777777" w:rsidR="004D3014" w:rsidRDefault="004D3014">
      <w:pPr>
        <w:rPr>
          <w:rFonts w:hint="eastAsia"/>
        </w:rPr>
      </w:pPr>
    </w:p>
    <w:p w14:paraId="69E166D8" w14:textId="77777777" w:rsidR="004D3014" w:rsidRDefault="004D3014">
      <w:pPr>
        <w:rPr>
          <w:rFonts w:hint="eastAsia"/>
        </w:rPr>
      </w:pPr>
    </w:p>
    <w:p w14:paraId="5639A991" w14:textId="77777777" w:rsidR="004D3014" w:rsidRDefault="004D3014">
      <w:pPr>
        <w:rPr>
          <w:rFonts w:hint="eastAsia"/>
        </w:rPr>
      </w:pPr>
    </w:p>
    <w:p w14:paraId="76BB5737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教育领域的预习</w:t>
      </w:r>
    </w:p>
    <w:p w14:paraId="07B6CFD4" w14:textId="77777777" w:rsidR="004D3014" w:rsidRDefault="004D3014">
      <w:pPr>
        <w:rPr>
          <w:rFonts w:hint="eastAsia"/>
        </w:rPr>
      </w:pPr>
    </w:p>
    <w:p w14:paraId="0AF9EC5F" w14:textId="77777777" w:rsidR="004D3014" w:rsidRDefault="004D3014">
      <w:pPr>
        <w:rPr>
          <w:rFonts w:hint="eastAsia"/>
        </w:rPr>
      </w:pPr>
    </w:p>
    <w:p w14:paraId="2892BE98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“预习”是在课堂教学前对即将学习内容的初步了解。对于学生而言，这是一种非常重要的学习方法，可以帮助他们更好地理解和吸收新知识。通过预习，学生们可以在课堂上更积极地参与讨论，提高学习效率。教师们也会鼓励这种自主学习的习惯，因为它能够培养学生的独立思考能力和探索精神。</w:t>
      </w:r>
    </w:p>
    <w:p w14:paraId="30788942" w14:textId="77777777" w:rsidR="004D3014" w:rsidRDefault="004D3014">
      <w:pPr>
        <w:rPr>
          <w:rFonts w:hint="eastAsia"/>
        </w:rPr>
      </w:pPr>
    </w:p>
    <w:p w14:paraId="1245E021" w14:textId="77777777" w:rsidR="004D3014" w:rsidRDefault="004D3014">
      <w:pPr>
        <w:rPr>
          <w:rFonts w:hint="eastAsia"/>
        </w:rPr>
      </w:pPr>
    </w:p>
    <w:p w14:paraId="221C6B8C" w14:textId="77777777" w:rsidR="004D3014" w:rsidRDefault="004D3014">
      <w:pPr>
        <w:rPr>
          <w:rFonts w:hint="eastAsia"/>
        </w:rPr>
      </w:pPr>
    </w:p>
    <w:p w14:paraId="0F4AC47A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EE0D14" w14:textId="77777777" w:rsidR="004D3014" w:rsidRDefault="004D3014">
      <w:pPr>
        <w:rPr>
          <w:rFonts w:hint="eastAsia"/>
        </w:rPr>
      </w:pPr>
    </w:p>
    <w:p w14:paraId="33E509CB" w14:textId="77777777" w:rsidR="004D3014" w:rsidRDefault="004D3014">
      <w:pPr>
        <w:rPr>
          <w:rFonts w:hint="eastAsia"/>
        </w:rPr>
      </w:pPr>
    </w:p>
    <w:p w14:paraId="421DBED4" w14:textId="77777777" w:rsidR="004D3014" w:rsidRDefault="004D3014">
      <w:pPr>
        <w:rPr>
          <w:rFonts w:hint="eastAsia"/>
        </w:rPr>
      </w:pPr>
      <w:r>
        <w:rPr>
          <w:rFonts w:hint="eastAsia"/>
        </w:rPr>
        <w:tab/>
        <w:t>“预”的组词如预知、预备、预演和预习都蕴含着深刻的意义和价值。它们体现了汉语语言的魅力以及中国人对未来充满期待的态度。每一个词语的背后都有着丰富的故事和应用场景，反映了社会生活的方方面面。希望通过对这些词汇的理解，我们能更加深入地领略汉语文化的博大精深。</w:t>
      </w:r>
    </w:p>
    <w:p w14:paraId="38499052" w14:textId="77777777" w:rsidR="004D3014" w:rsidRDefault="004D3014">
      <w:pPr>
        <w:rPr>
          <w:rFonts w:hint="eastAsia"/>
        </w:rPr>
      </w:pPr>
    </w:p>
    <w:p w14:paraId="1E8DC48B" w14:textId="77777777" w:rsidR="004D3014" w:rsidRDefault="004D3014">
      <w:pPr>
        <w:rPr>
          <w:rFonts w:hint="eastAsia"/>
        </w:rPr>
      </w:pPr>
    </w:p>
    <w:p w14:paraId="55FC73A4" w14:textId="77777777" w:rsidR="004D3014" w:rsidRDefault="004D3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29F83" w14:textId="3FB9CD0E" w:rsidR="004E155B" w:rsidRDefault="004E155B"/>
    <w:sectPr w:rsidR="004E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B"/>
    <w:rsid w:val="002C4F04"/>
    <w:rsid w:val="004D3014"/>
    <w:rsid w:val="004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A508A-EEB1-4DB8-8C6C-79907073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