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F5A3" w14:textId="77777777" w:rsidR="00AB5100" w:rsidRDefault="00AB5100">
      <w:pPr>
        <w:rPr>
          <w:rFonts w:hint="eastAsia"/>
        </w:rPr>
      </w:pPr>
    </w:p>
    <w:p w14:paraId="703B9440" w14:textId="77777777" w:rsidR="00AB5100" w:rsidRDefault="00AB5100">
      <w:pPr>
        <w:rPr>
          <w:rFonts w:hint="eastAsia"/>
        </w:rPr>
      </w:pPr>
      <w:r>
        <w:rPr>
          <w:rFonts w:hint="eastAsia"/>
        </w:rPr>
        <w:tab/>
        <w:t>mei</w:t>
      </w:r>
    </w:p>
    <w:p w14:paraId="52B16F82" w14:textId="77777777" w:rsidR="00AB5100" w:rsidRDefault="00AB5100">
      <w:pPr>
        <w:rPr>
          <w:rFonts w:hint="eastAsia"/>
        </w:rPr>
      </w:pPr>
    </w:p>
    <w:p w14:paraId="7E5F14FA" w14:textId="77777777" w:rsidR="00AB5100" w:rsidRDefault="00AB5100">
      <w:pPr>
        <w:rPr>
          <w:rFonts w:hint="eastAsia"/>
        </w:rPr>
      </w:pPr>
    </w:p>
    <w:p w14:paraId="4DEE0427" w14:textId="77777777" w:rsidR="00AB5100" w:rsidRDefault="00AB5100">
      <w:pPr>
        <w:rPr>
          <w:rFonts w:hint="eastAsia"/>
        </w:rPr>
      </w:pPr>
      <w:r>
        <w:rPr>
          <w:rFonts w:hint="eastAsia"/>
        </w:rPr>
        <w:tab/>
        <w:t>在汉语拼音中，“mei”这个音节可以代表许多不同的汉字，每个都有其独特的含义和用法。拼音是中华人民共和国官方颁布的拉丁字母注音系统，用于标注汉字的发音，同时也是学习普通话的重要工具。"mei"音节根据声调的不同（阴平、阳平、上声、去声、轻声），可以对应多个汉字，如“梅”、“没”、“美”等。</w:t>
      </w:r>
    </w:p>
    <w:p w14:paraId="1EAB2EC9" w14:textId="77777777" w:rsidR="00AB5100" w:rsidRDefault="00AB5100">
      <w:pPr>
        <w:rPr>
          <w:rFonts w:hint="eastAsia"/>
        </w:rPr>
      </w:pPr>
    </w:p>
    <w:p w14:paraId="1E734813" w14:textId="77777777" w:rsidR="00AB5100" w:rsidRDefault="00AB5100">
      <w:pPr>
        <w:rPr>
          <w:rFonts w:hint="eastAsia"/>
        </w:rPr>
      </w:pPr>
    </w:p>
    <w:p w14:paraId="7EB8766D" w14:textId="77777777" w:rsidR="00AB5100" w:rsidRDefault="00AB5100">
      <w:pPr>
        <w:rPr>
          <w:rFonts w:hint="eastAsia"/>
        </w:rPr>
      </w:pPr>
    </w:p>
    <w:p w14:paraId="097D991D" w14:textId="77777777" w:rsidR="00AB5100" w:rsidRDefault="00AB5100">
      <w:pPr>
        <w:rPr>
          <w:rFonts w:hint="eastAsia"/>
        </w:rPr>
      </w:pPr>
      <w:r>
        <w:rPr>
          <w:rFonts w:hint="eastAsia"/>
        </w:rPr>
        <w:tab/>
        <w:t>自然界的mei</w:t>
      </w:r>
    </w:p>
    <w:p w14:paraId="4E1CD04D" w14:textId="77777777" w:rsidR="00AB5100" w:rsidRDefault="00AB5100">
      <w:pPr>
        <w:rPr>
          <w:rFonts w:hint="eastAsia"/>
        </w:rPr>
      </w:pPr>
    </w:p>
    <w:p w14:paraId="5EB50408" w14:textId="77777777" w:rsidR="00AB5100" w:rsidRDefault="00AB5100">
      <w:pPr>
        <w:rPr>
          <w:rFonts w:hint="eastAsia"/>
        </w:rPr>
      </w:pPr>
    </w:p>
    <w:p w14:paraId="3D448664" w14:textId="77777777" w:rsidR="00AB5100" w:rsidRDefault="00AB5100">
      <w:pPr>
        <w:rPr>
          <w:rFonts w:hint="eastAsia"/>
        </w:rPr>
      </w:pPr>
      <w:r>
        <w:rPr>
          <w:rFonts w:hint="eastAsia"/>
        </w:rPr>
        <w:tab/>
        <w:t>在自然界中，我们首先会想到的是“梅”（méi）。梅花是中国传统文化中的四君子之一，以其耐寒的特性著称，在寒冬时节绽放，成为冬日里的一抹亮色。它不仅美丽动人，还象征着坚韧不拔的精神品质。在中国文学艺术作品中，关于梅花的诗歌数不胜数，从古至今都受到文人墨客的喜爱。“霉”（mold）虽然不是一个积极的形象，但在生态系统中扮演着分解者角色，帮助循环物质，维持生态平衡。</w:t>
      </w:r>
    </w:p>
    <w:p w14:paraId="4119D505" w14:textId="77777777" w:rsidR="00AB5100" w:rsidRDefault="00AB5100">
      <w:pPr>
        <w:rPr>
          <w:rFonts w:hint="eastAsia"/>
        </w:rPr>
      </w:pPr>
    </w:p>
    <w:p w14:paraId="10471A55" w14:textId="77777777" w:rsidR="00AB5100" w:rsidRDefault="00AB5100">
      <w:pPr>
        <w:rPr>
          <w:rFonts w:hint="eastAsia"/>
        </w:rPr>
      </w:pPr>
    </w:p>
    <w:p w14:paraId="685093F5" w14:textId="77777777" w:rsidR="00AB5100" w:rsidRDefault="00AB5100">
      <w:pPr>
        <w:rPr>
          <w:rFonts w:hint="eastAsia"/>
        </w:rPr>
      </w:pPr>
    </w:p>
    <w:p w14:paraId="6CAB9959" w14:textId="77777777" w:rsidR="00AB5100" w:rsidRDefault="00AB5100">
      <w:pPr>
        <w:rPr>
          <w:rFonts w:hint="eastAsia"/>
        </w:rPr>
      </w:pPr>
      <w:r>
        <w:rPr>
          <w:rFonts w:hint="eastAsia"/>
        </w:rPr>
        <w:tab/>
        <w:t>语言表达中的mei</w:t>
      </w:r>
    </w:p>
    <w:p w14:paraId="040A50D5" w14:textId="77777777" w:rsidR="00AB5100" w:rsidRDefault="00AB5100">
      <w:pPr>
        <w:rPr>
          <w:rFonts w:hint="eastAsia"/>
        </w:rPr>
      </w:pPr>
    </w:p>
    <w:p w14:paraId="1519610D" w14:textId="77777777" w:rsidR="00AB5100" w:rsidRDefault="00AB5100">
      <w:pPr>
        <w:rPr>
          <w:rFonts w:hint="eastAsia"/>
        </w:rPr>
      </w:pPr>
    </w:p>
    <w:p w14:paraId="1C557E7F" w14:textId="77777777" w:rsidR="00AB5100" w:rsidRDefault="00AB5100">
      <w:pPr>
        <w:rPr>
          <w:rFonts w:hint="eastAsia"/>
        </w:rPr>
      </w:pPr>
      <w:r>
        <w:rPr>
          <w:rFonts w:hint="eastAsia"/>
        </w:rPr>
        <w:tab/>
        <w:t>在日常交流中，“没”（méi/mò）是一个使用频率非常高的字。作为副词时，它通常用来表示否定，例如：“我没有吃饭”。而作为动词，则有沉没的意思，比如“船没入水中”。另一方面，“美”（měi）则代表着美好、漂亮或优秀的事物，广泛应用于形容外貌、风景、艺术品等。“美学”是一门探讨美的本质及其欣赏的学科，影响着人们对于世界认知的态度与方式。</w:t>
      </w:r>
    </w:p>
    <w:p w14:paraId="0BB86885" w14:textId="77777777" w:rsidR="00AB5100" w:rsidRDefault="00AB5100">
      <w:pPr>
        <w:rPr>
          <w:rFonts w:hint="eastAsia"/>
        </w:rPr>
      </w:pPr>
    </w:p>
    <w:p w14:paraId="3EAB6059" w14:textId="77777777" w:rsidR="00AB5100" w:rsidRDefault="00AB5100">
      <w:pPr>
        <w:rPr>
          <w:rFonts w:hint="eastAsia"/>
        </w:rPr>
      </w:pPr>
    </w:p>
    <w:p w14:paraId="32B1E7CF" w14:textId="77777777" w:rsidR="00AB5100" w:rsidRDefault="00AB5100">
      <w:pPr>
        <w:rPr>
          <w:rFonts w:hint="eastAsia"/>
        </w:rPr>
      </w:pPr>
    </w:p>
    <w:p w14:paraId="7C432870" w14:textId="77777777" w:rsidR="00AB5100" w:rsidRDefault="00AB5100">
      <w:pPr>
        <w:rPr>
          <w:rFonts w:hint="eastAsia"/>
        </w:rPr>
      </w:pPr>
      <w:r>
        <w:rPr>
          <w:rFonts w:hint="eastAsia"/>
        </w:rPr>
        <w:tab/>
        <w:t>文化符号里的mei</w:t>
      </w:r>
    </w:p>
    <w:p w14:paraId="5DC50EA5" w14:textId="77777777" w:rsidR="00AB5100" w:rsidRDefault="00AB5100">
      <w:pPr>
        <w:rPr>
          <w:rFonts w:hint="eastAsia"/>
        </w:rPr>
      </w:pPr>
    </w:p>
    <w:p w14:paraId="180D56B4" w14:textId="77777777" w:rsidR="00AB5100" w:rsidRDefault="00AB5100">
      <w:pPr>
        <w:rPr>
          <w:rFonts w:hint="eastAsia"/>
        </w:rPr>
      </w:pPr>
    </w:p>
    <w:p w14:paraId="41BCD0D2" w14:textId="77777777" w:rsidR="00AB5100" w:rsidRDefault="00AB5100">
      <w:pPr>
        <w:rPr>
          <w:rFonts w:hint="eastAsia"/>
        </w:rPr>
      </w:pPr>
      <w:r>
        <w:rPr>
          <w:rFonts w:hint="eastAsia"/>
        </w:rPr>
        <w:tab/>
        <w:t>“美”不仅仅局限于视觉上的感受，在中国文化中更是一种哲学观念和社会理想。“美德”强调个人行为应当遵循的社会规范和道德准则；“美国”作为一个国家名称也包含了对进步、自由的美好愿景。在商业领域，“品牌之美”体现了企业形象塑造的重要性，优秀的品牌形象能够赢得消费者的信任和支持。而在互联网时代，“网络之美”逐渐成为新的关注点，涵盖了用户体验设计、信息架构等多个方面。</w:t>
      </w:r>
    </w:p>
    <w:p w14:paraId="3FC26DB2" w14:textId="77777777" w:rsidR="00AB5100" w:rsidRDefault="00AB5100">
      <w:pPr>
        <w:rPr>
          <w:rFonts w:hint="eastAsia"/>
        </w:rPr>
      </w:pPr>
    </w:p>
    <w:p w14:paraId="4546951A" w14:textId="77777777" w:rsidR="00AB5100" w:rsidRDefault="00AB5100">
      <w:pPr>
        <w:rPr>
          <w:rFonts w:hint="eastAsia"/>
        </w:rPr>
      </w:pPr>
    </w:p>
    <w:p w14:paraId="180A2129" w14:textId="77777777" w:rsidR="00AB5100" w:rsidRDefault="00AB5100">
      <w:pPr>
        <w:rPr>
          <w:rFonts w:hint="eastAsia"/>
        </w:rPr>
      </w:pPr>
    </w:p>
    <w:p w14:paraId="371226A6" w14:textId="77777777" w:rsidR="00AB5100" w:rsidRDefault="00AB51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1B4BD7" w14:textId="77777777" w:rsidR="00AB5100" w:rsidRDefault="00AB5100">
      <w:pPr>
        <w:rPr>
          <w:rFonts w:hint="eastAsia"/>
        </w:rPr>
      </w:pPr>
    </w:p>
    <w:p w14:paraId="577081C7" w14:textId="77777777" w:rsidR="00AB5100" w:rsidRDefault="00AB5100">
      <w:pPr>
        <w:rPr>
          <w:rFonts w:hint="eastAsia"/>
        </w:rPr>
      </w:pPr>
    </w:p>
    <w:p w14:paraId="48F95BD4" w14:textId="77777777" w:rsidR="00AB5100" w:rsidRDefault="00AB5100">
      <w:pPr>
        <w:rPr>
          <w:rFonts w:hint="eastAsia"/>
        </w:rPr>
      </w:pPr>
      <w:r>
        <w:rPr>
          <w:rFonts w:hint="eastAsia"/>
        </w:rPr>
        <w:tab/>
        <w:t>“mei”的发音背后隐藏着丰富的文化内涵和社会价值。无论是自然景观还是人文精神，无论是日常生活还是抽象概念，“mei”所承载的意义远超出了简单的语音符号本身。通过深入了解这些不同层面的表现形式，我们可以更好地理解中国乃至世界的多元文化和复杂社会现象。</w:t>
      </w:r>
    </w:p>
    <w:p w14:paraId="613EEE34" w14:textId="77777777" w:rsidR="00AB5100" w:rsidRDefault="00AB5100">
      <w:pPr>
        <w:rPr>
          <w:rFonts w:hint="eastAsia"/>
        </w:rPr>
      </w:pPr>
    </w:p>
    <w:p w14:paraId="69692CB1" w14:textId="77777777" w:rsidR="00AB5100" w:rsidRDefault="00AB5100">
      <w:pPr>
        <w:rPr>
          <w:rFonts w:hint="eastAsia"/>
        </w:rPr>
      </w:pPr>
    </w:p>
    <w:p w14:paraId="0FF168C2" w14:textId="77777777" w:rsidR="00AB5100" w:rsidRDefault="00AB5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D7AC4" w14:textId="02E46B34" w:rsidR="00F823ED" w:rsidRDefault="00F823ED"/>
    <w:sectPr w:rsidR="00F8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ED"/>
    <w:rsid w:val="00AB5100"/>
    <w:rsid w:val="00DD5DF1"/>
    <w:rsid w:val="00F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26DC2-0BE8-4271-8F48-76631DCF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