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D1DB" w14:textId="77777777" w:rsidR="003728E9" w:rsidRDefault="003728E9">
      <w:pPr>
        <w:rPr>
          <w:rFonts w:hint="eastAsia"/>
        </w:rPr>
      </w:pPr>
      <w:r>
        <w:rPr>
          <w:rFonts w:hint="eastAsia"/>
        </w:rPr>
        <w:t>Que</w:t>
      </w:r>
    </w:p>
    <w:p w14:paraId="45D59625" w14:textId="77777777" w:rsidR="003728E9" w:rsidRDefault="003728E9">
      <w:pPr>
        <w:rPr>
          <w:rFonts w:hint="eastAsia"/>
        </w:rPr>
      </w:pPr>
      <w:r>
        <w:rPr>
          <w:rFonts w:hint="eastAsia"/>
        </w:rPr>
        <w:t>雀，读音为que，在汉字中，它不仅代表了一类小型鸟类，还承载着丰富的文化内涵。在中国传统中，雀是吉祥和喜庆的象征，常常出现在民间传说、诗歌和绘画作品之中。雀类鸟儿通常体型小巧，羽毛色彩斑斓，它们以轻快的鸣叫声和灵动的姿态赢得了人们的喜爱。</w:t>
      </w:r>
    </w:p>
    <w:p w14:paraId="1BA50247" w14:textId="77777777" w:rsidR="003728E9" w:rsidRDefault="003728E9">
      <w:pPr>
        <w:rPr>
          <w:rFonts w:hint="eastAsia"/>
        </w:rPr>
      </w:pPr>
    </w:p>
    <w:p w14:paraId="6FE305F5" w14:textId="77777777" w:rsidR="003728E9" w:rsidRDefault="003728E9">
      <w:pPr>
        <w:rPr>
          <w:rFonts w:hint="eastAsia"/>
        </w:rPr>
      </w:pPr>
      <w:r>
        <w:rPr>
          <w:rFonts w:hint="eastAsia"/>
        </w:rPr>
        <w:t>Que：自然界的精灵</w:t>
      </w:r>
    </w:p>
    <w:p w14:paraId="6F83ADFE" w14:textId="77777777" w:rsidR="003728E9" w:rsidRDefault="003728E9">
      <w:pPr>
        <w:rPr>
          <w:rFonts w:hint="eastAsia"/>
        </w:rPr>
      </w:pPr>
      <w:r>
        <w:rPr>
          <w:rFonts w:hint="eastAsia"/>
        </w:rPr>
        <w:t>在自然界中，雀是一种极为常见的鸟类。它们分布广泛，几乎遍布世界各地。雀形目下的鸟类种类繁多，包括麻雀、文鸟、画眉等。雀类适应性强，既能在城市公园、居民区找到它们的身影，也能在广袤的田野间听到它们的歌声。雀类主要以种子、昆虫为食，对维持生态平衡起着重要的作用。它们的存在丰富了我们的自然环境，让大自然更加充满生机与活力。</w:t>
      </w:r>
    </w:p>
    <w:p w14:paraId="64791512" w14:textId="77777777" w:rsidR="003728E9" w:rsidRDefault="003728E9">
      <w:pPr>
        <w:rPr>
          <w:rFonts w:hint="eastAsia"/>
        </w:rPr>
      </w:pPr>
    </w:p>
    <w:p w14:paraId="31F34A36" w14:textId="77777777" w:rsidR="003728E9" w:rsidRDefault="003728E9">
      <w:pPr>
        <w:rPr>
          <w:rFonts w:hint="eastAsia"/>
        </w:rPr>
      </w:pPr>
      <w:r>
        <w:rPr>
          <w:rFonts w:hint="eastAsia"/>
        </w:rPr>
        <w:t>Que：文化的符号</w:t>
      </w:r>
    </w:p>
    <w:p w14:paraId="18C265B4" w14:textId="77777777" w:rsidR="003728E9" w:rsidRDefault="003728E9">
      <w:pPr>
        <w:rPr>
          <w:rFonts w:hint="eastAsia"/>
        </w:rPr>
      </w:pPr>
      <w:r>
        <w:rPr>
          <w:rFonts w:hint="eastAsia"/>
        </w:rPr>
        <w:t>在中国传统文化里，雀有着特殊的含义。古人常用“雀跃”来形容人高兴时的动作，寓意欢快跳跃的心情。“鹊桥相会”的故事也流传甚广，其中鹊即为喜鹊，作为传递信息的使者，帮助牛郎织女每年七夕渡河相会。雀还经常出现在古人的诗词歌赋中，如唐代诗人杜甫的《春望》中就有“感时花溅泪，恨别鸟惊心”，这里的鸟可能就包含了各种小雀。这些都显示了雀在中国文化中的重要地位。</w:t>
      </w:r>
    </w:p>
    <w:p w14:paraId="309ECDCA" w14:textId="77777777" w:rsidR="003728E9" w:rsidRDefault="003728E9">
      <w:pPr>
        <w:rPr>
          <w:rFonts w:hint="eastAsia"/>
        </w:rPr>
      </w:pPr>
    </w:p>
    <w:p w14:paraId="3C815E78" w14:textId="77777777" w:rsidR="003728E9" w:rsidRDefault="003728E9">
      <w:pPr>
        <w:rPr>
          <w:rFonts w:hint="eastAsia"/>
        </w:rPr>
      </w:pPr>
      <w:r>
        <w:rPr>
          <w:rFonts w:hint="eastAsia"/>
        </w:rPr>
        <w:t>Que：艺术创作的灵感源泉</w:t>
      </w:r>
    </w:p>
    <w:p w14:paraId="7646E573" w14:textId="77777777" w:rsidR="003728E9" w:rsidRDefault="003728E9">
      <w:pPr>
        <w:rPr>
          <w:rFonts w:hint="eastAsia"/>
        </w:rPr>
      </w:pPr>
      <w:r>
        <w:rPr>
          <w:rFonts w:hint="eastAsia"/>
        </w:rPr>
        <w:t>雀也是艺术家们取之不尽的灵感来源。无论是传统的国画还是现代的艺术形式，雀的形象频繁出现。画家们通过细腻的笔触描绘出雀的神态各异，或静立枝头，或展翅高飞，将雀的优雅和自由表现得淋漓尽致。在陶瓷、刺绣等工艺品上，我们也能够看到雀栩栩如生的模样。它们不仅是装饰图案，更是表达了人们对美好生活的向往和追求。</w:t>
      </w:r>
    </w:p>
    <w:p w14:paraId="7EFBA9C3" w14:textId="77777777" w:rsidR="003728E9" w:rsidRDefault="003728E9">
      <w:pPr>
        <w:rPr>
          <w:rFonts w:hint="eastAsia"/>
        </w:rPr>
      </w:pPr>
    </w:p>
    <w:p w14:paraId="52469431" w14:textId="77777777" w:rsidR="003728E9" w:rsidRDefault="003728E9">
      <w:pPr>
        <w:rPr>
          <w:rFonts w:hint="eastAsia"/>
        </w:rPr>
      </w:pPr>
      <w:r>
        <w:rPr>
          <w:rFonts w:hint="eastAsia"/>
        </w:rPr>
        <w:t>Que：最后的总结</w:t>
      </w:r>
    </w:p>
    <w:p w14:paraId="11108A85" w14:textId="77777777" w:rsidR="003728E9" w:rsidRDefault="003728E9">
      <w:pPr>
        <w:rPr>
          <w:rFonts w:hint="eastAsia"/>
        </w:rPr>
      </w:pPr>
      <w:r>
        <w:rPr>
          <w:rFonts w:hint="eastAsia"/>
        </w:rPr>
        <w:t>雀不仅仅是一种鸟类，它是自然的一部分，也是文化、艺术的一个符号。从古至今，雀以其独特的魅力融入到人们的生活当中，成为人类生活中不可或缺的一份子。我们应当珍惜与保护这些美丽的生灵，让它们继续为我们带来欢乐和启示。</w:t>
      </w:r>
    </w:p>
    <w:p w14:paraId="62DDB0FB" w14:textId="77777777" w:rsidR="003728E9" w:rsidRDefault="003728E9">
      <w:pPr>
        <w:rPr>
          <w:rFonts w:hint="eastAsia"/>
        </w:rPr>
      </w:pPr>
    </w:p>
    <w:p w14:paraId="183C7E20" w14:textId="77777777" w:rsidR="003728E9" w:rsidRDefault="003728E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DA13D6" w14:textId="6DDB7C4D" w:rsidR="0058490A" w:rsidRDefault="0058490A"/>
    <w:sectPr w:rsidR="00584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0A"/>
    <w:rsid w:val="003728E9"/>
    <w:rsid w:val="0058490A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DCF54-84FD-43C2-85EB-655AA6E5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9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9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9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9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9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9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9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9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9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9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9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9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9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9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9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9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9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9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9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