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锦心似玉 (jǐn xīn sì yù) —— 汉语成语的含义与应用“锦心似玉”是一个汉语成语，字面意思是有着像锦缎一样美丽的心灵和如玉石般纯洁的品质。这个成语通常用来形容一个人内心美好，品德高尚，如同珍贵的锦缎和玉石一般值得赞美。在中国传统文化中，锦缎象征着富贵与华丽，而玉石则代表着纯洁和高雅。因此，“锦心似玉”不仅是对个人内在美的高度赞扬，也是对人格魅力的一种肯定。</w:t>
      </w:r>
    </w:p>
    <w:p>
      <w:pPr>
        <w:rPr>
          <w:rFonts w:hint="eastAsia"/>
          <w:lang w:eastAsia="zh-CN"/>
        </w:rPr>
      </w:pPr>
      <w:r>
        <w:rPr>
          <w:rFonts w:hint="eastAsia"/>
          <w:lang w:eastAsia="zh-CN"/>
        </w:rPr>
        <w:t>《锦心似玉》—— 作为小说及电视剧作品除了作为成语存在外，《锦心似玉》也是近年来颇受欢迎的一部小说名称，并且已经被改编成了同名电视剧。这部作品主要讲述了明朝时期，一个聪明机智的女子如何在复杂的家庭环境中，凭借自己的智慧和勇气，最终赢得了爱情与尊重的故事。通过描绘主人公的成长历程，展现了古代女性在逆境中求生存的智慧与坚韧。</w:t>
      </w:r>
    </w:p>
    <w:p>
      <w:pPr>
        <w:rPr>
          <w:rFonts w:hint="eastAsia"/>
          <w:lang w:eastAsia="zh-CN"/>
        </w:rPr>
      </w:pPr>
      <w:r>
        <w:rPr>
          <w:rFonts w:hint="eastAsia"/>
          <w:lang w:eastAsia="zh-CN"/>
        </w:rPr>
        <w:t>《锦心似玉》中的文化价值与社会意义《锦心似玉》不仅是一部娱乐性很强的作品，同时也承载了深厚的文化内涵和社会意义。它通过对历史背景的再现，让观众可以更加直观地了解明朝时期的风俗习惯以及当时的社会结构。剧中对于女性地位的探讨，也让人们反思历史中的性别平等问题，尽管故事发生在一个遥远的时代，但其中关于人性、爱情、忠诚等主题却是跨越时空的普遍话题。</w:t>
      </w:r>
    </w:p>
    <w:p>
      <w:pPr>
        <w:rPr>
          <w:rFonts w:hint="eastAsia"/>
          <w:lang w:eastAsia="zh-CN"/>
        </w:rPr>
      </w:pPr>
      <w:r>
        <w:rPr>
          <w:rFonts w:hint="eastAsia"/>
          <w:lang w:eastAsia="zh-CN"/>
        </w:rPr>
        <w:t>《锦心似玉》的艺术特色从艺术角度来看，《锦心似玉》无论是作为文学作品还是影视作品，都展现出了独特的魅力。其精美的服装设计、考究的历史场景布置，以及演员们精湛的演技，共同构建了一个生动的历史画卷。剧情紧凑，人物性格鲜明，使得这部作品不仅在国内获得了广泛好评，在国际上也赢得了一定的关注度。</w:t>
      </w:r>
    </w:p>
    <w:p>
      <w:pPr>
        <w:rPr>
          <w:rFonts w:hint="eastAsia"/>
          <w:lang w:eastAsia="zh-CN"/>
        </w:rPr>
      </w:pPr>
      <w:r>
        <w:rPr>
          <w:rFonts w:hint="eastAsia"/>
          <w:lang w:eastAsia="zh-CN"/>
        </w:rPr>
        <w:t>最后的总结无论是作为成语，还是作为一部具有深刻文化内涵的文学或影视作品，《锦心似玉》都以其独特的视角，向我们展示了人性的美好以及传统文化的魅力。它不仅仅是一段文字或影像记录，更是连接过去与现在，激发人们对历史兴趣与思考的桥梁。</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E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2024-09-29T00:55:16Z</dcterms:created>
  <cp:lastModifiedBy>Admin</cp:lastModifiedBy>
  <dcterms:modified xsi:type="dcterms:W3CDTF">2024-09-29T00:55:16Z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