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324C" w14:textId="77777777" w:rsidR="00361280" w:rsidRDefault="00361280">
      <w:pPr>
        <w:rPr>
          <w:rFonts w:hint="eastAsia"/>
        </w:rPr>
      </w:pPr>
      <w:r>
        <w:rPr>
          <w:rFonts w:hint="eastAsia"/>
        </w:rPr>
        <w:t>那些惊艳了你的小说文案句子</w:t>
      </w:r>
    </w:p>
    <w:p w14:paraId="657E12C6" w14:textId="77777777" w:rsidR="00361280" w:rsidRDefault="00361280">
      <w:pPr>
        <w:rPr>
          <w:rFonts w:hint="eastAsia"/>
        </w:rPr>
      </w:pPr>
      <w:r>
        <w:rPr>
          <w:rFonts w:hint="eastAsia"/>
        </w:rPr>
        <w:t>在浩瀚的文学海洋中，有些句子如同璀璨的星星，照亮了我们的心灵。这些经典的小说文案句子，不仅让人过目难忘，更激发了我们对故事的无限遐想。今天，我们就来探讨一些令人惊艳的小说句子，它们如何深刻地影响了我们的阅读体验。</w:t>
      </w:r>
    </w:p>
    <w:p w14:paraId="7D21CD65" w14:textId="77777777" w:rsidR="00361280" w:rsidRDefault="00361280"/>
    <w:p w14:paraId="48874FAA" w14:textId="77777777" w:rsidR="00361280" w:rsidRDefault="00361280">
      <w:pPr>
        <w:rPr>
          <w:rFonts w:hint="eastAsia"/>
        </w:rPr>
      </w:pPr>
      <w:r>
        <w:rPr>
          <w:rFonts w:hint="eastAsia"/>
        </w:rPr>
        <w:t>引人入胜的开篇</w:t>
      </w:r>
    </w:p>
    <w:p w14:paraId="71E08284" w14:textId="77777777" w:rsidR="00361280" w:rsidRDefault="00361280">
      <w:pPr>
        <w:rPr>
          <w:rFonts w:hint="eastAsia"/>
        </w:rPr>
      </w:pPr>
      <w:r>
        <w:rPr>
          <w:rFonts w:hint="eastAsia"/>
        </w:rPr>
        <w:t>“在一个风雨交加的夜晚，一声尖锐的铃声打破了寂静。”这类开篇句子常常能够立刻抓住读者的注意力。它不仅设定了故事的基调，还引发了读者对接下来发生的事件的好奇。许多经典作品的开头都是如此，能够让我们在瞬间与故事中的角色和情节产生共鸣。</w:t>
      </w:r>
    </w:p>
    <w:p w14:paraId="7B55E56A" w14:textId="77777777" w:rsidR="00361280" w:rsidRDefault="00361280"/>
    <w:p w14:paraId="59C81E08" w14:textId="77777777" w:rsidR="00361280" w:rsidRDefault="00361280">
      <w:pPr>
        <w:rPr>
          <w:rFonts w:hint="eastAsia"/>
        </w:rPr>
      </w:pPr>
      <w:r>
        <w:rPr>
          <w:rFonts w:hint="eastAsia"/>
        </w:rPr>
        <w:t>情感的真挚表达</w:t>
      </w:r>
    </w:p>
    <w:p w14:paraId="26C3D35B" w14:textId="77777777" w:rsidR="00361280" w:rsidRDefault="00361280">
      <w:pPr>
        <w:rPr>
          <w:rFonts w:hint="eastAsia"/>
        </w:rPr>
      </w:pPr>
      <w:r>
        <w:rPr>
          <w:rFonts w:hint="eastAsia"/>
        </w:rPr>
        <w:t>“我曾以为，爱情只是一场梦，直到我遇见了你。”这种表达方式深入人心，揭示了爱情的复杂性和美好。它让我们意识到，每个人的情感经历都是独一无二的，这种共鸣让我们在阅读时能够感同身受。这些句子不仅传达了情感，更在我们的心中种下了一颗关于爱的种子。</w:t>
      </w:r>
    </w:p>
    <w:p w14:paraId="51CF3F73" w14:textId="77777777" w:rsidR="00361280" w:rsidRDefault="00361280"/>
    <w:p w14:paraId="2C65804F" w14:textId="77777777" w:rsidR="00361280" w:rsidRDefault="00361280">
      <w:pPr>
        <w:rPr>
          <w:rFonts w:hint="eastAsia"/>
        </w:rPr>
      </w:pPr>
      <w:r>
        <w:rPr>
          <w:rFonts w:hint="eastAsia"/>
        </w:rPr>
        <w:t>哲理的深刻思考</w:t>
      </w:r>
    </w:p>
    <w:p w14:paraId="68E3AA5F" w14:textId="77777777" w:rsidR="00361280" w:rsidRDefault="00361280">
      <w:pPr>
        <w:rPr>
          <w:rFonts w:hint="eastAsia"/>
        </w:rPr>
      </w:pPr>
      <w:r>
        <w:rPr>
          <w:rFonts w:hint="eastAsia"/>
        </w:rPr>
        <w:t>“人生就像一场旅行，重要的不是目的地，而是沿途的风景。”这样的句子往往带有深刻的哲理，它引导读者思考生活的意义。在繁忙的现代生活中，我们容易忽视那些细微而珍贵的瞬间。通过这样的文案，作者提醒我们停下脚步，去欣赏生活中的点滴美好。</w:t>
      </w:r>
    </w:p>
    <w:p w14:paraId="413526D0" w14:textId="77777777" w:rsidR="00361280" w:rsidRDefault="00361280"/>
    <w:p w14:paraId="4B59424C" w14:textId="77777777" w:rsidR="00361280" w:rsidRDefault="00361280">
      <w:pPr>
        <w:rPr>
          <w:rFonts w:hint="eastAsia"/>
        </w:rPr>
      </w:pPr>
      <w:r>
        <w:rPr>
          <w:rFonts w:hint="eastAsia"/>
        </w:rPr>
        <w:t>惊险的悬念设置</w:t>
      </w:r>
    </w:p>
    <w:p w14:paraId="4CE95DBF" w14:textId="77777777" w:rsidR="00361280" w:rsidRDefault="00361280">
      <w:pPr>
        <w:rPr>
          <w:rFonts w:hint="eastAsia"/>
        </w:rPr>
      </w:pPr>
      <w:r>
        <w:rPr>
          <w:rFonts w:hint="eastAsia"/>
        </w:rPr>
        <w:t>“她不知道，黑暗中潜伏着一个不可告人的秘密。”这句引人入胜的悬念句子，瞬间让人想要继续阅读下去。悬念是小说的重要元素之一，能有效提升故事的张力和吸引力。这样的句子不仅增加了故事的层次感，更使读者对接下来的情节充满期待。</w:t>
      </w:r>
    </w:p>
    <w:p w14:paraId="2FFCC862" w14:textId="77777777" w:rsidR="00361280" w:rsidRDefault="00361280"/>
    <w:p w14:paraId="0D9BA47D" w14:textId="77777777" w:rsidR="00361280" w:rsidRDefault="00361280">
      <w:pPr>
        <w:rPr>
          <w:rFonts w:hint="eastAsia"/>
        </w:rPr>
      </w:pPr>
      <w:r>
        <w:rPr>
          <w:rFonts w:hint="eastAsia"/>
        </w:rPr>
        <w:t>最后的总结的深邃余韵</w:t>
      </w:r>
    </w:p>
    <w:p w14:paraId="129A5720" w14:textId="77777777" w:rsidR="00361280" w:rsidRDefault="00361280">
      <w:pPr>
        <w:rPr>
          <w:rFonts w:hint="eastAsia"/>
        </w:rPr>
      </w:pPr>
      <w:r>
        <w:rPr>
          <w:rFonts w:hint="eastAsia"/>
        </w:rPr>
        <w:t>“故事的我才明白，所有的离别都是为了更好的重逢。”最后的总结的句子往往是留给读者最深刻的印象。一句看似简单的陈述，却能在心中荡漾出无尽的思考。这类句子让我们在读完之后，仍然在脑海中回味，带着故事给予的启示，继续我们的生活。</w:t>
      </w:r>
    </w:p>
    <w:p w14:paraId="7E78B715" w14:textId="77777777" w:rsidR="00361280" w:rsidRDefault="00361280"/>
    <w:p w14:paraId="480F3849" w14:textId="77777777" w:rsidR="00361280" w:rsidRDefault="00361280">
      <w:pPr>
        <w:rPr>
          <w:rFonts w:hint="eastAsia"/>
        </w:rPr>
      </w:pPr>
      <w:r>
        <w:rPr>
          <w:rFonts w:hint="eastAsia"/>
        </w:rPr>
        <w:t>最后的总结</w:t>
      </w:r>
    </w:p>
    <w:p w14:paraId="74A35E32" w14:textId="77777777" w:rsidR="00361280" w:rsidRDefault="00361280">
      <w:pPr>
        <w:rPr>
          <w:rFonts w:hint="eastAsia"/>
        </w:rPr>
      </w:pPr>
      <w:r>
        <w:rPr>
          <w:rFonts w:hint="eastAsia"/>
        </w:rPr>
        <w:t>这些惊艳的小说文案句子，不仅是文字的艺术，更是情感与思想的传递。它们激发了我们的想象力，让我们在文字的世界中找到了共鸣与归属。每一个句子背后都蕴藏着深刻的情感和智慧，值得我们在阅读中细细品味。无论是开篇的引人入胜，还是最后的总结的深邃余韵，这些经典的句子都让我们的阅读体验更加丰富和美好。</w:t>
      </w:r>
    </w:p>
    <w:p w14:paraId="4B2E4709" w14:textId="77777777" w:rsidR="00361280" w:rsidRDefault="00361280"/>
    <w:p w14:paraId="364161B2" w14:textId="77777777" w:rsidR="00361280" w:rsidRDefault="003612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7BEEB8" w14:textId="496802D4" w:rsidR="00813854" w:rsidRDefault="00813854"/>
    <w:sectPr w:rsidR="0081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54"/>
    <w:rsid w:val="00361280"/>
    <w:rsid w:val="0081385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1B0DC-DFE3-425E-8113-C565EE4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38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38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38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38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38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38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38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3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3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38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38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38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38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38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38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38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38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3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