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E330" w14:textId="77777777" w:rsidR="00407682" w:rsidRDefault="00407682">
      <w:pPr>
        <w:rPr>
          <w:rFonts w:hint="eastAsia"/>
        </w:rPr>
      </w:pPr>
      <w:r>
        <w:rPr>
          <w:rFonts w:hint="eastAsia"/>
        </w:rPr>
        <w:t>走啊的拼音探讨</w:t>
      </w:r>
    </w:p>
    <w:p w14:paraId="2E7D6404" w14:textId="77777777" w:rsidR="00407682" w:rsidRDefault="00407682">
      <w:pPr>
        <w:rPr>
          <w:rFonts w:hint="eastAsia"/>
        </w:rPr>
      </w:pPr>
      <w:r>
        <w:rPr>
          <w:rFonts w:hint="eastAsia"/>
        </w:rPr>
        <w:t>在汉语学习的过程中，对于词语和句子中每个字词的正确发音是掌握语言的关键之一。今天，我们将讨论“走啊”的拼音是否为轻声的问题。“走啊”这个短语由两个部分组成：“走”，一个表示移动动作的动词，以及“啊”，一个语气助词，常用于表达情感或加强语气。</w:t>
      </w:r>
    </w:p>
    <w:p w14:paraId="1A159F4C" w14:textId="77777777" w:rsidR="00407682" w:rsidRDefault="00407682">
      <w:pPr>
        <w:rPr>
          <w:rFonts w:hint="eastAsia"/>
        </w:rPr>
      </w:pPr>
    </w:p>
    <w:p w14:paraId="18C82D78" w14:textId="77777777" w:rsidR="00407682" w:rsidRDefault="00407682">
      <w:pPr>
        <w:rPr>
          <w:rFonts w:hint="eastAsia"/>
        </w:rPr>
      </w:pPr>
      <w:r>
        <w:rPr>
          <w:rFonts w:hint="eastAsia"/>
        </w:rPr>
        <w:t>了解轻声的概念</w:t>
      </w:r>
    </w:p>
    <w:p w14:paraId="777F81EE" w14:textId="77777777" w:rsidR="00407682" w:rsidRDefault="00407682">
      <w:pPr>
        <w:rPr>
          <w:rFonts w:hint="eastAsia"/>
        </w:rPr>
      </w:pPr>
      <w:r>
        <w:rPr>
          <w:rFonts w:hint="eastAsia"/>
        </w:rPr>
        <w:t>我们需要明确什么是轻声。在汉语普通话中，轻声并不是第五个声调，而是指某些音节在特定情况下失去原有声调的现象。这些音节通常较短且音量较低，给人一种“轻柔”的感觉。轻声现象多发生在一些特定词汇或句式中，如叠词、名词后的“子”、“头”等后缀，以及某些固定搭配中的语气词。</w:t>
      </w:r>
    </w:p>
    <w:p w14:paraId="6694F718" w14:textId="77777777" w:rsidR="00407682" w:rsidRDefault="00407682">
      <w:pPr>
        <w:rPr>
          <w:rFonts w:hint="eastAsia"/>
        </w:rPr>
      </w:pPr>
    </w:p>
    <w:p w14:paraId="30BD0896" w14:textId="77777777" w:rsidR="00407682" w:rsidRDefault="00407682">
      <w:pPr>
        <w:rPr>
          <w:rFonts w:hint="eastAsia"/>
        </w:rPr>
      </w:pPr>
      <w:r>
        <w:rPr>
          <w:rFonts w:hint="eastAsia"/>
        </w:rPr>
        <w:t>分析“走啊”的发音情况</w:t>
      </w:r>
    </w:p>
    <w:p w14:paraId="7ED77046" w14:textId="77777777" w:rsidR="00407682" w:rsidRDefault="00407682">
      <w:pPr>
        <w:rPr>
          <w:rFonts w:hint="eastAsia"/>
        </w:rPr>
      </w:pPr>
      <w:r>
        <w:rPr>
          <w:rFonts w:hint="eastAsia"/>
        </w:rPr>
        <w:t>回到我们的话题，“走啊”的“啊”在这个组合里确实表现为轻声。这是因为当“啊”作为独立的感叹词使用时，它有自己的读音；但当它紧跟在一个动词或其他实词之后，作为语气助词时，往往会弱化成轻声。这不仅体现在“走啊”上，还适用于类似结构的其他短语，比如“跑啊”、“跳啊”等。</w:t>
      </w:r>
    </w:p>
    <w:p w14:paraId="24462F46" w14:textId="77777777" w:rsidR="00407682" w:rsidRDefault="00407682">
      <w:pPr>
        <w:rPr>
          <w:rFonts w:hint="eastAsia"/>
        </w:rPr>
      </w:pPr>
    </w:p>
    <w:p w14:paraId="41E5BD4E" w14:textId="77777777" w:rsidR="00407682" w:rsidRDefault="00407682">
      <w:pPr>
        <w:rPr>
          <w:rFonts w:hint="eastAsia"/>
        </w:rPr>
      </w:pPr>
      <w:r>
        <w:rPr>
          <w:rFonts w:hint="eastAsia"/>
        </w:rPr>
        <w:t>实际应用中的考量</w:t>
      </w:r>
    </w:p>
    <w:p w14:paraId="1773E2C1" w14:textId="77777777" w:rsidR="00407682" w:rsidRDefault="00407682">
      <w:pPr>
        <w:rPr>
          <w:rFonts w:hint="eastAsia"/>
        </w:rPr>
      </w:pPr>
      <w:r>
        <w:rPr>
          <w:rFonts w:hint="eastAsia"/>
        </w:rPr>
        <w:t>在日常交流中，准确把握轻声的使用对提高口语流畅度和自然度非常重要。虽然从理论上讲，“走啊”的“啊”应发轻声，但在快速对话中，这种细微差别可能不易被察觉。因此，除了理论学习外，实践练习同样关键。通过与母语者交流或模仿真实场景下的对话，可以更好地理解和运用这类语音现象。</w:t>
      </w:r>
    </w:p>
    <w:p w14:paraId="406CFC97" w14:textId="77777777" w:rsidR="00407682" w:rsidRDefault="00407682">
      <w:pPr>
        <w:rPr>
          <w:rFonts w:hint="eastAsia"/>
        </w:rPr>
      </w:pPr>
    </w:p>
    <w:p w14:paraId="4CA1D6DE" w14:textId="77777777" w:rsidR="00407682" w:rsidRDefault="00407682">
      <w:pPr>
        <w:rPr>
          <w:rFonts w:hint="eastAsia"/>
        </w:rPr>
      </w:pPr>
      <w:r>
        <w:rPr>
          <w:rFonts w:hint="eastAsia"/>
        </w:rPr>
        <w:t>最后的总结</w:t>
      </w:r>
    </w:p>
    <w:p w14:paraId="24496EBD" w14:textId="77777777" w:rsidR="00407682" w:rsidRDefault="00407682">
      <w:pPr>
        <w:rPr>
          <w:rFonts w:hint="eastAsia"/>
        </w:rPr>
      </w:pPr>
      <w:r>
        <w:rPr>
          <w:rFonts w:hint="eastAsia"/>
        </w:rPr>
        <w:t>“走啊”的“啊”确实是轻声。理解这一点有助于更准确地发音，并使我们的汉语听起来更加地道自然。这也提醒我们在学习汉语时，不仅要关注单字的发音，还要注意不同情境下语音的变化规律，从而全面提升语言能力。</w:t>
      </w:r>
    </w:p>
    <w:p w14:paraId="58050201" w14:textId="77777777" w:rsidR="00407682" w:rsidRDefault="00407682">
      <w:pPr>
        <w:rPr>
          <w:rFonts w:hint="eastAsia"/>
        </w:rPr>
      </w:pPr>
    </w:p>
    <w:p w14:paraId="29A369A6" w14:textId="77777777" w:rsidR="00407682" w:rsidRDefault="004076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B6652" w14:textId="77777777" w:rsidR="00407682" w:rsidRDefault="0040768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B69A12" w14:textId="7D18DB8B" w:rsidR="000708A5" w:rsidRDefault="000708A5"/>
    <w:sectPr w:rsidR="0007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A5"/>
    <w:rsid w:val="000708A5"/>
    <w:rsid w:val="00230453"/>
    <w:rsid w:val="0040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72374-0553-4420-91B3-31866106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