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5D6B" w14:textId="77777777" w:rsidR="00231B43" w:rsidRDefault="00231B43">
      <w:pPr>
        <w:rPr>
          <w:rFonts w:hint="eastAsia"/>
        </w:rPr>
      </w:pPr>
    </w:p>
    <w:p w14:paraId="2FAEDDA5" w14:textId="77777777" w:rsidR="00231B43" w:rsidRDefault="00231B43">
      <w:pPr>
        <w:rPr>
          <w:rFonts w:hint="eastAsia"/>
        </w:rPr>
      </w:pPr>
      <w:r>
        <w:rPr>
          <w:rFonts w:hint="eastAsia"/>
        </w:rPr>
        <w:tab/>
        <w:t>装载的拼音怎么写</w:t>
      </w:r>
    </w:p>
    <w:p w14:paraId="76432B68" w14:textId="77777777" w:rsidR="00231B43" w:rsidRDefault="00231B43">
      <w:pPr>
        <w:rPr>
          <w:rFonts w:hint="eastAsia"/>
        </w:rPr>
      </w:pPr>
    </w:p>
    <w:p w14:paraId="364BBA9B" w14:textId="77777777" w:rsidR="00231B43" w:rsidRDefault="00231B43">
      <w:pPr>
        <w:rPr>
          <w:rFonts w:hint="eastAsia"/>
        </w:rPr>
      </w:pPr>
    </w:p>
    <w:p w14:paraId="21B07432" w14:textId="77777777" w:rsidR="00231B43" w:rsidRDefault="00231B43">
      <w:pPr>
        <w:rPr>
          <w:rFonts w:hint="eastAsia"/>
        </w:rPr>
      </w:pPr>
      <w:r>
        <w:rPr>
          <w:rFonts w:hint="eastAsia"/>
        </w:rPr>
        <w:tab/>
        <w:t>装载，这个在日常生活中经常使用的词语，其拼音写作“zhuāng zài”。对于很多人来说，了解一个词语的正确拼音是掌握和使用该词语的第一步。装载一词涵盖了将物品放入容器、车辆或船只中的动作，广泛应用于物流、运输等行业中。</w:t>
      </w:r>
    </w:p>
    <w:p w14:paraId="37579616" w14:textId="77777777" w:rsidR="00231B43" w:rsidRDefault="00231B43">
      <w:pPr>
        <w:rPr>
          <w:rFonts w:hint="eastAsia"/>
        </w:rPr>
      </w:pPr>
    </w:p>
    <w:p w14:paraId="5A843126" w14:textId="77777777" w:rsidR="00231B43" w:rsidRDefault="00231B43">
      <w:pPr>
        <w:rPr>
          <w:rFonts w:hint="eastAsia"/>
        </w:rPr>
      </w:pPr>
    </w:p>
    <w:p w14:paraId="6B645923" w14:textId="77777777" w:rsidR="00231B43" w:rsidRDefault="00231B43">
      <w:pPr>
        <w:rPr>
          <w:rFonts w:hint="eastAsia"/>
        </w:rPr>
      </w:pPr>
    </w:p>
    <w:p w14:paraId="706A3F65" w14:textId="77777777" w:rsidR="00231B43" w:rsidRDefault="00231B43">
      <w:pPr>
        <w:rPr>
          <w:rFonts w:hint="eastAsia"/>
        </w:rPr>
      </w:pPr>
      <w:r>
        <w:rPr>
          <w:rFonts w:hint="eastAsia"/>
        </w:rPr>
        <w:tab/>
        <w:t>装载的意义与应用</w:t>
      </w:r>
    </w:p>
    <w:p w14:paraId="53DB311C" w14:textId="77777777" w:rsidR="00231B43" w:rsidRDefault="00231B43">
      <w:pPr>
        <w:rPr>
          <w:rFonts w:hint="eastAsia"/>
        </w:rPr>
      </w:pPr>
    </w:p>
    <w:p w14:paraId="344C973C" w14:textId="77777777" w:rsidR="00231B43" w:rsidRDefault="00231B43">
      <w:pPr>
        <w:rPr>
          <w:rFonts w:hint="eastAsia"/>
        </w:rPr>
      </w:pPr>
    </w:p>
    <w:p w14:paraId="309D4EBF" w14:textId="77777777" w:rsidR="00231B43" w:rsidRDefault="00231B43">
      <w:pPr>
        <w:rPr>
          <w:rFonts w:hint="eastAsia"/>
        </w:rPr>
      </w:pPr>
      <w:r>
        <w:rPr>
          <w:rFonts w:hint="eastAsia"/>
        </w:rPr>
        <w:tab/>
        <w:t>在现代社会，装载作为一个重要的概念，不仅涉及到货物的搬运和运输，还在很大程度上影响着物流效率和成本控制。无论是日常生活中的搬家，还是商业活动中的商品配送，正确的装载方法可以确保物品的安全运输，减少损坏的可能性。因此，理解并掌握装载的相关知识显得尤为重要。</w:t>
      </w:r>
    </w:p>
    <w:p w14:paraId="1DD65C8B" w14:textId="77777777" w:rsidR="00231B43" w:rsidRDefault="00231B43">
      <w:pPr>
        <w:rPr>
          <w:rFonts w:hint="eastAsia"/>
        </w:rPr>
      </w:pPr>
    </w:p>
    <w:p w14:paraId="44E09AE7" w14:textId="77777777" w:rsidR="00231B43" w:rsidRDefault="00231B43">
      <w:pPr>
        <w:rPr>
          <w:rFonts w:hint="eastAsia"/>
        </w:rPr>
      </w:pPr>
    </w:p>
    <w:p w14:paraId="5419FDC4" w14:textId="77777777" w:rsidR="00231B43" w:rsidRDefault="00231B43">
      <w:pPr>
        <w:rPr>
          <w:rFonts w:hint="eastAsia"/>
        </w:rPr>
      </w:pPr>
    </w:p>
    <w:p w14:paraId="3C252DF9" w14:textId="77777777" w:rsidR="00231B43" w:rsidRDefault="00231B43">
      <w:pPr>
        <w:rPr>
          <w:rFonts w:hint="eastAsia"/>
        </w:rPr>
      </w:pPr>
      <w:r>
        <w:rPr>
          <w:rFonts w:hint="eastAsia"/>
        </w:rPr>
        <w:tab/>
        <w:t>装载技巧与注意事项</w:t>
      </w:r>
    </w:p>
    <w:p w14:paraId="2EEAF5C8" w14:textId="77777777" w:rsidR="00231B43" w:rsidRDefault="00231B43">
      <w:pPr>
        <w:rPr>
          <w:rFonts w:hint="eastAsia"/>
        </w:rPr>
      </w:pPr>
    </w:p>
    <w:p w14:paraId="692AAF5D" w14:textId="77777777" w:rsidR="00231B43" w:rsidRDefault="00231B43">
      <w:pPr>
        <w:rPr>
          <w:rFonts w:hint="eastAsia"/>
        </w:rPr>
      </w:pPr>
    </w:p>
    <w:p w14:paraId="1837CC16" w14:textId="77777777" w:rsidR="00231B43" w:rsidRDefault="00231B43">
      <w:pPr>
        <w:rPr>
          <w:rFonts w:hint="eastAsia"/>
        </w:rPr>
      </w:pPr>
      <w:r>
        <w:rPr>
          <w:rFonts w:hint="eastAsia"/>
        </w:rPr>
        <w:tab/>
        <w:t>有效的装载不仅仅是简单地把物品放进车里或箱子里。它包括了对空间的最佳利用、重量的均衡分布以及根据物品特性选择合适的包装材料等多个方面。例如，在进行长途运输时，合理安排重物和轻物的位置可以避免车辆在行驶过程中的不稳定，从而保障行车安全。针对易碎品，还需要采取额外的保护措施，如加装缓冲材料等。</w:t>
      </w:r>
    </w:p>
    <w:p w14:paraId="3D1BEF43" w14:textId="77777777" w:rsidR="00231B43" w:rsidRDefault="00231B43">
      <w:pPr>
        <w:rPr>
          <w:rFonts w:hint="eastAsia"/>
        </w:rPr>
      </w:pPr>
    </w:p>
    <w:p w14:paraId="41598B82" w14:textId="77777777" w:rsidR="00231B43" w:rsidRDefault="00231B43">
      <w:pPr>
        <w:rPr>
          <w:rFonts w:hint="eastAsia"/>
        </w:rPr>
      </w:pPr>
    </w:p>
    <w:p w14:paraId="608D768A" w14:textId="77777777" w:rsidR="00231B43" w:rsidRDefault="00231B43">
      <w:pPr>
        <w:rPr>
          <w:rFonts w:hint="eastAsia"/>
        </w:rPr>
      </w:pPr>
    </w:p>
    <w:p w14:paraId="3A9C877D" w14:textId="77777777" w:rsidR="00231B43" w:rsidRDefault="00231B43">
      <w:pPr>
        <w:rPr>
          <w:rFonts w:hint="eastAsia"/>
        </w:rPr>
      </w:pPr>
      <w:r>
        <w:rPr>
          <w:rFonts w:hint="eastAsia"/>
        </w:rPr>
        <w:tab/>
        <w:t>装载技术的发展</w:t>
      </w:r>
    </w:p>
    <w:p w14:paraId="7515F3B6" w14:textId="77777777" w:rsidR="00231B43" w:rsidRDefault="00231B43">
      <w:pPr>
        <w:rPr>
          <w:rFonts w:hint="eastAsia"/>
        </w:rPr>
      </w:pPr>
    </w:p>
    <w:p w14:paraId="5F23BE2D" w14:textId="77777777" w:rsidR="00231B43" w:rsidRDefault="00231B43">
      <w:pPr>
        <w:rPr>
          <w:rFonts w:hint="eastAsia"/>
        </w:rPr>
      </w:pPr>
    </w:p>
    <w:p w14:paraId="7E84181A" w14:textId="77777777" w:rsidR="00231B43" w:rsidRDefault="00231B43">
      <w:pPr>
        <w:rPr>
          <w:rFonts w:hint="eastAsia"/>
        </w:rPr>
      </w:pPr>
      <w:r>
        <w:rPr>
          <w:rFonts w:hint="eastAsia"/>
        </w:rPr>
        <w:tab/>
        <w:t>随着科技的进步，装载技术也在不断发展。现代物流公司越来越依赖自动化设备和技术来提高装载效率。例如，自动分拣系统能够快速准确地处理大量包裹，而智能装载规划软件则可以帮助企业优化货物装载方案，减少空载率，降低运输成本。这些技术的应用不仅提高了工作效率，也为客户提供了更加快捷、可靠的服务。</w:t>
      </w:r>
    </w:p>
    <w:p w14:paraId="33DB7077" w14:textId="77777777" w:rsidR="00231B43" w:rsidRDefault="00231B43">
      <w:pPr>
        <w:rPr>
          <w:rFonts w:hint="eastAsia"/>
        </w:rPr>
      </w:pPr>
    </w:p>
    <w:p w14:paraId="4C9A222B" w14:textId="77777777" w:rsidR="00231B43" w:rsidRDefault="00231B43">
      <w:pPr>
        <w:rPr>
          <w:rFonts w:hint="eastAsia"/>
        </w:rPr>
      </w:pPr>
    </w:p>
    <w:p w14:paraId="1B395EDD" w14:textId="77777777" w:rsidR="00231B43" w:rsidRDefault="00231B43">
      <w:pPr>
        <w:rPr>
          <w:rFonts w:hint="eastAsia"/>
        </w:rPr>
      </w:pPr>
    </w:p>
    <w:p w14:paraId="24936206" w14:textId="77777777" w:rsidR="00231B43" w:rsidRDefault="00231B4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5FF6E4" w14:textId="77777777" w:rsidR="00231B43" w:rsidRDefault="00231B43">
      <w:pPr>
        <w:rPr>
          <w:rFonts w:hint="eastAsia"/>
        </w:rPr>
      </w:pPr>
    </w:p>
    <w:p w14:paraId="3E909371" w14:textId="77777777" w:rsidR="00231B43" w:rsidRDefault="00231B43">
      <w:pPr>
        <w:rPr>
          <w:rFonts w:hint="eastAsia"/>
        </w:rPr>
      </w:pPr>
    </w:p>
    <w:p w14:paraId="66DB309B" w14:textId="77777777" w:rsidR="00231B43" w:rsidRDefault="00231B43">
      <w:pPr>
        <w:rPr>
          <w:rFonts w:hint="eastAsia"/>
        </w:rPr>
      </w:pPr>
      <w:r>
        <w:rPr>
          <w:rFonts w:hint="eastAsia"/>
        </w:rPr>
        <w:tab/>
        <w:t>“装载”的拼音为“zhuāng zài”，虽然看似简单的两个字，背后却蕴含着丰富的知识和技巧。无论是在个人生活还是商业运作中，掌握装载的基本原理和技术都有着不可忽视的重要性。通过不断学习和实践，我们可以更加高效、安全地完成各种装载任务，推动物流行业的健康发展。</w:t>
      </w:r>
    </w:p>
    <w:p w14:paraId="397D1725" w14:textId="77777777" w:rsidR="00231B43" w:rsidRDefault="00231B43">
      <w:pPr>
        <w:rPr>
          <w:rFonts w:hint="eastAsia"/>
        </w:rPr>
      </w:pPr>
    </w:p>
    <w:p w14:paraId="52B9EA09" w14:textId="77777777" w:rsidR="00231B43" w:rsidRDefault="00231B43">
      <w:pPr>
        <w:rPr>
          <w:rFonts w:hint="eastAsia"/>
        </w:rPr>
      </w:pPr>
    </w:p>
    <w:p w14:paraId="5918873A" w14:textId="77777777" w:rsidR="00231B43" w:rsidRDefault="00231B4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DEEC84" w14:textId="41544644" w:rsidR="00497826" w:rsidRDefault="00497826"/>
    <w:sectPr w:rsidR="00497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26"/>
    <w:rsid w:val="00230453"/>
    <w:rsid w:val="00231B43"/>
    <w:rsid w:val="0049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0E310-D65B-43B3-A8D1-E009046A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8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8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8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8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8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8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8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8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8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8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8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8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8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8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8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8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8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