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1450" w14:textId="77777777" w:rsidR="002E5918" w:rsidRDefault="002E5918">
      <w:pPr>
        <w:rPr>
          <w:rFonts w:hint="eastAsia"/>
        </w:rPr>
      </w:pPr>
    </w:p>
    <w:p w14:paraId="5C41A99B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脸蛋用拼音怎么拼读</w:t>
      </w:r>
    </w:p>
    <w:p w14:paraId="5632CD8A" w14:textId="77777777" w:rsidR="002E5918" w:rsidRDefault="002E5918">
      <w:pPr>
        <w:rPr>
          <w:rFonts w:hint="eastAsia"/>
        </w:rPr>
      </w:pPr>
    </w:p>
    <w:p w14:paraId="14834CAA" w14:textId="77777777" w:rsidR="002E5918" w:rsidRDefault="002E5918">
      <w:pPr>
        <w:rPr>
          <w:rFonts w:hint="eastAsia"/>
        </w:rPr>
      </w:pPr>
    </w:p>
    <w:p w14:paraId="61BACA1F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在汉语中，“脸蛋”一词用来形容人的脸部，尤其是指女性或小孩的脸部轮廓和皮肤状态，通常含有赞美之意。在普通话里，“脸蛋”的拼音是“liǎn dàn”。其中，“脸”字的拼音是“liǎn”，声调为第三声；“蛋”字的拼音是“dàn”，声调同样为第四声。</w:t>
      </w:r>
    </w:p>
    <w:p w14:paraId="645519FE" w14:textId="77777777" w:rsidR="002E5918" w:rsidRDefault="002E5918">
      <w:pPr>
        <w:rPr>
          <w:rFonts w:hint="eastAsia"/>
        </w:rPr>
      </w:pPr>
    </w:p>
    <w:p w14:paraId="4E3B3A11" w14:textId="77777777" w:rsidR="002E5918" w:rsidRDefault="002E5918">
      <w:pPr>
        <w:rPr>
          <w:rFonts w:hint="eastAsia"/>
        </w:rPr>
      </w:pPr>
    </w:p>
    <w:p w14:paraId="25A03D2E" w14:textId="77777777" w:rsidR="002E5918" w:rsidRDefault="002E5918">
      <w:pPr>
        <w:rPr>
          <w:rFonts w:hint="eastAsia"/>
        </w:rPr>
      </w:pPr>
    </w:p>
    <w:p w14:paraId="34E01D02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B890667" w14:textId="77777777" w:rsidR="002E5918" w:rsidRDefault="002E5918">
      <w:pPr>
        <w:rPr>
          <w:rFonts w:hint="eastAsia"/>
        </w:rPr>
      </w:pPr>
    </w:p>
    <w:p w14:paraId="4BAF5445" w14:textId="77777777" w:rsidR="002E5918" w:rsidRDefault="002E5918">
      <w:pPr>
        <w:rPr>
          <w:rFonts w:hint="eastAsia"/>
        </w:rPr>
      </w:pPr>
    </w:p>
    <w:p w14:paraId="64ED9EF6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拼音是中华人民共和国官方颁布的一种汉字注音方式，用于帮助学习汉字发音。它采用拉丁字母来标注汉字的读音，使得非母语者能够更容易地掌握汉语的正确发音。拼音系统包括声母、韵母以及声调三个部分。声母位于音节的开头，韵母则跟在其后，而声调则是通过不同的音高变化来区分不同的汉字。</w:t>
      </w:r>
    </w:p>
    <w:p w14:paraId="6DB8B293" w14:textId="77777777" w:rsidR="002E5918" w:rsidRDefault="002E5918">
      <w:pPr>
        <w:rPr>
          <w:rFonts w:hint="eastAsia"/>
        </w:rPr>
      </w:pPr>
    </w:p>
    <w:p w14:paraId="78F39D73" w14:textId="77777777" w:rsidR="002E5918" w:rsidRDefault="002E5918">
      <w:pPr>
        <w:rPr>
          <w:rFonts w:hint="eastAsia"/>
        </w:rPr>
      </w:pPr>
    </w:p>
    <w:p w14:paraId="66198E9F" w14:textId="77777777" w:rsidR="002E5918" w:rsidRDefault="002E5918">
      <w:pPr>
        <w:rPr>
          <w:rFonts w:hint="eastAsia"/>
        </w:rPr>
      </w:pPr>
    </w:p>
    <w:p w14:paraId="676F2A0C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“脸蛋”的拼音解析</w:t>
      </w:r>
    </w:p>
    <w:p w14:paraId="40033CC3" w14:textId="77777777" w:rsidR="002E5918" w:rsidRDefault="002E5918">
      <w:pPr>
        <w:rPr>
          <w:rFonts w:hint="eastAsia"/>
        </w:rPr>
      </w:pPr>
    </w:p>
    <w:p w14:paraId="1FD52333" w14:textId="77777777" w:rsidR="002E5918" w:rsidRDefault="002E5918">
      <w:pPr>
        <w:rPr>
          <w:rFonts w:hint="eastAsia"/>
        </w:rPr>
      </w:pPr>
    </w:p>
    <w:p w14:paraId="6DBE9EE0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具体到“脸蛋”这个词，我们可以进一步解析其拼音。“脸（liǎn）”的声母是“l”，韵母是“ian”，声调符号标注在“a”上，表示这是一个降升调，即从较低的音开始下降再上升。而“蛋（dàn）”的声母是“d”，韵母是“an”，声调符号同样标注在“a”上，但这里是一个降调，表示从较高的音直接下降。因此，当我们将这两个字组合起来时，就形成了“liǎn dàn”这一完整的拼音表达。</w:t>
      </w:r>
    </w:p>
    <w:p w14:paraId="2B42C1C2" w14:textId="77777777" w:rsidR="002E5918" w:rsidRDefault="002E5918">
      <w:pPr>
        <w:rPr>
          <w:rFonts w:hint="eastAsia"/>
        </w:rPr>
      </w:pPr>
    </w:p>
    <w:p w14:paraId="6C939006" w14:textId="77777777" w:rsidR="002E5918" w:rsidRDefault="002E5918">
      <w:pPr>
        <w:rPr>
          <w:rFonts w:hint="eastAsia"/>
        </w:rPr>
      </w:pPr>
    </w:p>
    <w:p w14:paraId="1F390DA2" w14:textId="77777777" w:rsidR="002E5918" w:rsidRDefault="002E5918">
      <w:pPr>
        <w:rPr>
          <w:rFonts w:hint="eastAsia"/>
        </w:rPr>
      </w:pPr>
    </w:p>
    <w:p w14:paraId="4989F4E1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056A5310" w14:textId="77777777" w:rsidR="002E5918" w:rsidRDefault="002E5918">
      <w:pPr>
        <w:rPr>
          <w:rFonts w:hint="eastAsia"/>
        </w:rPr>
      </w:pPr>
    </w:p>
    <w:p w14:paraId="5CACCA4A" w14:textId="77777777" w:rsidR="002E5918" w:rsidRDefault="002E5918">
      <w:pPr>
        <w:rPr>
          <w:rFonts w:hint="eastAsia"/>
        </w:rPr>
      </w:pPr>
    </w:p>
    <w:p w14:paraId="102C9C7F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对于初学者而言，掌握正确的拼音读法是非常重要的，因为这不仅有助于准确发音，还能提高听力理解能力。通过练习“脸蛋”这样的词汇，学习者可以更好地理解声母与韵母的组合规律，以及声调在汉语中的重要性。了解一个词语的确切拼音还有助于查阅字典，寻找更多相关信息，比如该词的词义、用法等。</w:t>
      </w:r>
    </w:p>
    <w:p w14:paraId="3285B95D" w14:textId="77777777" w:rsidR="002E5918" w:rsidRDefault="002E5918">
      <w:pPr>
        <w:rPr>
          <w:rFonts w:hint="eastAsia"/>
        </w:rPr>
      </w:pPr>
    </w:p>
    <w:p w14:paraId="55CDF9E3" w14:textId="77777777" w:rsidR="002E5918" w:rsidRDefault="002E5918">
      <w:pPr>
        <w:rPr>
          <w:rFonts w:hint="eastAsia"/>
        </w:rPr>
      </w:pPr>
    </w:p>
    <w:p w14:paraId="284A15DF" w14:textId="77777777" w:rsidR="002E5918" w:rsidRDefault="002E5918">
      <w:pPr>
        <w:rPr>
          <w:rFonts w:hint="eastAsia"/>
        </w:rPr>
      </w:pPr>
    </w:p>
    <w:p w14:paraId="52842A22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4D910A5E" w14:textId="77777777" w:rsidR="002E5918" w:rsidRDefault="002E5918">
      <w:pPr>
        <w:rPr>
          <w:rFonts w:hint="eastAsia"/>
        </w:rPr>
      </w:pPr>
    </w:p>
    <w:p w14:paraId="67140D6C" w14:textId="77777777" w:rsidR="002E5918" w:rsidRDefault="002E5918">
      <w:pPr>
        <w:rPr>
          <w:rFonts w:hint="eastAsia"/>
        </w:rPr>
      </w:pPr>
    </w:p>
    <w:p w14:paraId="5C8FF4BC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为了确保能够准确无误地读出“脸蛋”的拼音，建议反复练习两个字的单独发音，然后再尝试将它们连贯起来。发出“l”这个清辅音，紧接着让声音通过口腔形成“ian”的音，同时注意声调的变化，完成“liǎn”的发音。接下来，从一个清晰的“d”音开始，流畅地过渡到“an”，并且在发音结束时降低音调，完成“dàn”的发音。将这两个部分自然地连接在一起，就可以得到完整的“liǎn dàn”了。</w:t>
      </w:r>
    </w:p>
    <w:p w14:paraId="14E47A64" w14:textId="77777777" w:rsidR="002E5918" w:rsidRDefault="002E5918">
      <w:pPr>
        <w:rPr>
          <w:rFonts w:hint="eastAsia"/>
        </w:rPr>
      </w:pPr>
    </w:p>
    <w:p w14:paraId="2E648E15" w14:textId="77777777" w:rsidR="002E5918" w:rsidRDefault="002E5918">
      <w:pPr>
        <w:rPr>
          <w:rFonts w:hint="eastAsia"/>
        </w:rPr>
      </w:pPr>
    </w:p>
    <w:p w14:paraId="6AE855E5" w14:textId="77777777" w:rsidR="002E5918" w:rsidRDefault="002E5918">
      <w:pPr>
        <w:rPr>
          <w:rFonts w:hint="eastAsia"/>
        </w:rPr>
      </w:pPr>
    </w:p>
    <w:p w14:paraId="5F9E6B21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7BD44" w14:textId="77777777" w:rsidR="002E5918" w:rsidRDefault="002E5918">
      <w:pPr>
        <w:rPr>
          <w:rFonts w:hint="eastAsia"/>
        </w:rPr>
      </w:pPr>
    </w:p>
    <w:p w14:paraId="1D149CCE" w14:textId="77777777" w:rsidR="002E5918" w:rsidRDefault="002E5918">
      <w:pPr>
        <w:rPr>
          <w:rFonts w:hint="eastAsia"/>
        </w:rPr>
      </w:pPr>
    </w:p>
    <w:p w14:paraId="63FB9D53" w14:textId="77777777" w:rsidR="002E5918" w:rsidRDefault="002E5918">
      <w:pPr>
        <w:rPr>
          <w:rFonts w:hint="eastAsia"/>
        </w:rPr>
      </w:pPr>
      <w:r>
        <w:rPr>
          <w:rFonts w:hint="eastAsia"/>
        </w:rPr>
        <w:tab/>
        <w:t>通过上述分析，我们不仅了解了“脸蛋”这个词在汉语拼音中的正确拼读方法，也对拼音的基本知识有了更深入的认识。无论是对于汉语学习者还是对汉语感兴趣的外国朋友来说，掌握好拼音都是学习汉语的重要一步。希望本文能为大家提供一些有用的信息，助力大家在汉语学习的道路上更进一步。</w:t>
      </w:r>
    </w:p>
    <w:p w14:paraId="1DD1A7DE" w14:textId="77777777" w:rsidR="002E5918" w:rsidRDefault="002E5918">
      <w:pPr>
        <w:rPr>
          <w:rFonts w:hint="eastAsia"/>
        </w:rPr>
      </w:pPr>
    </w:p>
    <w:p w14:paraId="1895B323" w14:textId="77777777" w:rsidR="002E5918" w:rsidRDefault="002E5918">
      <w:pPr>
        <w:rPr>
          <w:rFonts w:hint="eastAsia"/>
        </w:rPr>
      </w:pPr>
    </w:p>
    <w:p w14:paraId="3313EE25" w14:textId="77777777" w:rsidR="002E5918" w:rsidRDefault="002E5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52A24" w14:textId="7A553D0C" w:rsidR="00A21CBB" w:rsidRDefault="00A21CBB"/>
    <w:sectPr w:rsidR="00A2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B"/>
    <w:rsid w:val="002E5918"/>
    <w:rsid w:val="008A4D3E"/>
    <w:rsid w:val="00A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6C66B-4186-4135-B896-D77D1372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