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B90B" w14:textId="77777777" w:rsidR="00C21EF3" w:rsidRDefault="00C21EF3">
      <w:pPr>
        <w:rPr>
          <w:rFonts w:hint="eastAsia"/>
        </w:rPr>
      </w:pPr>
    </w:p>
    <w:p w14:paraId="4496308A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背字组词和的拼音怎么写</w:t>
      </w:r>
    </w:p>
    <w:p w14:paraId="7CA0534C" w14:textId="77777777" w:rsidR="00C21EF3" w:rsidRDefault="00C21EF3">
      <w:pPr>
        <w:rPr>
          <w:rFonts w:hint="eastAsia"/>
        </w:rPr>
      </w:pPr>
    </w:p>
    <w:p w14:paraId="34DF6AF3" w14:textId="77777777" w:rsidR="00C21EF3" w:rsidRDefault="00C21EF3">
      <w:pPr>
        <w:rPr>
          <w:rFonts w:hint="eastAsia"/>
        </w:rPr>
      </w:pPr>
    </w:p>
    <w:p w14:paraId="55CCA94E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汉字作为中华文化的瑰宝，其独特之处在于每个字都承载着丰富的历史和文化信息。"背"字也不例外，它不仅是一个简单的身体部位名称，在汉语中更有着多种含义和用法。当提到“背字组词”时，我们探讨的是以“背”为基础构建的词汇集合，以及这些词汇在汉语拼音中的表达。</w:t>
      </w:r>
    </w:p>
    <w:p w14:paraId="2465693B" w14:textId="77777777" w:rsidR="00C21EF3" w:rsidRDefault="00C21EF3">
      <w:pPr>
        <w:rPr>
          <w:rFonts w:hint="eastAsia"/>
        </w:rPr>
      </w:pPr>
    </w:p>
    <w:p w14:paraId="6E7805BE" w14:textId="77777777" w:rsidR="00C21EF3" w:rsidRDefault="00C21EF3">
      <w:pPr>
        <w:rPr>
          <w:rFonts w:hint="eastAsia"/>
        </w:rPr>
      </w:pPr>
    </w:p>
    <w:p w14:paraId="3442E23B" w14:textId="77777777" w:rsidR="00C21EF3" w:rsidRDefault="00C21EF3">
      <w:pPr>
        <w:rPr>
          <w:rFonts w:hint="eastAsia"/>
        </w:rPr>
      </w:pPr>
    </w:p>
    <w:p w14:paraId="31BBACAE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背字的基本意义与扩展</w:t>
      </w:r>
    </w:p>
    <w:p w14:paraId="2C9A5633" w14:textId="77777777" w:rsidR="00C21EF3" w:rsidRDefault="00C21EF3">
      <w:pPr>
        <w:rPr>
          <w:rFonts w:hint="eastAsia"/>
        </w:rPr>
      </w:pPr>
    </w:p>
    <w:p w14:paraId="1AC16CC8" w14:textId="77777777" w:rsidR="00C21EF3" w:rsidRDefault="00C21EF3">
      <w:pPr>
        <w:rPr>
          <w:rFonts w:hint="eastAsia"/>
        </w:rPr>
      </w:pPr>
    </w:p>
    <w:p w14:paraId="5C6E8B39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“背”字最基础的意义指的是人体背部，即脊椎所在的那一面。然而，“背”并不局限于解剖学上的定义。在汉语中，“背”还可以表示物体的背面、反面，或者指代记忆的行为（如背书）。这种多义性使得“背”字能够参与到众多词汇的构成之中，例如“背影”、“背包”、“背负”，每一个词语都带有“背”的独特语境和情感色彩。</w:t>
      </w:r>
    </w:p>
    <w:p w14:paraId="04E3EF9E" w14:textId="77777777" w:rsidR="00C21EF3" w:rsidRDefault="00C21EF3">
      <w:pPr>
        <w:rPr>
          <w:rFonts w:hint="eastAsia"/>
        </w:rPr>
      </w:pPr>
    </w:p>
    <w:p w14:paraId="4F9E4C8F" w14:textId="77777777" w:rsidR="00C21EF3" w:rsidRDefault="00C21EF3">
      <w:pPr>
        <w:rPr>
          <w:rFonts w:hint="eastAsia"/>
        </w:rPr>
      </w:pPr>
    </w:p>
    <w:p w14:paraId="2568AD35" w14:textId="77777777" w:rsidR="00C21EF3" w:rsidRDefault="00C21EF3">
      <w:pPr>
        <w:rPr>
          <w:rFonts w:hint="eastAsia"/>
        </w:rPr>
      </w:pPr>
    </w:p>
    <w:p w14:paraId="3FF4120C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背字的拼音书写</w:t>
      </w:r>
    </w:p>
    <w:p w14:paraId="73C8913F" w14:textId="77777777" w:rsidR="00C21EF3" w:rsidRDefault="00C21EF3">
      <w:pPr>
        <w:rPr>
          <w:rFonts w:hint="eastAsia"/>
        </w:rPr>
      </w:pPr>
    </w:p>
    <w:p w14:paraId="6F22C584" w14:textId="77777777" w:rsidR="00C21EF3" w:rsidRDefault="00C21EF3">
      <w:pPr>
        <w:rPr>
          <w:rFonts w:hint="eastAsia"/>
        </w:rPr>
      </w:pPr>
    </w:p>
    <w:p w14:paraId="3C18A8E6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对于学习汉语的人来说，正确掌握汉字的发音是至关重要的一步。根据汉语拼音方案，“背”字有两声调：bèi 和 bēi。前者一般用于描述物体的背面或人的背部，后者则更多地用来表示携带的动作。比如，“背着包”中的“背”读作 bēi，而“背后的故事”里的“背”则读作 bèi。了解这些细微差别有助于准确无误地使用该字，并加深对汉语语言的理解。</w:t>
      </w:r>
    </w:p>
    <w:p w14:paraId="3DBBDD98" w14:textId="77777777" w:rsidR="00C21EF3" w:rsidRDefault="00C21EF3">
      <w:pPr>
        <w:rPr>
          <w:rFonts w:hint="eastAsia"/>
        </w:rPr>
      </w:pPr>
    </w:p>
    <w:p w14:paraId="4FC96506" w14:textId="77777777" w:rsidR="00C21EF3" w:rsidRDefault="00C21EF3">
      <w:pPr>
        <w:rPr>
          <w:rFonts w:hint="eastAsia"/>
        </w:rPr>
      </w:pPr>
    </w:p>
    <w:p w14:paraId="2ADB8BDE" w14:textId="77777777" w:rsidR="00C21EF3" w:rsidRDefault="00C21EF3">
      <w:pPr>
        <w:rPr>
          <w:rFonts w:hint="eastAsia"/>
        </w:rPr>
      </w:pPr>
    </w:p>
    <w:p w14:paraId="419635A3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组词示例及其拼音</w:t>
      </w:r>
    </w:p>
    <w:p w14:paraId="70598590" w14:textId="77777777" w:rsidR="00C21EF3" w:rsidRDefault="00C21EF3">
      <w:pPr>
        <w:rPr>
          <w:rFonts w:hint="eastAsia"/>
        </w:rPr>
      </w:pPr>
    </w:p>
    <w:p w14:paraId="2150C8A2" w14:textId="77777777" w:rsidR="00C21EF3" w:rsidRDefault="00C21EF3">
      <w:pPr>
        <w:rPr>
          <w:rFonts w:hint="eastAsia"/>
        </w:rPr>
      </w:pPr>
    </w:p>
    <w:p w14:paraId="77B69191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下面是一些以“背”字组成的常见词汇及它们对应的拼音：</w:t>
      </w:r>
    </w:p>
    <w:p w14:paraId="1487F798" w14:textId="77777777" w:rsidR="00C21EF3" w:rsidRDefault="00C21EF3">
      <w:pPr>
        <w:rPr>
          <w:rFonts w:hint="eastAsia"/>
        </w:rPr>
      </w:pPr>
    </w:p>
    <w:p w14:paraId="02CFF006" w14:textId="77777777" w:rsidR="00C21EF3" w:rsidRDefault="00C21EF3">
      <w:pPr>
        <w:rPr>
          <w:rFonts w:hint="eastAsia"/>
        </w:rPr>
      </w:pPr>
      <w:r>
        <w:rPr>
          <w:rFonts w:hint="eastAsia"/>
        </w:rPr>
        <w:t>- 背景 (bèi jǐng)：指事情发生的时间、地点等环境因素。</w:t>
      </w:r>
    </w:p>
    <w:p w14:paraId="3C5CEDEC" w14:textId="77777777" w:rsidR="00C21EF3" w:rsidRDefault="00C21EF3">
      <w:pPr>
        <w:rPr>
          <w:rFonts w:hint="eastAsia"/>
        </w:rPr>
      </w:pPr>
    </w:p>
    <w:p w14:paraId="772D2428" w14:textId="77777777" w:rsidR="00C21EF3" w:rsidRDefault="00C21EF3">
      <w:pPr>
        <w:rPr>
          <w:rFonts w:hint="eastAsia"/>
        </w:rPr>
      </w:pPr>
      <w:r>
        <w:rPr>
          <w:rFonts w:hint="eastAsia"/>
        </w:rPr>
        <w:t>- 背叛 (bèi pàn)：违背信任，做出不利于对方的事情。</w:t>
      </w:r>
    </w:p>
    <w:p w14:paraId="043E8E41" w14:textId="77777777" w:rsidR="00C21EF3" w:rsidRDefault="00C21EF3">
      <w:pPr>
        <w:rPr>
          <w:rFonts w:hint="eastAsia"/>
        </w:rPr>
      </w:pPr>
    </w:p>
    <w:p w14:paraId="3ED0D96E" w14:textId="77777777" w:rsidR="00C21EF3" w:rsidRDefault="00C21EF3">
      <w:pPr>
        <w:rPr>
          <w:rFonts w:hint="eastAsia"/>
        </w:rPr>
      </w:pPr>
      <w:r>
        <w:rPr>
          <w:rFonts w:hint="eastAsia"/>
        </w:rPr>
        <w:t>- 背诵 (bèi sòng)：不看原文，凭记忆说出内容。</w:t>
      </w:r>
    </w:p>
    <w:p w14:paraId="38EB88C8" w14:textId="77777777" w:rsidR="00C21EF3" w:rsidRDefault="00C21EF3">
      <w:pPr>
        <w:rPr>
          <w:rFonts w:hint="eastAsia"/>
        </w:rPr>
      </w:pPr>
    </w:p>
    <w:p w14:paraId="624F5EE0" w14:textId="77777777" w:rsidR="00C21EF3" w:rsidRDefault="00C21EF3">
      <w:pPr>
        <w:rPr>
          <w:rFonts w:hint="eastAsia"/>
        </w:rPr>
      </w:pPr>
      <w:r>
        <w:rPr>
          <w:rFonts w:hint="eastAsia"/>
        </w:rPr>
        <w:t>- 背包 (bēi bāo)：可以背在肩上的袋子，用于装东西。</w:t>
      </w:r>
    </w:p>
    <w:p w14:paraId="4AF4EC5B" w14:textId="77777777" w:rsidR="00C21EF3" w:rsidRDefault="00C21EF3">
      <w:pPr>
        <w:rPr>
          <w:rFonts w:hint="eastAsia"/>
        </w:rPr>
      </w:pPr>
    </w:p>
    <w:p w14:paraId="255A833A" w14:textId="77777777" w:rsidR="00C21EF3" w:rsidRDefault="00C21EF3">
      <w:pPr>
        <w:rPr>
          <w:rFonts w:hint="eastAsia"/>
        </w:rPr>
      </w:pPr>
      <w:r>
        <w:rPr>
          <w:rFonts w:hint="eastAsia"/>
        </w:rPr>
        <w:t>- 背水战 (bèi shuǐ zhàn)：形容处于绝境中奋力一搏。</w:t>
      </w:r>
    </w:p>
    <w:p w14:paraId="02E8B723" w14:textId="77777777" w:rsidR="00C21EF3" w:rsidRDefault="00C21EF3">
      <w:pPr>
        <w:rPr>
          <w:rFonts w:hint="eastAsia"/>
        </w:rPr>
      </w:pPr>
    </w:p>
    <w:p w14:paraId="3D462C3B" w14:textId="77777777" w:rsidR="00C21EF3" w:rsidRDefault="00C21EF3">
      <w:pPr>
        <w:rPr>
          <w:rFonts w:hint="eastAsia"/>
        </w:rPr>
      </w:pPr>
    </w:p>
    <w:p w14:paraId="697700BA" w14:textId="77777777" w:rsidR="00C21EF3" w:rsidRDefault="00C21EF3">
      <w:pPr>
        <w:rPr>
          <w:rFonts w:hint="eastAsia"/>
        </w:rPr>
      </w:pPr>
    </w:p>
    <w:p w14:paraId="32C62987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93AC7B" w14:textId="77777777" w:rsidR="00C21EF3" w:rsidRDefault="00C21EF3">
      <w:pPr>
        <w:rPr>
          <w:rFonts w:hint="eastAsia"/>
        </w:rPr>
      </w:pPr>
    </w:p>
    <w:p w14:paraId="5E2E5EA2" w14:textId="77777777" w:rsidR="00C21EF3" w:rsidRDefault="00C21EF3">
      <w:pPr>
        <w:rPr>
          <w:rFonts w:hint="eastAsia"/>
        </w:rPr>
      </w:pPr>
    </w:p>
    <w:p w14:paraId="62167744" w14:textId="77777777" w:rsidR="00C21EF3" w:rsidRDefault="00C21EF3">
      <w:pPr>
        <w:rPr>
          <w:rFonts w:hint="eastAsia"/>
        </w:rPr>
      </w:pPr>
      <w:r>
        <w:rPr>
          <w:rFonts w:hint="eastAsia"/>
        </w:rPr>
        <w:tab/>
        <w:t>通过以上介绍，我们可以看到“背”字不仅仅是一个简单字符，它背后蕴含了丰富而复杂的语义网络。无论是作为名词还是动词，无论是在日常对话还是文学作品里，“背”字都扮演着不可或缺的角色。希望这篇文章能帮助读者更好地理解“背字组词”及其拼音的书写方式，从而更加自信地运用这个充满魅力的汉字。</w:t>
      </w:r>
    </w:p>
    <w:p w14:paraId="41D0C7C7" w14:textId="77777777" w:rsidR="00C21EF3" w:rsidRDefault="00C21EF3">
      <w:pPr>
        <w:rPr>
          <w:rFonts w:hint="eastAsia"/>
        </w:rPr>
      </w:pPr>
    </w:p>
    <w:p w14:paraId="191F7772" w14:textId="77777777" w:rsidR="00C21EF3" w:rsidRDefault="00C21EF3">
      <w:pPr>
        <w:rPr>
          <w:rFonts w:hint="eastAsia"/>
        </w:rPr>
      </w:pPr>
    </w:p>
    <w:p w14:paraId="2253900F" w14:textId="77777777" w:rsidR="00C21EF3" w:rsidRDefault="00C21E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39F041" w14:textId="67361F16" w:rsidR="00FE1E20" w:rsidRDefault="00FE1E20"/>
    <w:sectPr w:rsidR="00FE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20"/>
    <w:rsid w:val="005B05E0"/>
    <w:rsid w:val="00C21EF3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32D4B-D21C-47FA-8B55-76A3EAC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