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4AF3" w14:textId="77777777" w:rsidR="009E3DCF" w:rsidRDefault="009E3DCF">
      <w:pPr>
        <w:rPr>
          <w:rFonts w:hint="eastAsia"/>
        </w:rPr>
      </w:pPr>
    </w:p>
    <w:p w14:paraId="5EAED2FC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耒耜怎么读拼音</w:t>
      </w:r>
    </w:p>
    <w:p w14:paraId="1A9FFE85" w14:textId="77777777" w:rsidR="009E3DCF" w:rsidRDefault="009E3DCF">
      <w:pPr>
        <w:rPr>
          <w:rFonts w:hint="eastAsia"/>
        </w:rPr>
      </w:pPr>
    </w:p>
    <w:p w14:paraId="5A153A1E" w14:textId="77777777" w:rsidR="009E3DCF" w:rsidRDefault="009E3DCF">
      <w:pPr>
        <w:rPr>
          <w:rFonts w:hint="eastAsia"/>
        </w:rPr>
      </w:pPr>
    </w:p>
    <w:p w14:paraId="33108328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“耒耜”（lěi sì）是中国古代农业工具中的一种，其名称在现代汉语中并不常见，因此对于许多人来说，正确的读音可能是一个难题。实际上，“耒”字读作“lěi”，与“垒”同音；“耜”字读作“sì”，与“四”同音。这两个字组合起来，代表了一种非常重要的农具，它在中国乃至世界农业史上都有着举足轻重的地位。</w:t>
      </w:r>
    </w:p>
    <w:p w14:paraId="4163F030" w14:textId="77777777" w:rsidR="009E3DCF" w:rsidRDefault="009E3DCF">
      <w:pPr>
        <w:rPr>
          <w:rFonts w:hint="eastAsia"/>
        </w:rPr>
      </w:pPr>
    </w:p>
    <w:p w14:paraId="177E48F0" w14:textId="77777777" w:rsidR="009E3DCF" w:rsidRDefault="009E3DCF">
      <w:pPr>
        <w:rPr>
          <w:rFonts w:hint="eastAsia"/>
        </w:rPr>
      </w:pPr>
    </w:p>
    <w:p w14:paraId="1BFC82CF" w14:textId="77777777" w:rsidR="009E3DCF" w:rsidRDefault="009E3DCF">
      <w:pPr>
        <w:rPr>
          <w:rFonts w:hint="eastAsia"/>
        </w:rPr>
      </w:pPr>
    </w:p>
    <w:p w14:paraId="5D91461E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耒耜的历史意义</w:t>
      </w:r>
    </w:p>
    <w:p w14:paraId="77A576E9" w14:textId="77777777" w:rsidR="009E3DCF" w:rsidRDefault="009E3DCF">
      <w:pPr>
        <w:rPr>
          <w:rFonts w:hint="eastAsia"/>
        </w:rPr>
      </w:pPr>
    </w:p>
    <w:p w14:paraId="3C95305A" w14:textId="77777777" w:rsidR="009E3DCF" w:rsidRDefault="009E3DCF">
      <w:pPr>
        <w:rPr>
          <w:rFonts w:hint="eastAsia"/>
        </w:rPr>
      </w:pPr>
    </w:p>
    <w:p w14:paraId="10CF71A7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耒耜最早出现在新石器时代晚期，是中国古代农民用来翻土、播种的重要工具。它的出现极大地提高了农业生产效率，促进了农业社会的发展。耒是耜的前身，形态上类似于今天的锄头，而耜则是在耒的基础上发展而来的更为先进的耕作工具。随着社会的进步和技术的发展，耒耜的形式也经历了从简单到复杂、从原始到精细的演变过程。</w:t>
      </w:r>
    </w:p>
    <w:p w14:paraId="3C5BC956" w14:textId="77777777" w:rsidR="009E3DCF" w:rsidRDefault="009E3DCF">
      <w:pPr>
        <w:rPr>
          <w:rFonts w:hint="eastAsia"/>
        </w:rPr>
      </w:pPr>
    </w:p>
    <w:p w14:paraId="609AA30B" w14:textId="77777777" w:rsidR="009E3DCF" w:rsidRDefault="009E3DCF">
      <w:pPr>
        <w:rPr>
          <w:rFonts w:hint="eastAsia"/>
        </w:rPr>
      </w:pPr>
    </w:p>
    <w:p w14:paraId="3A5BFB43" w14:textId="77777777" w:rsidR="009E3DCF" w:rsidRDefault="009E3DCF">
      <w:pPr>
        <w:rPr>
          <w:rFonts w:hint="eastAsia"/>
        </w:rPr>
      </w:pPr>
    </w:p>
    <w:p w14:paraId="597B6998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耒耜的工作原理</w:t>
      </w:r>
    </w:p>
    <w:p w14:paraId="79815A64" w14:textId="77777777" w:rsidR="009E3DCF" w:rsidRDefault="009E3DCF">
      <w:pPr>
        <w:rPr>
          <w:rFonts w:hint="eastAsia"/>
        </w:rPr>
      </w:pPr>
    </w:p>
    <w:p w14:paraId="24BE8B4C" w14:textId="77777777" w:rsidR="009E3DCF" w:rsidRDefault="009E3DCF">
      <w:pPr>
        <w:rPr>
          <w:rFonts w:hint="eastAsia"/>
        </w:rPr>
      </w:pPr>
    </w:p>
    <w:p w14:paraId="4482787D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耒耜的基本工作原理是通过人力或畜力驱动，将工具前端插入土壤中，然后利用杠杆原理将土壤翻起，从而达到松土、除草的目的。早期的耒耜多为木制，后来逐渐加入了金属部件，如铁刃等，这不仅增加了工具的耐用性，也提高了工作效率。在没有现代机械的古代，耒耜成为了农民不可或缺的好帮手。</w:t>
      </w:r>
    </w:p>
    <w:p w14:paraId="4962912F" w14:textId="77777777" w:rsidR="009E3DCF" w:rsidRDefault="009E3DCF">
      <w:pPr>
        <w:rPr>
          <w:rFonts w:hint="eastAsia"/>
        </w:rPr>
      </w:pPr>
    </w:p>
    <w:p w14:paraId="75C425EC" w14:textId="77777777" w:rsidR="009E3DCF" w:rsidRDefault="009E3DCF">
      <w:pPr>
        <w:rPr>
          <w:rFonts w:hint="eastAsia"/>
        </w:rPr>
      </w:pPr>
    </w:p>
    <w:p w14:paraId="07CF0260" w14:textId="77777777" w:rsidR="009E3DCF" w:rsidRDefault="009E3DCF">
      <w:pPr>
        <w:rPr>
          <w:rFonts w:hint="eastAsia"/>
        </w:rPr>
      </w:pPr>
    </w:p>
    <w:p w14:paraId="6AF0641F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耒耜的文化价值</w:t>
      </w:r>
    </w:p>
    <w:p w14:paraId="16DC8274" w14:textId="77777777" w:rsidR="009E3DCF" w:rsidRDefault="009E3DCF">
      <w:pPr>
        <w:rPr>
          <w:rFonts w:hint="eastAsia"/>
        </w:rPr>
      </w:pPr>
    </w:p>
    <w:p w14:paraId="2B5A3A68" w14:textId="77777777" w:rsidR="009E3DCF" w:rsidRDefault="009E3DCF">
      <w:pPr>
        <w:rPr>
          <w:rFonts w:hint="eastAsia"/>
        </w:rPr>
      </w:pPr>
    </w:p>
    <w:p w14:paraId="63ECD537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除了其实用价值外，耒耜还承载着深厚的文化意义。在中国传统文化中，农业被视为国之根本，而作为农业生产重要工具的耒耜，自然也就成为了文化传承的一部分。许多古诗词中都有对耒耜的描写，表达了古人对土地的敬畏之情以及对农业生产的重视。在一些地方的传统节庆活动中，还可以看到耒耜的身影，它们不仅是劳动工具，更是连接过去与现在的文化符号。</w:t>
      </w:r>
    </w:p>
    <w:p w14:paraId="4E738AF1" w14:textId="77777777" w:rsidR="009E3DCF" w:rsidRDefault="009E3DCF">
      <w:pPr>
        <w:rPr>
          <w:rFonts w:hint="eastAsia"/>
        </w:rPr>
      </w:pPr>
    </w:p>
    <w:p w14:paraId="1B656BCC" w14:textId="77777777" w:rsidR="009E3DCF" w:rsidRDefault="009E3DCF">
      <w:pPr>
        <w:rPr>
          <w:rFonts w:hint="eastAsia"/>
        </w:rPr>
      </w:pPr>
    </w:p>
    <w:p w14:paraId="1F688CC4" w14:textId="77777777" w:rsidR="009E3DCF" w:rsidRDefault="009E3DCF">
      <w:pPr>
        <w:rPr>
          <w:rFonts w:hint="eastAsia"/>
        </w:rPr>
      </w:pPr>
    </w:p>
    <w:p w14:paraId="099520F3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C2FD7" w14:textId="77777777" w:rsidR="009E3DCF" w:rsidRDefault="009E3DCF">
      <w:pPr>
        <w:rPr>
          <w:rFonts w:hint="eastAsia"/>
        </w:rPr>
      </w:pPr>
    </w:p>
    <w:p w14:paraId="3B35CA2D" w14:textId="77777777" w:rsidR="009E3DCF" w:rsidRDefault="009E3DCF">
      <w:pPr>
        <w:rPr>
          <w:rFonts w:hint="eastAsia"/>
        </w:rPr>
      </w:pPr>
    </w:p>
    <w:p w14:paraId="237FD549" w14:textId="77777777" w:rsidR="009E3DCF" w:rsidRDefault="009E3DCF">
      <w:pPr>
        <w:rPr>
          <w:rFonts w:hint="eastAsia"/>
        </w:rPr>
      </w:pPr>
      <w:r>
        <w:rPr>
          <w:rFonts w:hint="eastAsia"/>
        </w:rPr>
        <w:tab/>
        <w:t>虽然随着现代农业技术的发展，传统的耒耜已不再是我们日常生活中常见的农具，但它所代表的历史价值、文化意义以及对人类文明进步的贡献，值得我们每个人去了解和铭记。正确地读出“耒耜”（lěi sì）的拼音，不仅能增加我们的语言知识，更能够帮助我们更好地理解中国古代农业文化的博大精深。</w:t>
      </w:r>
    </w:p>
    <w:p w14:paraId="1F8C1CF5" w14:textId="77777777" w:rsidR="009E3DCF" w:rsidRDefault="009E3DCF">
      <w:pPr>
        <w:rPr>
          <w:rFonts w:hint="eastAsia"/>
        </w:rPr>
      </w:pPr>
    </w:p>
    <w:p w14:paraId="6E84DB6F" w14:textId="77777777" w:rsidR="009E3DCF" w:rsidRDefault="009E3DCF">
      <w:pPr>
        <w:rPr>
          <w:rFonts w:hint="eastAsia"/>
        </w:rPr>
      </w:pPr>
    </w:p>
    <w:p w14:paraId="1BD8DAD4" w14:textId="77777777" w:rsidR="009E3DCF" w:rsidRDefault="009E3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C16B" w14:textId="79E330ED" w:rsidR="003A5692" w:rsidRDefault="003A5692"/>
    <w:sectPr w:rsidR="003A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92"/>
    <w:rsid w:val="003A5692"/>
    <w:rsid w:val="009E3D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ECA2-363A-401F-B3A3-5A16037F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