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D646" w14:textId="77777777" w:rsidR="00110641" w:rsidRDefault="00110641">
      <w:pPr>
        <w:rPr>
          <w:rFonts w:hint="eastAsia"/>
        </w:rPr>
      </w:pPr>
    </w:p>
    <w:p w14:paraId="6678CCC9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置的拼音字</w:t>
      </w:r>
    </w:p>
    <w:p w14:paraId="32A0A700" w14:textId="77777777" w:rsidR="00110641" w:rsidRDefault="00110641">
      <w:pPr>
        <w:rPr>
          <w:rFonts w:hint="eastAsia"/>
        </w:rPr>
      </w:pPr>
    </w:p>
    <w:p w14:paraId="48AA7E3D" w14:textId="77777777" w:rsidR="00110641" w:rsidRDefault="00110641">
      <w:pPr>
        <w:rPr>
          <w:rFonts w:hint="eastAsia"/>
        </w:rPr>
      </w:pPr>
    </w:p>
    <w:p w14:paraId="245928E8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“置”字在汉语中是一个非常常见且用途广泛的汉字，其拼音为“zhì”。在《说文解字》中，“置”的原始含义是指放置或安放物品的行为，后来这一概念逐渐扩展，涵盖了更广泛的意义，如设立、安排、处理等。从古至今，“置”字在中文中的使用频率极高，它不仅出现在日常口语交流中，也常见于正式文件、文学作品以及各种媒体平台。</w:t>
      </w:r>
    </w:p>
    <w:p w14:paraId="3F7A3A88" w14:textId="77777777" w:rsidR="00110641" w:rsidRDefault="00110641">
      <w:pPr>
        <w:rPr>
          <w:rFonts w:hint="eastAsia"/>
        </w:rPr>
      </w:pPr>
    </w:p>
    <w:p w14:paraId="3E49E058" w14:textId="77777777" w:rsidR="00110641" w:rsidRDefault="00110641">
      <w:pPr>
        <w:rPr>
          <w:rFonts w:hint="eastAsia"/>
        </w:rPr>
      </w:pPr>
    </w:p>
    <w:p w14:paraId="63215E54" w14:textId="77777777" w:rsidR="00110641" w:rsidRDefault="00110641">
      <w:pPr>
        <w:rPr>
          <w:rFonts w:hint="eastAsia"/>
        </w:rPr>
      </w:pPr>
    </w:p>
    <w:p w14:paraId="53BC10CA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置的历史演变</w:t>
      </w:r>
    </w:p>
    <w:p w14:paraId="68FCF66B" w14:textId="77777777" w:rsidR="00110641" w:rsidRDefault="00110641">
      <w:pPr>
        <w:rPr>
          <w:rFonts w:hint="eastAsia"/>
        </w:rPr>
      </w:pPr>
    </w:p>
    <w:p w14:paraId="79E8C6B7" w14:textId="77777777" w:rsidR="00110641" w:rsidRDefault="00110641">
      <w:pPr>
        <w:rPr>
          <w:rFonts w:hint="eastAsia"/>
        </w:rPr>
      </w:pPr>
    </w:p>
    <w:p w14:paraId="39AA49F0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从历史的角度来看，“置”字经历了从甲骨文到小篆再到楷书的演变过程。最初，“置”字的形象描绘了一个人用手将物体放在某个位置上的场景，这直接反映了该字最初的含义——放置。随着时间的发展，“置”的字形逐渐简化，但其核心意义一直保持不变。在不同的历史时期，“置”字被赋予了更加丰富的内涵，例如在古代文献中，它常用来表示设置官职、制定法律等行为。</w:t>
      </w:r>
    </w:p>
    <w:p w14:paraId="2F570881" w14:textId="77777777" w:rsidR="00110641" w:rsidRDefault="00110641">
      <w:pPr>
        <w:rPr>
          <w:rFonts w:hint="eastAsia"/>
        </w:rPr>
      </w:pPr>
    </w:p>
    <w:p w14:paraId="1C469E7A" w14:textId="77777777" w:rsidR="00110641" w:rsidRDefault="00110641">
      <w:pPr>
        <w:rPr>
          <w:rFonts w:hint="eastAsia"/>
        </w:rPr>
      </w:pPr>
    </w:p>
    <w:p w14:paraId="48CEE95F" w14:textId="77777777" w:rsidR="00110641" w:rsidRDefault="00110641">
      <w:pPr>
        <w:rPr>
          <w:rFonts w:hint="eastAsia"/>
        </w:rPr>
      </w:pPr>
    </w:p>
    <w:p w14:paraId="3FD13949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置在现代汉语中的应用</w:t>
      </w:r>
    </w:p>
    <w:p w14:paraId="142F9CEF" w14:textId="77777777" w:rsidR="00110641" w:rsidRDefault="00110641">
      <w:pPr>
        <w:rPr>
          <w:rFonts w:hint="eastAsia"/>
        </w:rPr>
      </w:pPr>
    </w:p>
    <w:p w14:paraId="12FD6A3A" w14:textId="77777777" w:rsidR="00110641" w:rsidRDefault="00110641">
      <w:pPr>
        <w:rPr>
          <w:rFonts w:hint="eastAsia"/>
        </w:rPr>
      </w:pPr>
    </w:p>
    <w:p w14:paraId="399135C5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进入现代社会后，“置”字的应用范围更加广泛。除了基本的“放置”意思外，它还被用于表达诸如设置、配置、安置、处置等多种含义。例如，在计算机领域，“设置”（zhì）指的是对软件或硬件参数进行调整；在管理学中，“安置”（ān zhì）则涉及到人员或物资的合理分配与安排。“置”字还经常出现在一些固定搭配中，如“置之不理”、“置若罔闻”，这些成语形象地描述了忽视或不予理睬的态度。</w:t>
      </w:r>
    </w:p>
    <w:p w14:paraId="3441A8A1" w14:textId="77777777" w:rsidR="00110641" w:rsidRDefault="00110641">
      <w:pPr>
        <w:rPr>
          <w:rFonts w:hint="eastAsia"/>
        </w:rPr>
      </w:pPr>
    </w:p>
    <w:p w14:paraId="49454FB6" w14:textId="77777777" w:rsidR="00110641" w:rsidRDefault="00110641">
      <w:pPr>
        <w:rPr>
          <w:rFonts w:hint="eastAsia"/>
        </w:rPr>
      </w:pPr>
    </w:p>
    <w:p w14:paraId="0FF79FDF" w14:textId="77777777" w:rsidR="00110641" w:rsidRDefault="00110641">
      <w:pPr>
        <w:rPr>
          <w:rFonts w:hint="eastAsia"/>
        </w:rPr>
      </w:pPr>
    </w:p>
    <w:p w14:paraId="4DD2E4B5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置的文化含义</w:t>
      </w:r>
    </w:p>
    <w:p w14:paraId="4F2681CC" w14:textId="77777777" w:rsidR="00110641" w:rsidRDefault="00110641">
      <w:pPr>
        <w:rPr>
          <w:rFonts w:hint="eastAsia"/>
        </w:rPr>
      </w:pPr>
    </w:p>
    <w:p w14:paraId="3E7976A1" w14:textId="77777777" w:rsidR="00110641" w:rsidRDefault="00110641">
      <w:pPr>
        <w:rPr>
          <w:rFonts w:hint="eastAsia"/>
        </w:rPr>
      </w:pPr>
    </w:p>
    <w:p w14:paraId="37AFC53B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在中华文化的长河中，“置”不仅仅是一个简单的动词，它还承载着深厚的文化寓意和社会价值。比如，在古代家庭中，“置办婚事”不仅是物质上的准备，更是对未来生活的美好祝愿和期待；而在现代社会，“置顶”这一网络用语则体现了信息时代人们对重要信息的关注和重视。无论是传统的文化习俗还是现代的社会现象，“置”字都以其独特的魅力展现着中华民族的语言智慧和生活哲学。</w:t>
      </w:r>
    </w:p>
    <w:p w14:paraId="23B6DD56" w14:textId="77777777" w:rsidR="00110641" w:rsidRDefault="00110641">
      <w:pPr>
        <w:rPr>
          <w:rFonts w:hint="eastAsia"/>
        </w:rPr>
      </w:pPr>
    </w:p>
    <w:p w14:paraId="2FB0994B" w14:textId="77777777" w:rsidR="00110641" w:rsidRDefault="00110641">
      <w:pPr>
        <w:rPr>
          <w:rFonts w:hint="eastAsia"/>
        </w:rPr>
      </w:pPr>
    </w:p>
    <w:p w14:paraId="7B14D07F" w14:textId="77777777" w:rsidR="00110641" w:rsidRDefault="00110641">
      <w:pPr>
        <w:rPr>
          <w:rFonts w:hint="eastAsia"/>
        </w:rPr>
      </w:pPr>
    </w:p>
    <w:p w14:paraId="6527F221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0806EF" w14:textId="77777777" w:rsidR="00110641" w:rsidRDefault="00110641">
      <w:pPr>
        <w:rPr>
          <w:rFonts w:hint="eastAsia"/>
        </w:rPr>
      </w:pPr>
    </w:p>
    <w:p w14:paraId="77DC852E" w14:textId="77777777" w:rsidR="00110641" w:rsidRDefault="00110641">
      <w:pPr>
        <w:rPr>
          <w:rFonts w:hint="eastAsia"/>
        </w:rPr>
      </w:pPr>
    </w:p>
    <w:p w14:paraId="6B1D4DF0" w14:textId="77777777" w:rsidR="00110641" w:rsidRDefault="00110641">
      <w:pPr>
        <w:rPr>
          <w:rFonts w:hint="eastAsia"/>
        </w:rPr>
      </w:pPr>
      <w:r>
        <w:rPr>
          <w:rFonts w:hint="eastAsia"/>
        </w:rPr>
        <w:tab/>
        <w:t>“置”字作为汉语中的一个基本词汇，不仅具有丰富的语言学价值，同时也蕴含着深厚的文化内涵。通过了解“置”字的历史演变及其在现代社会中的广泛应用，我们可以更好地理解汉语言文字的魅力所在，以及它如何影响并塑造着我们的日常生活和思维方式。</w:t>
      </w:r>
    </w:p>
    <w:p w14:paraId="6DD7902E" w14:textId="77777777" w:rsidR="00110641" w:rsidRDefault="00110641">
      <w:pPr>
        <w:rPr>
          <w:rFonts w:hint="eastAsia"/>
        </w:rPr>
      </w:pPr>
    </w:p>
    <w:p w14:paraId="34459B35" w14:textId="77777777" w:rsidR="00110641" w:rsidRDefault="00110641">
      <w:pPr>
        <w:rPr>
          <w:rFonts w:hint="eastAsia"/>
        </w:rPr>
      </w:pPr>
    </w:p>
    <w:p w14:paraId="1A041CD6" w14:textId="77777777" w:rsidR="00110641" w:rsidRDefault="001106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A21BD4" w14:textId="6D6014A0" w:rsidR="00C702D1" w:rsidRDefault="00C702D1"/>
    <w:sectPr w:rsidR="00C7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D1"/>
    <w:rsid w:val="00110641"/>
    <w:rsid w:val="00C622F5"/>
    <w:rsid w:val="00C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D4824-5B35-4082-BB86-B1A89F0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