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3491" w14:textId="77777777" w:rsidR="00DE22FD" w:rsidRDefault="00DE22FD">
      <w:pPr>
        <w:rPr>
          <w:rFonts w:hint="eastAsia"/>
        </w:rPr>
      </w:pPr>
    </w:p>
    <w:p w14:paraId="03053184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矮的怎么拼写</w:t>
      </w:r>
    </w:p>
    <w:p w14:paraId="0BBCF204" w14:textId="77777777" w:rsidR="00DE22FD" w:rsidRDefault="00DE22FD">
      <w:pPr>
        <w:rPr>
          <w:rFonts w:hint="eastAsia"/>
        </w:rPr>
      </w:pPr>
    </w:p>
    <w:p w14:paraId="2FA9B398" w14:textId="77777777" w:rsidR="00DE22FD" w:rsidRDefault="00DE22FD">
      <w:pPr>
        <w:rPr>
          <w:rFonts w:hint="eastAsia"/>
        </w:rPr>
      </w:pPr>
    </w:p>
    <w:p w14:paraId="03289AAD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在中文中，“矮”字的正确书写是“ǎi”，它是一个描述身高或者物体高度相对较小的形容词。当我们在日常交流中提到某个人或物体的高度不及常规标准时，我们就会使用这个词汇。比如我们会说一个人“个子矮”或者一个植物“长得矮”。对于学习中文的人来说，掌握“矮”的正确拼写和发音是理解汉语语境和文化的一部分。</w:t>
      </w:r>
    </w:p>
    <w:p w14:paraId="100C7977" w14:textId="77777777" w:rsidR="00DE22FD" w:rsidRDefault="00DE22FD">
      <w:pPr>
        <w:rPr>
          <w:rFonts w:hint="eastAsia"/>
        </w:rPr>
      </w:pPr>
    </w:p>
    <w:p w14:paraId="157AE450" w14:textId="77777777" w:rsidR="00DE22FD" w:rsidRDefault="00DE22FD">
      <w:pPr>
        <w:rPr>
          <w:rFonts w:hint="eastAsia"/>
        </w:rPr>
      </w:pPr>
    </w:p>
    <w:p w14:paraId="5499AACF" w14:textId="77777777" w:rsidR="00DE22FD" w:rsidRDefault="00DE22FD">
      <w:pPr>
        <w:rPr>
          <w:rFonts w:hint="eastAsia"/>
        </w:rPr>
      </w:pPr>
    </w:p>
    <w:p w14:paraId="31E1F293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拼音与汉字</w:t>
      </w:r>
    </w:p>
    <w:p w14:paraId="2989DA1B" w14:textId="77777777" w:rsidR="00DE22FD" w:rsidRDefault="00DE22FD">
      <w:pPr>
        <w:rPr>
          <w:rFonts w:hint="eastAsia"/>
        </w:rPr>
      </w:pPr>
    </w:p>
    <w:p w14:paraId="7983C359" w14:textId="77777777" w:rsidR="00DE22FD" w:rsidRDefault="00DE22FD">
      <w:pPr>
        <w:rPr>
          <w:rFonts w:hint="eastAsia"/>
        </w:rPr>
      </w:pPr>
    </w:p>
    <w:p w14:paraId="7F4ADC62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拼音是帮助人们学习汉字读音的一种工具，它采用了拉丁字母来表示汉字的发音。对于“矮”这个字来说，其拼音为“ǎi”，这里的声调符号（第三声）表明了发音时声音要先降后升。正确的拼音不仅能帮助非母语者准确地读出汉字，也能让儿童在学习汉字的过程中更好地记住每个字的读音。在教育环境中，老师会特别强调拼音的重要性，因为它有助于学生提高阅读和写作的能力。</w:t>
      </w:r>
    </w:p>
    <w:p w14:paraId="67DD5CCF" w14:textId="77777777" w:rsidR="00DE22FD" w:rsidRDefault="00DE22FD">
      <w:pPr>
        <w:rPr>
          <w:rFonts w:hint="eastAsia"/>
        </w:rPr>
      </w:pPr>
    </w:p>
    <w:p w14:paraId="1D66B290" w14:textId="77777777" w:rsidR="00DE22FD" w:rsidRDefault="00DE22FD">
      <w:pPr>
        <w:rPr>
          <w:rFonts w:hint="eastAsia"/>
        </w:rPr>
      </w:pPr>
    </w:p>
    <w:p w14:paraId="43D2916F" w14:textId="77777777" w:rsidR="00DE22FD" w:rsidRDefault="00DE22FD">
      <w:pPr>
        <w:rPr>
          <w:rFonts w:hint="eastAsia"/>
        </w:rPr>
      </w:pPr>
    </w:p>
    <w:p w14:paraId="36CEE1BF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字形结构</w:t>
      </w:r>
    </w:p>
    <w:p w14:paraId="4149D5ED" w14:textId="77777777" w:rsidR="00DE22FD" w:rsidRDefault="00DE22FD">
      <w:pPr>
        <w:rPr>
          <w:rFonts w:hint="eastAsia"/>
        </w:rPr>
      </w:pPr>
    </w:p>
    <w:p w14:paraId="5A4E08E9" w14:textId="77777777" w:rsidR="00DE22FD" w:rsidRDefault="00DE22FD">
      <w:pPr>
        <w:rPr>
          <w:rFonts w:hint="eastAsia"/>
        </w:rPr>
      </w:pPr>
    </w:p>
    <w:p w14:paraId="1F4973C3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“矮”字由两个部分组成：左边是一个“矢”部，右边是“委”字。矢部通常与箭有关，但在这里它更多地起到表音的作用；而“委”则更接近于字的意思，可以联想到委曲求全中的“委”，暗示了一种不如意的状态。这样的字形设计体现了汉字构造的智慧，即通过组合不同的部件来表达复杂的意义。学习者可以通过分析这些部件来记忆和理解汉字。</w:t>
      </w:r>
    </w:p>
    <w:p w14:paraId="4BA00892" w14:textId="77777777" w:rsidR="00DE22FD" w:rsidRDefault="00DE22FD">
      <w:pPr>
        <w:rPr>
          <w:rFonts w:hint="eastAsia"/>
        </w:rPr>
      </w:pPr>
    </w:p>
    <w:p w14:paraId="1BA052CD" w14:textId="77777777" w:rsidR="00DE22FD" w:rsidRDefault="00DE22FD">
      <w:pPr>
        <w:rPr>
          <w:rFonts w:hint="eastAsia"/>
        </w:rPr>
      </w:pPr>
    </w:p>
    <w:p w14:paraId="2BB2E9DE" w14:textId="77777777" w:rsidR="00DE22FD" w:rsidRDefault="00DE22FD">
      <w:pPr>
        <w:rPr>
          <w:rFonts w:hint="eastAsia"/>
        </w:rPr>
      </w:pPr>
    </w:p>
    <w:p w14:paraId="0D48C150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在句子中的用法</w:t>
      </w:r>
    </w:p>
    <w:p w14:paraId="425CE737" w14:textId="77777777" w:rsidR="00DE22FD" w:rsidRDefault="00DE22FD">
      <w:pPr>
        <w:rPr>
          <w:rFonts w:hint="eastAsia"/>
        </w:rPr>
      </w:pPr>
    </w:p>
    <w:p w14:paraId="1FE9AAE0" w14:textId="77777777" w:rsidR="00DE22FD" w:rsidRDefault="00DE22FD">
      <w:pPr>
        <w:rPr>
          <w:rFonts w:hint="eastAsia"/>
        </w:rPr>
      </w:pPr>
    </w:p>
    <w:p w14:paraId="40E72C8A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“矮”字经常出现在描述人物特征或比较物体大小的句子中。例如，“他虽然身材矮小，但是他的精神非常高大。”这句话不仅描述了人的外貌特征，还表达了对内在品质的赞美。“这棵树比那棵树矮得多”则是用来对比两棵树木的高度。在实际对话中，我们可以根据上下文灵活运用“矮”字，使语言表达更加丰富和生动。</w:t>
      </w:r>
    </w:p>
    <w:p w14:paraId="66958B8C" w14:textId="77777777" w:rsidR="00DE22FD" w:rsidRDefault="00DE22FD">
      <w:pPr>
        <w:rPr>
          <w:rFonts w:hint="eastAsia"/>
        </w:rPr>
      </w:pPr>
    </w:p>
    <w:p w14:paraId="28091CA0" w14:textId="77777777" w:rsidR="00DE22FD" w:rsidRDefault="00DE22FD">
      <w:pPr>
        <w:rPr>
          <w:rFonts w:hint="eastAsia"/>
        </w:rPr>
      </w:pPr>
    </w:p>
    <w:p w14:paraId="7B10BFE6" w14:textId="77777777" w:rsidR="00DE22FD" w:rsidRDefault="00DE22FD">
      <w:pPr>
        <w:rPr>
          <w:rFonts w:hint="eastAsia"/>
        </w:rPr>
      </w:pPr>
    </w:p>
    <w:p w14:paraId="067D1348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相关成语和俗语</w:t>
      </w:r>
    </w:p>
    <w:p w14:paraId="0C1A4528" w14:textId="77777777" w:rsidR="00DE22FD" w:rsidRDefault="00DE22FD">
      <w:pPr>
        <w:rPr>
          <w:rFonts w:hint="eastAsia"/>
        </w:rPr>
      </w:pPr>
    </w:p>
    <w:p w14:paraId="170E9E53" w14:textId="77777777" w:rsidR="00DE22FD" w:rsidRDefault="00DE22FD">
      <w:pPr>
        <w:rPr>
          <w:rFonts w:hint="eastAsia"/>
        </w:rPr>
      </w:pPr>
    </w:p>
    <w:p w14:paraId="4D1A44DF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中文里有很多含有“矮”字的成语和俗语，它们往往带有比喻意义。如“矮子里找高个儿”意味着在有限的选择中寻找最优解；还有“站得矮，看得远”则是一种谦逊的态度，提醒人们不要过于追求表面的高度，而是要注重内在的修养。这些表达方式不仅增加了语言的趣味性，也反映了中国传统文化中的一些价值观。</w:t>
      </w:r>
    </w:p>
    <w:p w14:paraId="0132A887" w14:textId="77777777" w:rsidR="00DE22FD" w:rsidRDefault="00DE22FD">
      <w:pPr>
        <w:rPr>
          <w:rFonts w:hint="eastAsia"/>
        </w:rPr>
      </w:pPr>
    </w:p>
    <w:p w14:paraId="0A0AC90B" w14:textId="77777777" w:rsidR="00DE22FD" w:rsidRDefault="00DE22FD">
      <w:pPr>
        <w:rPr>
          <w:rFonts w:hint="eastAsia"/>
        </w:rPr>
      </w:pPr>
    </w:p>
    <w:p w14:paraId="5FBFF131" w14:textId="77777777" w:rsidR="00DE22FD" w:rsidRDefault="00DE22FD">
      <w:pPr>
        <w:rPr>
          <w:rFonts w:hint="eastAsia"/>
        </w:rPr>
      </w:pPr>
    </w:p>
    <w:p w14:paraId="26D1D82B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F0D4E5" w14:textId="77777777" w:rsidR="00DE22FD" w:rsidRDefault="00DE22FD">
      <w:pPr>
        <w:rPr>
          <w:rFonts w:hint="eastAsia"/>
        </w:rPr>
      </w:pPr>
    </w:p>
    <w:p w14:paraId="5D521EE0" w14:textId="77777777" w:rsidR="00DE22FD" w:rsidRDefault="00DE22FD">
      <w:pPr>
        <w:rPr>
          <w:rFonts w:hint="eastAsia"/>
        </w:rPr>
      </w:pPr>
    </w:p>
    <w:p w14:paraId="29283D7D" w14:textId="77777777" w:rsidR="00DE22FD" w:rsidRDefault="00DE22FD">
      <w:pPr>
        <w:rPr>
          <w:rFonts w:hint="eastAsia"/>
        </w:rPr>
      </w:pPr>
      <w:r>
        <w:rPr>
          <w:rFonts w:hint="eastAsia"/>
        </w:rPr>
        <w:tab/>
        <w:t>“矮”字的正确拼写为“ǎi”，它在汉语中的应用非常广泛，无论是描述人还是物都可以见到它的身影。了解“矮”字的拼音、字形结构以及在句子中的用法，可以帮助我们更好地掌握这一词汇，并且能够更加准确地进行书面和口语表达。学习与“矮”相关的成语和俗语，也可以让我们对中国文化有更深一层的理解。无论是在学校的学习还是日常生活中的交流，“矮”都是一个不可或缺的重要词汇。</w:t>
      </w:r>
    </w:p>
    <w:p w14:paraId="29214A8B" w14:textId="77777777" w:rsidR="00DE22FD" w:rsidRDefault="00DE22FD">
      <w:pPr>
        <w:rPr>
          <w:rFonts w:hint="eastAsia"/>
        </w:rPr>
      </w:pPr>
    </w:p>
    <w:p w14:paraId="081D8561" w14:textId="77777777" w:rsidR="00DE22FD" w:rsidRDefault="00DE22FD">
      <w:pPr>
        <w:rPr>
          <w:rFonts w:hint="eastAsia"/>
        </w:rPr>
      </w:pPr>
    </w:p>
    <w:p w14:paraId="640E7A41" w14:textId="77777777" w:rsidR="00DE22FD" w:rsidRDefault="00DE22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38E60F" w14:textId="6F928BEA" w:rsidR="004D45CC" w:rsidRDefault="004D45CC"/>
    <w:sectPr w:rsidR="004D4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CC"/>
    <w:rsid w:val="004D45CC"/>
    <w:rsid w:val="005B05E0"/>
    <w:rsid w:val="00D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62BD-3661-41F3-A34F-294BDFCC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