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9FA8" w14:textId="77777777" w:rsidR="005F5800" w:rsidRDefault="005F5800">
      <w:pPr>
        <w:rPr>
          <w:rFonts w:hint="eastAsia"/>
        </w:rPr>
      </w:pPr>
      <w:r>
        <w:rPr>
          <w:rFonts w:hint="eastAsia"/>
        </w:rPr>
        <w:t>眼睛的拼音怎么说在汉语普通话中，"眼睛"的拼音是 "yǎn jīng"。其中，“眼”字的拼音为“yǎn”，代表的是视觉器官；而“睛”字的拼音为“jīng”，指的是眼球中的透明部分，也就是我们常说的眼珠。这两个汉字组合起来构成了完整的词汇，用来指代人类以及其他动物用于观看世界的重要感官。</w:t>
      </w:r>
    </w:p>
    <w:p w14:paraId="65AB1AF8" w14:textId="77777777" w:rsidR="005F5800" w:rsidRDefault="005F5800">
      <w:pPr>
        <w:rPr>
          <w:rFonts w:hint="eastAsia"/>
        </w:rPr>
      </w:pPr>
      <w:r>
        <w:rPr>
          <w:rFonts w:hint="eastAsia"/>
        </w:rPr>
        <w:t>拼音与发音规则了解了“眼睛”的拼音后，我们可以进一步学习汉语拼音的基本知识。汉语拼音是一种以拉丁字母为基础的文字系统，它被用来表示汉语普通话的发音。对于初学者来说，掌握汉语拼音是学习中文的第一步，因为它是连接声音和文字之间的桥梁。在“yǎn jīng”这个例子中，“yǎn”属于第三声（上声），发音时声调先降后升；而“jīng”则是第一声（阴平），发音时保持平稳高音。正确地发出每个音节的声调对于清晰表达意思至关重要，因为在汉语中，不同声调可以区分不同的词义。</w:t>
      </w:r>
    </w:p>
    <w:p w14:paraId="0490CA92" w14:textId="77777777" w:rsidR="005F5800" w:rsidRDefault="005F5800">
      <w:pPr>
        <w:rPr>
          <w:rFonts w:hint="eastAsia"/>
        </w:rPr>
      </w:pPr>
      <w:r>
        <w:rPr>
          <w:rFonts w:hint="eastAsia"/>
        </w:rPr>
        <w:t>汉字文化意义除了作为日常交流工具外，汉字还承载着丰富的文化内涵。“眼”字由“目”旁加一个表示人头部的简化符号组成，形象地表达了观察的功能；而“睛”字则更具体指向了眼睛里明亮的部分，象征着清澈、明亮等正面特质。在中国传统文化中，人们常常用各种成语或比喻来描述眼睛及其作用，比如用“明眸善睐”来形容美丽的眼睛能够吸引人注意，或者用“目光如炬”来比喻一个人看问题非常透彻。通过这样的方式，不仅丰富了语言的表现力，也让人们对中国古老文化的理解更加深刻。</w:t>
      </w:r>
    </w:p>
    <w:p w14:paraId="6471F4F2" w14:textId="77777777" w:rsidR="005F5800" w:rsidRDefault="005F5800">
      <w:pPr>
        <w:rPr>
          <w:rFonts w:hint="eastAsia"/>
        </w:rPr>
      </w:pPr>
      <w:r>
        <w:rPr>
          <w:rFonts w:hint="eastAsia"/>
        </w:rPr>
        <w:t>如何使用拼音提高学习效率对于非母语者而言，在学习中文的过程中合理利用拼音可以帮助更快地记住新单词，并准确地模仿其发音。可以通过听写练习加强记忆，即一边听录音材料一边写下听到的内容，这有助于将声音与书面形式相结合。参加口语交流活动也是非常有帮助的，实践中的运用能够让理论知识变得更加鲜活。还可以尝试制作自己的学习卡片，在卡片正面写上汉字，在背面标注对应的拼音及英文解释，这样既方便携带又能随时复习。通过多角度的学习方法结合使用，可以使汉语学习过程变得更加高效有趣。</w:t>
      </w:r>
    </w:p>
    <w:p w14:paraId="53449FC1" w14:textId="77777777" w:rsidR="005F5800" w:rsidRDefault="005F5800">
      <w:pPr>
        <w:rPr>
          <w:rFonts w:hint="eastAsia"/>
        </w:rPr>
      </w:pPr>
      <w:r>
        <w:rPr>
          <w:rFonts w:hint="eastAsia"/>
        </w:rPr>
        <w:t>最后的总结通过对“眼睛”一词拼音的介绍以及围绕汉语拼音展开的相关讨论，希望能够激发大家对中国语言文化的兴趣。无论是从发音技巧的学习还是深入探索每一个汉字背后的故事，都是一段美妙的文化之旅。希望每位学习者都能够享受这段旅程，并且在不断进步的也能感受到中华文明的独特魅力。</w:t>
      </w:r>
    </w:p>
    <w:p w14:paraId="5AF65DC0" w14:textId="77777777" w:rsidR="005F5800" w:rsidRDefault="005F5800">
      <w:pPr>
        <w:rPr>
          <w:rFonts w:hint="eastAsia"/>
        </w:rPr>
      </w:pPr>
    </w:p>
    <w:p w14:paraId="592AAC8F" w14:textId="77777777" w:rsidR="005F5800" w:rsidRDefault="005F5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6733D" w14:textId="387770AF" w:rsidR="003612B2" w:rsidRDefault="003612B2"/>
    <w:sectPr w:rsidR="0036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B2"/>
    <w:rsid w:val="003612B2"/>
    <w:rsid w:val="005F580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2864D-3822-4E68-B9CD-E9E00403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