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 xml:space="preserve"> 畸的拼音怎么写的拼 在汉语中，每一个汉字都有其对应的拼音，这是用来表示汉字发音的一种方法。对于汉字“畸”，它的拼音是 jī。</w:t>
      </w:r>
    </w:p>
    <w:p>
      <w:pPr>
        <w:rPr>
          <w:rFonts w:hint="eastAsia"/>
          <w:lang w:eastAsia="zh-CN"/>
        </w:rPr>
      </w:pPr>
      <w:r>
        <w:rPr>
          <w:rFonts w:hint="eastAsia"/>
          <w:lang w:eastAsia="zh-CN"/>
        </w:rPr>
        <w:t>拼音基础知识了解一些关于拼音的基础知识是必要的。汉语拼音是中华人民共和国的汉字拉丁化方案，它由周有光等人设计，并于1958年正式公布。汉语拼音不仅用于教育、扫盲，也是中文信息处理的重要工具之一。</w:t>
      </w:r>
    </w:p>
    <w:p>
      <w:pPr>
        <w:rPr>
          <w:rFonts w:hint="eastAsia"/>
          <w:lang w:eastAsia="zh-CN"/>
        </w:rPr>
      </w:pPr>
      <w:r>
        <w:rPr>
          <w:rFonts w:hint="eastAsia"/>
          <w:lang w:eastAsia="zh-CN"/>
        </w:rPr>
        <w:t>汉字“畸”的解析汉字“畸”（jī）通常指的是不正常或者畸形的意思。在不同的语境下，“畸”可以构成不同的词汇，例如：“畸形”（jī xíng），意指形状或结构异常；“畸零”（jī líng），意指零碎、不成对或不完整的部分。</w:t>
      </w:r>
    </w:p>
    <w:p>
      <w:pPr>
        <w:rPr>
          <w:rFonts w:hint="eastAsia"/>
          <w:lang w:eastAsia="zh-CN"/>
        </w:rPr>
      </w:pPr>
      <w:r>
        <w:rPr>
          <w:rFonts w:hint="eastAsia"/>
          <w:lang w:eastAsia="zh-CN"/>
        </w:rPr>
        <w:t>拼音“jī”的发音规则在拼音“jī”中，“j”是声母，发[j]音，类似于英语中的“y”在“yes”中的发音；“ī”是韵母，发[i?]音，类似于英语单词“see”中的“ee”。组合起来，就是我们听到的“畸”的发音。</w:t>
      </w:r>
    </w:p>
    <w:p>
      <w:pPr>
        <w:rPr>
          <w:rFonts w:hint="eastAsia"/>
          <w:lang w:eastAsia="zh-CN"/>
        </w:rPr>
      </w:pPr>
      <w:r>
        <w:rPr>
          <w:rFonts w:hint="eastAsia"/>
          <w:lang w:eastAsia="zh-CN"/>
        </w:rPr>
        <w:t>学习拼音的重要性掌握正确的拼音对于学习汉语非常重要。无论是作为非母语者的语言学习者，还是作为母语者的儿童，在学习初期正确地掌握拼音都有助于更好地理解汉字的读音，以及提高阅读和写作的能力。</w:t>
      </w:r>
    </w:p>
    <w:p>
      <w:pPr>
        <w:rPr>
          <w:rFonts w:hint="eastAsia"/>
          <w:lang w:eastAsia="zh-CN"/>
        </w:rPr>
      </w:pPr>
      <w:r>
        <w:rPr>
          <w:rFonts w:hint="eastAsia"/>
          <w:lang w:eastAsia="zh-CN"/>
        </w:rPr>
        <w:t>最后的总结“畸”的拼音是 jī。了解汉字的拼音不仅有助于正确发音，而且对于进一步学习汉字的意义及其在句子中的使用都是至关重要的。无论是初学者还是已经有一定基础的学习者，都应该重视拼音的学习和应用。</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220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2024-09-29T00:54:26Z</dcterms:created>
  <cp:lastModifiedBy>Admin</cp:lastModifiedBy>
  <dcterms:modified xsi:type="dcterms:W3CDTF">2024-09-29T00:54:26Z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