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D0DA" w14:textId="77777777" w:rsidR="000170BA" w:rsidRDefault="000170BA">
      <w:pPr>
        <w:rPr>
          <w:rFonts w:hint="eastAsia"/>
        </w:rPr>
      </w:pPr>
    </w:p>
    <w:p w14:paraId="1041FDC6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琢磨的拼音和释义</w:t>
      </w:r>
    </w:p>
    <w:p w14:paraId="05DF852B" w14:textId="77777777" w:rsidR="000170BA" w:rsidRDefault="000170BA">
      <w:pPr>
        <w:rPr>
          <w:rFonts w:hint="eastAsia"/>
        </w:rPr>
      </w:pPr>
    </w:p>
    <w:p w14:paraId="246757F0" w14:textId="77777777" w:rsidR="000170BA" w:rsidRDefault="000170BA">
      <w:pPr>
        <w:rPr>
          <w:rFonts w:hint="eastAsia"/>
        </w:rPr>
      </w:pPr>
    </w:p>
    <w:p w14:paraId="01FAB391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琢磨，读作“zuó mó”，是一个在汉语中非常常见的词汇。这个词语由两个字组成，每个字都有其独特的意义，并且当它们组合在一起时，形成了一种新的含义。</w:t>
      </w:r>
    </w:p>
    <w:p w14:paraId="442567FF" w14:textId="77777777" w:rsidR="000170BA" w:rsidRDefault="000170BA">
      <w:pPr>
        <w:rPr>
          <w:rFonts w:hint="eastAsia"/>
        </w:rPr>
      </w:pPr>
    </w:p>
    <w:p w14:paraId="09BEFE1D" w14:textId="77777777" w:rsidR="000170BA" w:rsidRDefault="000170BA">
      <w:pPr>
        <w:rPr>
          <w:rFonts w:hint="eastAsia"/>
        </w:rPr>
      </w:pPr>
    </w:p>
    <w:p w14:paraId="20180A92" w14:textId="77777777" w:rsidR="000170BA" w:rsidRDefault="000170BA">
      <w:pPr>
        <w:rPr>
          <w:rFonts w:hint="eastAsia"/>
        </w:rPr>
      </w:pPr>
    </w:p>
    <w:p w14:paraId="0168B1F0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单字解析</w:t>
      </w:r>
    </w:p>
    <w:p w14:paraId="2B71351A" w14:textId="77777777" w:rsidR="000170BA" w:rsidRDefault="000170BA">
      <w:pPr>
        <w:rPr>
          <w:rFonts w:hint="eastAsia"/>
        </w:rPr>
      </w:pPr>
    </w:p>
    <w:p w14:paraId="26EE193E" w14:textId="77777777" w:rsidR="000170BA" w:rsidRDefault="000170BA">
      <w:pPr>
        <w:rPr>
          <w:rFonts w:hint="eastAsia"/>
        </w:rPr>
      </w:pPr>
    </w:p>
    <w:p w14:paraId="53130FAF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“琢”字指的是对玉石等硬质材料进行雕刻、打磨的过程，目的是让这些材料变得更加光滑或赋予它们特定的形状与图案。它强调的是一个精细加工的过程，需要极高的技巧和耐心。而“磨”则是指通过摩擦来使物体表面变得平滑的行为，同样适用于各种材质，不仅限于玉或石。将这两个字合二为一，即“琢磨”，就不仅仅局限于物质层面的操作了。</w:t>
      </w:r>
    </w:p>
    <w:p w14:paraId="4488E6E4" w14:textId="77777777" w:rsidR="000170BA" w:rsidRDefault="000170BA">
      <w:pPr>
        <w:rPr>
          <w:rFonts w:hint="eastAsia"/>
        </w:rPr>
      </w:pPr>
    </w:p>
    <w:p w14:paraId="72F7C674" w14:textId="77777777" w:rsidR="000170BA" w:rsidRDefault="000170BA">
      <w:pPr>
        <w:rPr>
          <w:rFonts w:hint="eastAsia"/>
        </w:rPr>
      </w:pPr>
    </w:p>
    <w:p w14:paraId="5F2C628B" w14:textId="77777777" w:rsidR="000170BA" w:rsidRDefault="000170BA">
      <w:pPr>
        <w:rPr>
          <w:rFonts w:hint="eastAsia"/>
        </w:rPr>
      </w:pPr>
    </w:p>
    <w:p w14:paraId="173F44A9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引申意义</w:t>
      </w:r>
    </w:p>
    <w:p w14:paraId="50411D7C" w14:textId="77777777" w:rsidR="000170BA" w:rsidRDefault="000170BA">
      <w:pPr>
        <w:rPr>
          <w:rFonts w:hint="eastAsia"/>
        </w:rPr>
      </w:pPr>
    </w:p>
    <w:p w14:paraId="56C1A4CB" w14:textId="77777777" w:rsidR="000170BA" w:rsidRDefault="000170BA">
      <w:pPr>
        <w:rPr>
          <w:rFonts w:hint="eastAsia"/>
        </w:rPr>
      </w:pPr>
    </w:p>
    <w:p w14:paraId="580E8BF4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在日常使用中，“琢磨”的意思已经超越了单纯的物理操作，更多地被用来形容人们思考问题的方式。当我们说一个人在“琢磨某事”时，意思是这个人正在深入思考、仔细分析该事情，试图找到解决问题的最佳途径或者理解事物的本质。这种思考方式往往包含了反复推敲、不断探索的精神，类似于匠人在处理珍贵材料时所展现出来的专注与细致。</w:t>
      </w:r>
    </w:p>
    <w:p w14:paraId="68FB0CC8" w14:textId="77777777" w:rsidR="000170BA" w:rsidRDefault="000170BA">
      <w:pPr>
        <w:rPr>
          <w:rFonts w:hint="eastAsia"/>
        </w:rPr>
      </w:pPr>
    </w:p>
    <w:p w14:paraId="11256988" w14:textId="77777777" w:rsidR="000170BA" w:rsidRDefault="000170BA">
      <w:pPr>
        <w:rPr>
          <w:rFonts w:hint="eastAsia"/>
        </w:rPr>
      </w:pPr>
    </w:p>
    <w:p w14:paraId="4C292F1A" w14:textId="77777777" w:rsidR="000170BA" w:rsidRDefault="000170BA">
      <w:pPr>
        <w:rPr>
          <w:rFonts w:hint="eastAsia"/>
        </w:rPr>
      </w:pPr>
    </w:p>
    <w:p w14:paraId="32DA9D52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22ED6659" w14:textId="77777777" w:rsidR="000170BA" w:rsidRDefault="000170BA">
      <w:pPr>
        <w:rPr>
          <w:rFonts w:hint="eastAsia"/>
        </w:rPr>
      </w:pPr>
    </w:p>
    <w:p w14:paraId="1C1A4CD4" w14:textId="77777777" w:rsidR="000170BA" w:rsidRDefault="000170BA">
      <w:pPr>
        <w:rPr>
          <w:rFonts w:hint="eastAsia"/>
        </w:rPr>
      </w:pPr>
    </w:p>
    <w:p w14:paraId="4718D716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在中国传统文化中，“琢磨”不仅仅是技艺上的精进，更是一种修身养性的过程。古时候，文人墨客常以“琢磨”来形容自己对于学问、艺术乃至人生哲理的追求。例如，在诗词创作过程中，诗人们会不断地“琢磨”每一个字词的选择，力求达到意境与形式的完美结合。这种精神也反映了中国文化中重视细节、崇尚精益求精的价值观。</w:t>
      </w:r>
    </w:p>
    <w:p w14:paraId="65FDD17B" w14:textId="77777777" w:rsidR="000170BA" w:rsidRDefault="000170BA">
      <w:pPr>
        <w:rPr>
          <w:rFonts w:hint="eastAsia"/>
        </w:rPr>
      </w:pPr>
    </w:p>
    <w:p w14:paraId="064A67BA" w14:textId="77777777" w:rsidR="000170BA" w:rsidRDefault="000170BA">
      <w:pPr>
        <w:rPr>
          <w:rFonts w:hint="eastAsia"/>
        </w:rPr>
      </w:pPr>
    </w:p>
    <w:p w14:paraId="36DD1AFB" w14:textId="77777777" w:rsidR="000170BA" w:rsidRDefault="000170BA">
      <w:pPr>
        <w:rPr>
          <w:rFonts w:hint="eastAsia"/>
        </w:rPr>
      </w:pPr>
    </w:p>
    <w:p w14:paraId="2CCA8008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2BFB4191" w14:textId="77777777" w:rsidR="000170BA" w:rsidRDefault="000170BA">
      <w:pPr>
        <w:rPr>
          <w:rFonts w:hint="eastAsia"/>
        </w:rPr>
      </w:pPr>
    </w:p>
    <w:p w14:paraId="1CA10103" w14:textId="77777777" w:rsidR="000170BA" w:rsidRDefault="000170BA">
      <w:pPr>
        <w:rPr>
          <w:rFonts w:hint="eastAsia"/>
        </w:rPr>
      </w:pPr>
    </w:p>
    <w:p w14:paraId="792469D0" w14:textId="77777777" w:rsidR="000170BA" w:rsidRDefault="000170BA">
      <w:pPr>
        <w:rPr>
          <w:rFonts w:hint="eastAsia"/>
        </w:rPr>
      </w:pPr>
      <w:r>
        <w:rPr>
          <w:rFonts w:hint="eastAsia"/>
        </w:rPr>
        <w:tab/>
        <w:t>即使在现代社会，“琢磨”这一概念依然具有重要的意义。无论是在学术研究、技术创新还是日常生活中的决策制定，“琢磨”的态度都是不可或缺的。面对复杂多变的世界，只有通过持续不断的思考与实践，才能更好地适应环境变化，实现个人成长和社会进步。因此，培养一种善于“琢磨”的思维方式，对我们每个人来说都是非常有益的。</w:t>
      </w:r>
    </w:p>
    <w:p w14:paraId="5B046B5E" w14:textId="77777777" w:rsidR="000170BA" w:rsidRDefault="000170BA">
      <w:pPr>
        <w:rPr>
          <w:rFonts w:hint="eastAsia"/>
        </w:rPr>
      </w:pPr>
    </w:p>
    <w:p w14:paraId="043F96D1" w14:textId="77777777" w:rsidR="000170BA" w:rsidRDefault="000170BA">
      <w:pPr>
        <w:rPr>
          <w:rFonts w:hint="eastAsia"/>
        </w:rPr>
      </w:pPr>
    </w:p>
    <w:p w14:paraId="65BA3BA1" w14:textId="77777777" w:rsidR="000170BA" w:rsidRDefault="000170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3C6BD9" w14:textId="3315C884" w:rsidR="00C20228" w:rsidRDefault="00C20228"/>
    <w:sectPr w:rsidR="00C2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28"/>
    <w:rsid w:val="000170BA"/>
    <w:rsid w:val="002C4F04"/>
    <w:rsid w:val="00C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96787-83F5-4397-A85E-220896B2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