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5C12" w14:textId="77777777" w:rsidR="00807F2F" w:rsidRDefault="00807F2F">
      <w:pPr>
        <w:rPr>
          <w:rFonts w:hint="eastAsia"/>
        </w:rPr>
      </w:pPr>
    </w:p>
    <w:p w14:paraId="3D0DF083" w14:textId="77777777" w:rsidR="00807F2F" w:rsidRDefault="00807F2F">
      <w:pPr>
        <w:rPr>
          <w:rFonts w:hint="eastAsia"/>
        </w:rPr>
      </w:pPr>
      <w:r>
        <w:rPr>
          <w:rFonts w:hint="eastAsia"/>
        </w:rPr>
        <w:tab/>
        <w:t>深黯的拼音：Shēn àn</w:t>
      </w:r>
    </w:p>
    <w:p w14:paraId="120E2F7B" w14:textId="77777777" w:rsidR="00807F2F" w:rsidRDefault="00807F2F">
      <w:pPr>
        <w:rPr>
          <w:rFonts w:hint="eastAsia"/>
        </w:rPr>
      </w:pPr>
    </w:p>
    <w:p w14:paraId="4D49A04A" w14:textId="77777777" w:rsidR="00807F2F" w:rsidRDefault="00807F2F">
      <w:pPr>
        <w:rPr>
          <w:rFonts w:hint="eastAsia"/>
        </w:rPr>
      </w:pPr>
    </w:p>
    <w:p w14:paraId="6869B1E6" w14:textId="77777777" w:rsidR="00807F2F" w:rsidRDefault="00807F2F">
      <w:pPr>
        <w:rPr>
          <w:rFonts w:hint="eastAsia"/>
        </w:rPr>
      </w:pPr>
      <w:r>
        <w:rPr>
          <w:rFonts w:hint="eastAsia"/>
        </w:rPr>
        <w:tab/>
        <w:t>“深黯”这个词，由两个汉字组成，其拼音是“shēn àn”。在汉语中，“深”字代表着深度、深刻或深入；而“黯”，则常用来形容暗淡无光的状态或是心情上的低沉。当这两个字组合在一起时，它们传达了一种浓厚且沉重的情感色彩，似乎暗示着某种难以言说的深邃与幽暗。</w:t>
      </w:r>
    </w:p>
    <w:p w14:paraId="139C5320" w14:textId="77777777" w:rsidR="00807F2F" w:rsidRDefault="00807F2F">
      <w:pPr>
        <w:rPr>
          <w:rFonts w:hint="eastAsia"/>
        </w:rPr>
      </w:pPr>
    </w:p>
    <w:p w14:paraId="4521C6ED" w14:textId="77777777" w:rsidR="00807F2F" w:rsidRDefault="00807F2F">
      <w:pPr>
        <w:rPr>
          <w:rFonts w:hint="eastAsia"/>
        </w:rPr>
      </w:pPr>
    </w:p>
    <w:p w14:paraId="1D176746" w14:textId="77777777" w:rsidR="00807F2F" w:rsidRDefault="00807F2F">
      <w:pPr>
        <w:rPr>
          <w:rFonts w:hint="eastAsia"/>
        </w:rPr>
      </w:pPr>
    </w:p>
    <w:p w14:paraId="5AAE2A62" w14:textId="77777777" w:rsidR="00807F2F" w:rsidRDefault="00807F2F">
      <w:pPr>
        <w:rPr>
          <w:rFonts w:hint="eastAsia"/>
        </w:rPr>
      </w:pPr>
      <w:r>
        <w:rPr>
          <w:rFonts w:hint="eastAsia"/>
        </w:rPr>
        <w:tab/>
        <w:t>历史语境中的深黯</w:t>
      </w:r>
    </w:p>
    <w:p w14:paraId="2B155E9E" w14:textId="77777777" w:rsidR="00807F2F" w:rsidRDefault="00807F2F">
      <w:pPr>
        <w:rPr>
          <w:rFonts w:hint="eastAsia"/>
        </w:rPr>
      </w:pPr>
    </w:p>
    <w:p w14:paraId="1CA0B0B8" w14:textId="77777777" w:rsidR="00807F2F" w:rsidRDefault="00807F2F">
      <w:pPr>
        <w:rPr>
          <w:rFonts w:hint="eastAsia"/>
        </w:rPr>
      </w:pPr>
    </w:p>
    <w:p w14:paraId="68E3DDD2" w14:textId="77777777" w:rsidR="00807F2F" w:rsidRDefault="00807F2F">
      <w:pPr>
        <w:rPr>
          <w:rFonts w:hint="eastAsia"/>
        </w:rPr>
      </w:pPr>
      <w:r>
        <w:rPr>
          <w:rFonts w:hint="eastAsia"/>
        </w:rPr>
        <w:tab/>
        <w:t>在中国古代文学作品里，“深黯”这样的词汇经常被用来描绘夜幕降临后的自然景象，或者是人物内心世界的复杂情感。诗人和作家们通过细腻的文字勾勒出一幅幅富有诗意的画面，让读者仿佛能够感受到那无尽的黑夜所带来的宁静与神秘。在哲学思想方面，“深黯”也象征着对未知事物探索过程中所遇到的迷茫与困惑。它提醒人们，在追求真理的路上，总会有许多不可预见的挑战等待着我们去克服。</w:t>
      </w:r>
    </w:p>
    <w:p w14:paraId="087CDABD" w14:textId="77777777" w:rsidR="00807F2F" w:rsidRDefault="00807F2F">
      <w:pPr>
        <w:rPr>
          <w:rFonts w:hint="eastAsia"/>
        </w:rPr>
      </w:pPr>
    </w:p>
    <w:p w14:paraId="0D8000C3" w14:textId="77777777" w:rsidR="00807F2F" w:rsidRDefault="00807F2F">
      <w:pPr>
        <w:rPr>
          <w:rFonts w:hint="eastAsia"/>
        </w:rPr>
      </w:pPr>
    </w:p>
    <w:p w14:paraId="49D9283F" w14:textId="77777777" w:rsidR="00807F2F" w:rsidRDefault="00807F2F">
      <w:pPr>
        <w:rPr>
          <w:rFonts w:hint="eastAsia"/>
        </w:rPr>
      </w:pPr>
    </w:p>
    <w:p w14:paraId="688523E3" w14:textId="77777777" w:rsidR="00807F2F" w:rsidRDefault="00807F2F">
      <w:pPr>
        <w:rPr>
          <w:rFonts w:hint="eastAsia"/>
        </w:rPr>
      </w:pPr>
      <w:r>
        <w:rPr>
          <w:rFonts w:hint="eastAsia"/>
        </w:rPr>
        <w:tab/>
        <w:t>艺术表现中的深黯</w:t>
      </w:r>
    </w:p>
    <w:p w14:paraId="6D356C2C" w14:textId="77777777" w:rsidR="00807F2F" w:rsidRDefault="00807F2F">
      <w:pPr>
        <w:rPr>
          <w:rFonts w:hint="eastAsia"/>
        </w:rPr>
      </w:pPr>
    </w:p>
    <w:p w14:paraId="1A39EC2D" w14:textId="77777777" w:rsidR="00807F2F" w:rsidRDefault="00807F2F">
      <w:pPr>
        <w:rPr>
          <w:rFonts w:hint="eastAsia"/>
        </w:rPr>
      </w:pPr>
    </w:p>
    <w:p w14:paraId="14EF8E8F" w14:textId="77777777" w:rsidR="00807F2F" w:rsidRDefault="00807F2F">
      <w:pPr>
        <w:rPr>
          <w:rFonts w:hint="eastAsia"/>
        </w:rPr>
      </w:pPr>
      <w:r>
        <w:rPr>
          <w:rFonts w:hint="eastAsia"/>
        </w:rPr>
        <w:tab/>
        <w:t>在绘画领域，“深黯”的意境得到了广泛的应用。画家们利用阴影和色调的变化来创造出一种视觉上的深度感，使得作品不仅具有立体效果，更蕴含着丰富的内在含义。例如，在水墨画中，艺术家常常借助浓墨重彩与留白之间的对比，展现出山水之间那种既遥远又贴近人心灵深处的美感。音乐同样可以表达“深黯”的主题，作曲家通过旋律线条的起伏转折以及音色的选择，营造出一种忧郁而又充满力量的艺术氛围，触动听众内心最柔软的部分。</w:t>
      </w:r>
    </w:p>
    <w:p w14:paraId="464157AA" w14:textId="77777777" w:rsidR="00807F2F" w:rsidRDefault="00807F2F">
      <w:pPr>
        <w:rPr>
          <w:rFonts w:hint="eastAsia"/>
        </w:rPr>
      </w:pPr>
    </w:p>
    <w:p w14:paraId="78F2A95A" w14:textId="77777777" w:rsidR="00807F2F" w:rsidRDefault="00807F2F">
      <w:pPr>
        <w:rPr>
          <w:rFonts w:hint="eastAsia"/>
        </w:rPr>
      </w:pPr>
    </w:p>
    <w:p w14:paraId="171D3F52" w14:textId="77777777" w:rsidR="00807F2F" w:rsidRDefault="00807F2F">
      <w:pPr>
        <w:rPr>
          <w:rFonts w:hint="eastAsia"/>
        </w:rPr>
      </w:pPr>
    </w:p>
    <w:p w14:paraId="6951A9EE" w14:textId="77777777" w:rsidR="00807F2F" w:rsidRDefault="00807F2F">
      <w:pPr>
        <w:rPr>
          <w:rFonts w:hint="eastAsia"/>
        </w:rPr>
      </w:pPr>
      <w:r>
        <w:rPr>
          <w:rFonts w:hint="eastAsia"/>
        </w:rPr>
        <w:tab/>
        <w:t>现代视角下的深黯</w:t>
      </w:r>
    </w:p>
    <w:p w14:paraId="4523F340" w14:textId="77777777" w:rsidR="00807F2F" w:rsidRDefault="00807F2F">
      <w:pPr>
        <w:rPr>
          <w:rFonts w:hint="eastAsia"/>
        </w:rPr>
      </w:pPr>
    </w:p>
    <w:p w14:paraId="6941C925" w14:textId="77777777" w:rsidR="00807F2F" w:rsidRDefault="00807F2F">
      <w:pPr>
        <w:rPr>
          <w:rFonts w:hint="eastAsia"/>
        </w:rPr>
      </w:pPr>
    </w:p>
    <w:p w14:paraId="75FDAE58" w14:textId="77777777" w:rsidR="00807F2F" w:rsidRDefault="00807F2F">
      <w:pPr>
        <w:rPr>
          <w:rFonts w:hint="eastAsia"/>
        </w:rPr>
      </w:pPr>
      <w:r>
        <w:rPr>
          <w:rFonts w:hint="eastAsia"/>
        </w:rPr>
        <w:tab/>
        <w:t>进入现代社会后，“深黯”这一概念并没有随着时代的变迁而消失，反而在新的文化背景下获得了更加多元化的诠释。“深黯”不仅仅局限于描述物理环境或个人情绪状态，它还被赋予了更多社会层面的意义。比如，在讨论城市化进程中的问题时，有人会用“深黯”来形容那些被忽视角落里的居民生活状况；而在环境保护议题上，“深黯”也可以指代由于人类活动导致生态系统遭受破坏后的惨状。“深黯”已经成为了一个连接过去与现在、传统与创新的重要桥梁。</w:t>
      </w:r>
    </w:p>
    <w:p w14:paraId="179F490C" w14:textId="77777777" w:rsidR="00807F2F" w:rsidRDefault="00807F2F">
      <w:pPr>
        <w:rPr>
          <w:rFonts w:hint="eastAsia"/>
        </w:rPr>
      </w:pPr>
    </w:p>
    <w:p w14:paraId="31630160" w14:textId="77777777" w:rsidR="00807F2F" w:rsidRDefault="00807F2F">
      <w:pPr>
        <w:rPr>
          <w:rFonts w:hint="eastAsia"/>
        </w:rPr>
      </w:pPr>
    </w:p>
    <w:p w14:paraId="182C642B" w14:textId="77777777" w:rsidR="00807F2F" w:rsidRDefault="00807F2F">
      <w:pPr>
        <w:rPr>
          <w:rFonts w:hint="eastAsia"/>
        </w:rPr>
      </w:pPr>
    </w:p>
    <w:p w14:paraId="29397754" w14:textId="77777777" w:rsidR="00807F2F" w:rsidRDefault="00807F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A479C0" w14:textId="77777777" w:rsidR="00807F2F" w:rsidRDefault="00807F2F">
      <w:pPr>
        <w:rPr>
          <w:rFonts w:hint="eastAsia"/>
        </w:rPr>
      </w:pPr>
    </w:p>
    <w:p w14:paraId="799B90C3" w14:textId="77777777" w:rsidR="00807F2F" w:rsidRDefault="00807F2F">
      <w:pPr>
        <w:rPr>
          <w:rFonts w:hint="eastAsia"/>
        </w:rPr>
      </w:pPr>
    </w:p>
    <w:p w14:paraId="002195D6" w14:textId="77777777" w:rsidR="00807F2F" w:rsidRDefault="00807F2F">
      <w:pPr>
        <w:rPr>
          <w:rFonts w:hint="eastAsia"/>
        </w:rPr>
      </w:pPr>
      <w:r>
        <w:rPr>
          <w:rFonts w:hint="eastAsia"/>
        </w:rPr>
        <w:tab/>
        <w:t>从古至今，“深黯”这个词语承载着无数人的思考与感悟。无论是作为文学创作中的灵感源泉，还是作为一种独特的艺术表达形式，“深黯”都展现出了其独特魅力。更重要的是，在当今快速发展的世界里，“深黯”提醒我们要保持对周围环境和社会现象的关注，不断反思自身行为对未来可能造成的影响。希望通过本文的介绍，能让更多人了解到“深黯”背后所蕴含的深刻意义。</w:t>
      </w:r>
    </w:p>
    <w:p w14:paraId="3004235F" w14:textId="77777777" w:rsidR="00807F2F" w:rsidRDefault="00807F2F">
      <w:pPr>
        <w:rPr>
          <w:rFonts w:hint="eastAsia"/>
        </w:rPr>
      </w:pPr>
    </w:p>
    <w:p w14:paraId="564BF2E0" w14:textId="77777777" w:rsidR="00807F2F" w:rsidRDefault="00807F2F">
      <w:pPr>
        <w:rPr>
          <w:rFonts w:hint="eastAsia"/>
        </w:rPr>
      </w:pPr>
    </w:p>
    <w:p w14:paraId="4346AC50" w14:textId="77777777" w:rsidR="00807F2F" w:rsidRDefault="00807F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86D406" w14:textId="3AB16A45" w:rsidR="000D28FF" w:rsidRDefault="000D28FF"/>
    <w:sectPr w:rsidR="000D2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FF"/>
    <w:rsid w:val="000D28FF"/>
    <w:rsid w:val="00807F2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DD553-3D38-42C3-8EF1-C8D9849B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