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F75D" w14:textId="77777777" w:rsidR="00113FEB" w:rsidRDefault="00113FEB">
      <w:pPr>
        <w:rPr>
          <w:rFonts w:hint="eastAsia"/>
        </w:rPr>
      </w:pPr>
    </w:p>
    <w:p w14:paraId="3F6818C6" w14:textId="77777777" w:rsidR="00113FEB" w:rsidRDefault="00113FEB">
      <w:pPr>
        <w:rPr>
          <w:rFonts w:hint="eastAsia"/>
        </w:rPr>
      </w:pPr>
      <w:r>
        <w:rPr>
          <w:rFonts w:hint="eastAsia"/>
        </w:rPr>
        <w:tab/>
        <w:t>气的拼音字母怎么写：理解汉语拼音的基础</w:t>
      </w:r>
    </w:p>
    <w:p w14:paraId="533806F6" w14:textId="77777777" w:rsidR="00113FEB" w:rsidRDefault="00113FEB">
      <w:pPr>
        <w:rPr>
          <w:rFonts w:hint="eastAsia"/>
        </w:rPr>
      </w:pPr>
    </w:p>
    <w:p w14:paraId="0E060DE8" w14:textId="77777777" w:rsidR="00113FEB" w:rsidRDefault="00113FEB">
      <w:pPr>
        <w:rPr>
          <w:rFonts w:hint="eastAsia"/>
        </w:rPr>
      </w:pPr>
    </w:p>
    <w:p w14:paraId="36C13940" w14:textId="77777777" w:rsidR="00113FEB" w:rsidRDefault="00113FEB">
      <w:pPr>
        <w:rPr>
          <w:rFonts w:hint="eastAsia"/>
        </w:rPr>
      </w:pPr>
      <w:r>
        <w:rPr>
          <w:rFonts w:hint="eastAsia"/>
        </w:rPr>
        <w:tab/>
        <w:t>在深入探讨“气”的拼音书写之前，我们先简单回顾一下汉语拼音系统。汉语拼音是中华人民共和国官方颁布的一套拉丁字母注音系统，它被广泛应用于教育、出版和信息技术等领域，作为普通话的标准注音方案。汉语拼音不仅帮助了无数中国人学习标准发音，还成为了外国人学习中文的重要工具。对于每个汉字而言，拼音就像是它的声音标签，通过这个标签我们可以准确地读出汉字。</w:t>
      </w:r>
    </w:p>
    <w:p w14:paraId="70BCE990" w14:textId="77777777" w:rsidR="00113FEB" w:rsidRDefault="00113FEB">
      <w:pPr>
        <w:rPr>
          <w:rFonts w:hint="eastAsia"/>
        </w:rPr>
      </w:pPr>
    </w:p>
    <w:p w14:paraId="6959ED38" w14:textId="77777777" w:rsidR="00113FEB" w:rsidRDefault="00113FEB">
      <w:pPr>
        <w:rPr>
          <w:rFonts w:hint="eastAsia"/>
        </w:rPr>
      </w:pPr>
    </w:p>
    <w:p w14:paraId="0A92F538" w14:textId="77777777" w:rsidR="00113FEB" w:rsidRDefault="00113FEB">
      <w:pPr>
        <w:rPr>
          <w:rFonts w:hint="eastAsia"/>
        </w:rPr>
      </w:pPr>
    </w:p>
    <w:p w14:paraId="2C464DA9" w14:textId="77777777" w:rsidR="00113FEB" w:rsidRDefault="00113FEB">
      <w:pPr>
        <w:rPr>
          <w:rFonts w:hint="eastAsia"/>
        </w:rPr>
      </w:pPr>
      <w:r>
        <w:rPr>
          <w:rFonts w:hint="eastAsia"/>
        </w:rPr>
        <w:tab/>
        <w:t>气字的拼音构成</w:t>
      </w:r>
    </w:p>
    <w:p w14:paraId="3AA2F789" w14:textId="77777777" w:rsidR="00113FEB" w:rsidRDefault="00113FEB">
      <w:pPr>
        <w:rPr>
          <w:rFonts w:hint="eastAsia"/>
        </w:rPr>
      </w:pPr>
    </w:p>
    <w:p w14:paraId="0F3E2FBC" w14:textId="77777777" w:rsidR="00113FEB" w:rsidRDefault="00113FEB">
      <w:pPr>
        <w:rPr>
          <w:rFonts w:hint="eastAsia"/>
        </w:rPr>
      </w:pPr>
    </w:p>
    <w:p w14:paraId="1B9C7EC2" w14:textId="77777777" w:rsidR="00113FEB" w:rsidRDefault="00113FEB">
      <w:pPr>
        <w:rPr>
          <w:rFonts w:hint="eastAsia"/>
        </w:rPr>
      </w:pPr>
      <w:r>
        <w:rPr>
          <w:rFonts w:hint="eastAsia"/>
        </w:rPr>
        <w:tab/>
        <w:t>回到“气”这个字，其拼音为“qì”。在这里，“q”代表的是声母，而“i”则是韵母。“q”是一个送气清塞擦音，在国际音标中表示为/t??/，发音时舌尖抵住上颚前部，气流从舌头两侧或舌面与硬腭之间的缝隙中挤出，伴随着轻微的摩擦声。韵母“i”则是一个不圆唇高元音，发音位置靠近口腔顶部，嘴唇保持自然状态。当这两个元素组合在一起，就构成了“气”的正确读音。</w:t>
      </w:r>
    </w:p>
    <w:p w14:paraId="653064EF" w14:textId="77777777" w:rsidR="00113FEB" w:rsidRDefault="00113FEB">
      <w:pPr>
        <w:rPr>
          <w:rFonts w:hint="eastAsia"/>
        </w:rPr>
      </w:pPr>
    </w:p>
    <w:p w14:paraId="7DDCD1AF" w14:textId="77777777" w:rsidR="00113FEB" w:rsidRDefault="00113FEB">
      <w:pPr>
        <w:rPr>
          <w:rFonts w:hint="eastAsia"/>
        </w:rPr>
      </w:pPr>
    </w:p>
    <w:p w14:paraId="13B86498" w14:textId="77777777" w:rsidR="00113FEB" w:rsidRDefault="00113FEB">
      <w:pPr>
        <w:rPr>
          <w:rFonts w:hint="eastAsia"/>
        </w:rPr>
      </w:pPr>
    </w:p>
    <w:p w14:paraId="74BE7476" w14:textId="77777777" w:rsidR="00113FEB" w:rsidRDefault="00113FEB">
      <w:pPr>
        <w:rPr>
          <w:rFonts w:hint="eastAsia"/>
        </w:rPr>
      </w:pPr>
      <w:r>
        <w:rPr>
          <w:rFonts w:hint="eastAsia"/>
        </w:rPr>
        <w:tab/>
        <w:t>四声调的重要性</w:t>
      </w:r>
    </w:p>
    <w:p w14:paraId="54E904DF" w14:textId="77777777" w:rsidR="00113FEB" w:rsidRDefault="00113FEB">
      <w:pPr>
        <w:rPr>
          <w:rFonts w:hint="eastAsia"/>
        </w:rPr>
      </w:pPr>
    </w:p>
    <w:p w14:paraId="0C26C4E4" w14:textId="77777777" w:rsidR="00113FEB" w:rsidRDefault="00113FEB">
      <w:pPr>
        <w:rPr>
          <w:rFonts w:hint="eastAsia"/>
        </w:rPr>
      </w:pPr>
    </w:p>
    <w:p w14:paraId="74CF0C92" w14:textId="77777777" w:rsidR="00113FEB" w:rsidRDefault="00113FEB">
      <w:pPr>
        <w:rPr>
          <w:rFonts w:hint="eastAsia"/>
        </w:rPr>
      </w:pPr>
      <w:r>
        <w:rPr>
          <w:rFonts w:hint="eastAsia"/>
        </w:rPr>
        <w:tab/>
        <w:t>汉语是一种声调语言，这意味着不同的声调可以改变一个词的意义。对于“气”来说，它属于第四声，即去声，标记为“`”，这表示发音时音高要从较高处快速下降到较低处。正确的声调对于准确传达意思至关重要，因为在普通话中有许多同音字仅靠声调区分意义。例如，“qi”可以是“七”（数字七）、“起”（升起）等，但加上特定的声调</w:t>
      </w:r>
      <w:r>
        <w:rPr>
          <w:rFonts w:hint="eastAsia"/>
        </w:rPr>
        <w:lastRenderedPageBreak/>
        <w:t>后，它们各自就有了明确的含义。</w:t>
      </w:r>
    </w:p>
    <w:p w14:paraId="26F6AEEA" w14:textId="77777777" w:rsidR="00113FEB" w:rsidRDefault="00113FEB">
      <w:pPr>
        <w:rPr>
          <w:rFonts w:hint="eastAsia"/>
        </w:rPr>
      </w:pPr>
    </w:p>
    <w:p w14:paraId="1F14666A" w14:textId="77777777" w:rsidR="00113FEB" w:rsidRDefault="00113FEB">
      <w:pPr>
        <w:rPr>
          <w:rFonts w:hint="eastAsia"/>
        </w:rPr>
      </w:pPr>
    </w:p>
    <w:p w14:paraId="442CDEE6" w14:textId="77777777" w:rsidR="00113FEB" w:rsidRDefault="00113FEB">
      <w:pPr>
        <w:rPr>
          <w:rFonts w:hint="eastAsia"/>
        </w:rPr>
      </w:pPr>
    </w:p>
    <w:p w14:paraId="4A057447" w14:textId="77777777" w:rsidR="00113FEB" w:rsidRDefault="00113FEB">
      <w:pPr>
        <w:rPr>
          <w:rFonts w:hint="eastAsia"/>
        </w:rPr>
      </w:pPr>
      <w:r>
        <w:rPr>
          <w:rFonts w:hint="eastAsia"/>
        </w:rPr>
        <w:tab/>
        <w:t>气字的应用场景</w:t>
      </w:r>
    </w:p>
    <w:p w14:paraId="208F10DF" w14:textId="77777777" w:rsidR="00113FEB" w:rsidRDefault="00113FEB">
      <w:pPr>
        <w:rPr>
          <w:rFonts w:hint="eastAsia"/>
        </w:rPr>
      </w:pPr>
    </w:p>
    <w:p w14:paraId="732A3B10" w14:textId="77777777" w:rsidR="00113FEB" w:rsidRDefault="00113FEB">
      <w:pPr>
        <w:rPr>
          <w:rFonts w:hint="eastAsia"/>
        </w:rPr>
      </w:pPr>
    </w:p>
    <w:p w14:paraId="53A3F8B0" w14:textId="77777777" w:rsidR="00113FEB" w:rsidRDefault="00113FEB">
      <w:pPr>
        <w:rPr>
          <w:rFonts w:hint="eastAsia"/>
        </w:rPr>
      </w:pPr>
      <w:r>
        <w:rPr>
          <w:rFonts w:hint="eastAsia"/>
        </w:rPr>
        <w:tab/>
        <w:t>“气”是一个非常常用的汉字，在日常生活中随处可见。它可以用来形容天气状况如“晴天”、“下雨天”；也可以指代人的精神状态，比如一个人可能因为某些事情感到“生气”或“高兴”。“气”还是许多成语的一部分，如“一帆风顺”中的“顺风顺水”实际上指的是航行时遇到的好风向，也就是有利的气息。因此，了解如何正确拼写和发音“气”，对于掌握汉语交流技巧是非常有帮助的。</w:t>
      </w:r>
    </w:p>
    <w:p w14:paraId="0D6B28D2" w14:textId="77777777" w:rsidR="00113FEB" w:rsidRDefault="00113FEB">
      <w:pPr>
        <w:rPr>
          <w:rFonts w:hint="eastAsia"/>
        </w:rPr>
      </w:pPr>
    </w:p>
    <w:p w14:paraId="07870944" w14:textId="77777777" w:rsidR="00113FEB" w:rsidRDefault="00113FEB">
      <w:pPr>
        <w:rPr>
          <w:rFonts w:hint="eastAsia"/>
        </w:rPr>
      </w:pPr>
    </w:p>
    <w:p w14:paraId="290A4558" w14:textId="77777777" w:rsidR="00113FEB" w:rsidRDefault="00113FEB">
      <w:pPr>
        <w:rPr>
          <w:rFonts w:hint="eastAsia"/>
        </w:rPr>
      </w:pPr>
    </w:p>
    <w:p w14:paraId="15B6D9E3" w14:textId="77777777" w:rsidR="00113FEB" w:rsidRDefault="00113FEB">
      <w:pPr>
        <w:rPr>
          <w:rFonts w:hint="eastAsia"/>
        </w:rPr>
      </w:pPr>
      <w:r>
        <w:rPr>
          <w:rFonts w:hint="eastAsia"/>
        </w:rPr>
        <w:tab/>
        <w:t>学习小贴士</w:t>
      </w:r>
    </w:p>
    <w:p w14:paraId="6020BCCB" w14:textId="77777777" w:rsidR="00113FEB" w:rsidRDefault="00113FEB">
      <w:pPr>
        <w:rPr>
          <w:rFonts w:hint="eastAsia"/>
        </w:rPr>
      </w:pPr>
    </w:p>
    <w:p w14:paraId="5108BD19" w14:textId="77777777" w:rsidR="00113FEB" w:rsidRDefault="00113FEB">
      <w:pPr>
        <w:rPr>
          <w:rFonts w:hint="eastAsia"/>
        </w:rPr>
      </w:pPr>
    </w:p>
    <w:p w14:paraId="01123F89" w14:textId="77777777" w:rsidR="00113FEB" w:rsidRDefault="00113FEB">
      <w:pPr>
        <w:rPr>
          <w:rFonts w:hint="eastAsia"/>
        </w:rPr>
      </w:pPr>
      <w:r>
        <w:rPr>
          <w:rFonts w:hint="eastAsia"/>
        </w:rPr>
        <w:tab/>
        <w:t>对于想要更好地掌握“气”的拼音以及整个汉语拼音体系的学习者来说，有几个建议可以帮助你提高效率。多听多模仿是关键。利用网络资源收听标准的普通话朗读材料，仔细聆听并模仿发音。练习书写拼音也是一种有效的方法。不要害怕犯错误，每一次的尝试都是进步的机会。通过不断地实践和积累，相信每位学习者都能够熟练掌握包括“气”在内的所有汉字的正确拼音。</w:t>
      </w:r>
    </w:p>
    <w:p w14:paraId="341A9B92" w14:textId="77777777" w:rsidR="00113FEB" w:rsidRDefault="00113FEB">
      <w:pPr>
        <w:rPr>
          <w:rFonts w:hint="eastAsia"/>
        </w:rPr>
      </w:pPr>
    </w:p>
    <w:p w14:paraId="512F392C" w14:textId="77777777" w:rsidR="00113FEB" w:rsidRDefault="00113FEB">
      <w:pPr>
        <w:rPr>
          <w:rFonts w:hint="eastAsia"/>
        </w:rPr>
      </w:pPr>
    </w:p>
    <w:p w14:paraId="76FA3502" w14:textId="77777777" w:rsidR="00113FEB" w:rsidRDefault="00113FE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8692735" w14:textId="1BB12C39" w:rsidR="00B224B8" w:rsidRDefault="00B224B8"/>
    <w:sectPr w:rsidR="00B22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B8"/>
    <w:rsid w:val="00113FEB"/>
    <w:rsid w:val="00B224B8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E3167-1001-48AB-8028-642B3BCA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4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4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4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4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4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4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4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4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4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24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2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24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24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24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24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24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24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24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2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4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24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24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4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4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4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24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24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