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AF2B" w14:textId="77777777" w:rsidR="005A55CC" w:rsidRDefault="005A55CC">
      <w:pPr>
        <w:rPr>
          <w:rFonts w:hint="eastAsia"/>
        </w:rPr>
      </w:pPr>
    </w:p>
    <w:p w14:paraId="758EB175" w14:textId="77777777" w:rsidR="005A55CC" w:rsidRDefault="005A55CC">
      <w:pPr>
        <w:rPr>
          <w:rFonts w:hint="eastAsia"/>
        </w:rPr>
      </w:pPr>
      <w:r>
        <w:rPr>
          <w:rFonts w:hint="eastAsia"/>
        </w:rPr>
        <w:tab/>
        <w:t>殷红似血的意思</w:t>
      </w:r>
    </w:p>
    <w:p w14:paraId="2F25D4F5" w14:textId="77777777" w:rsidR="005A55CC" w:rsidRDefault="005A55CC">
      <w:pPr>
        <w:rPr>
          <w:rFonts w:hint="eastAsia"/>
        </w:rPr>
      </w:pPr>
    </w:p>
    <w:p w14:paraId="73E309DD" w14:textId="77777777" w:rsidR="005A55CC" w:rsidRDefault="005A55CC">
      <w:pPr>
        <w:rPr>
          <w:rFonts w:hint="eastAsia"/>
        </w:rPr>
      </w:pPr>
    </w:p>
    <w:p w14:paraId="256F41D5" w14:textId="77777777" w:rsidR="005A55CC" w:rsidRDefault="005A55CC">
      <w:pPr>
        <w:rPr>
          <w:rFonts w:hint="eastAsia"/>
        </w:rPr>
      </w:pPr>
      <w:r>
        <w:rPr>
          <w:rFonts w:hint="eastAsia"/>
        </w:rPr>
        <w:tab/>
        <w:t>“殷红似血”这一表达在中文里用来形容颜色非常深红，接近血液的颜色。这种色彩描述通常用于文学作品中，以增强语言的表现力或渲染特定的氛围。在不同的语境下，“殷红似血”的含义可以有所不同，有时它可能用来描绘一种美丽而强烈的红色，如秋天枫叶的颜色；而在其他情况下，则可能带有一种较为沉重或悲伤的情感色彩，比如用来形容战斗后的战场景象等。该短语不仅传达了视觉上的印象，也往往能触动读者的情感共鸣。</w:t>
      </w:r>
    </w:p>
    <w:p w14:paraId="2189E296" w14:textId="77777777" w:rsidR="005A55CC" w:rsidRDefault="005A55CC">
      <w:pPr>
        <w:rPr>
          <w:rFonts w:hint="eastAsia"/>
        </w:rPr>
      </w:pPr>
    </w:p>
    <w:p w14:paraId="6EB56769" w14:textId="77777777" w:rsidR="005A55CC" w:rsidRDefault="005A55CC">
      <w:pPr>
        <w:rPr>
          <w:rFonts w:hint="eastAsia"/>
        </w:rPr>
      </w:pPr>
    </w:p>
    <w:p w14:paraId="6830D26E" w14:textId="77777777" w:rsidR="005A55CC" w:rsidRDefault="005A55CC">
      <w:pPr>
        <w:rPr>
          <w:rFonts w:hint="eastAsia"/>
        </w:rPr>
      </w:pPr>
    </w:p>
    <w:p w14:paraId="57576711" w14:textId="77777777" w:rsidR="005A55CC" w:rsidRDefault="005A55CC">
      <w:pPr>
        <w:rPr>
          <w:rFonts w:hint="eastAsia"/>
        </w:rPr>
      </w:pPr>
      <w:r>
        <w:rPr>
          <w:rFonts w:hint="eastAsia"/>
        </w:rPr>
        <w:tab/>
        <w:t>殷红似血的拼音</w:t>
      </w:r>
    </w:p>
    <w:p w14:paraId="2C1B3C23" w14:textId="77777777" w:rsidR="005A55CC" w:rsidRDefault="005A55CC">
      <w:pPr>
        <w:rPr>
          <w:rFonts w:hint="eastAsia"/>
        </w:rPr>
      </w:pPr>
    </w:p>
    <w:p w14:paraId="1D07BA65" w14:textId="77777777" w:rsidR="005A55CC" w:rsidRDefault="005A55CC">
      <w:pPr>
        <w:rPr>
          <w:rFonts w:hint="eastAsia"/>
        </w:rPr>
      </w:pPr>
    </w:p>
    <w:p w14:paraId="3EBC6CD9" w14:textId="77777777" w:rsidR="005A55CC" w:rsidRDefault="005A55CC">
      <w:pPr>
        <w:rPr>
          <w:rFonts w:hint="eastAsia"/>
        </w:rPr>
      </w:pPr>
      <w:r>
        <w:rPr>
          <w:rFonts w:hint="eastAsia"/>
        </w:rPr>
        <w:tab/>
        <w:t>“殷红似血”的拼音是 “yīn hóng sì xuè”。其中，“殷”发第一声[yīn]，表示深的意思；“红”[hóng]自然指的是红色；“似”[sì]在这里作为动词使用，意思是像、仿佛；“血”[xuè]指的是血液。整个短语通过将四个汉字组合起来，生动形象地描绘了一种极其鲜艳、接近于新鲜血液般深邃而又明亮的红色。在中文里，这样的色彩描述方式十分常见，既能够准确传达信息，又富含文化内涵。</w:t>
      </w:r>
    </w:p>
    <w:p w14:paraId="28C6C435" w14:textId="77777777" w:rsidR="005A55CC" w:rsidRDefault="005A55CC">
      <w:pPr>
        <w:rPr>
          <w:rFonts w:hint="eastAsia"/>
        </w:rPr>
      </w:pPr>
    </w:p>
    <w:p w14:paraId="06C90A4A" w14:textId="77777777" w:rsidR="005A55CC" w:rsidRDefault="005A55CC">
      <w:pPr>
        <w:rPr>
          <w:rFonts w:hint="eastAsia"/>
        </w:rPr>
      </w:pPr>
    </w:p>
    <w:p w14:paraId="33573BAD" w14:textId="77777777" w:rsidR="005A55CC" w:rsidRDefault="005A55CC">
      <w:pPr>
        <w:rPr>
          <w:rFonts w:hint="eastAsia"/>
        </w:rPr>
      </w:pPr>
    </w:p>
    <w:p w14:paraId="75E9A461" w14:textId="77777777" w:rsidR="005A55CC" w:rsidRDefault="005A55CC">
      <w:pPr>
        <w:rPr>
          <w:rFonts w:hint="eastAsia"/>
        </w:rPr>
      </w:pPr>
      <w:r>
        <w:rPr>
          <w:rFonts w:hint="eastAsia"/>
        </w:rPr>
        <w:tab/>
        <w:t>殷红似血的文化背景</w:t>
      </w:r>
    </w:p>
    <w:p w14:paraId="79F73E6A" w14:textId="77777777" w:rsidR="005A55CC" w:rsidRDefault="005A55CC">
      <w:pPr>
        <w:rPr>
          <w:rFonts w:hint="eastAsia"/>
        </w:rPr>
      </w:pPr>
    </w:p>
    <w:p w14:paraId="4A7712B1" w14:textId="77777777" w:rsidR="005A55CC" w:rsidRDefault="005A55CC">
      <w:pPr>
        <w:rPr>
          <w:rFonts w:hint="eastAsia"/>
        </w:rPr>
      </w:pPr>
    </w:p>
    <w:p w14:paraId="08CBA930" w14:textId="77777777" w:rsidR="005A55CC" w:rsidRDefault="005A55CC">
      <w:pPr>
        <w:rPr>
          <w:rFonts w:hint="eastAsia"/>
        </w:rPr>
      </w:pPr>
      <w:r>
        <w:rPr>
          <w:rFonts w:hint="eastAsia"/>
        </w:rPr>
        <w:tab/>
        <w:t>在中国传统文化中，红色是一种非常重要的颜色，象征着吉祥、幸福以及生命的力量。因此，“殷红似血”的表达不仅仅局限于对自然界现象的简单描绘，在许多文学作品乃至日常交流中都被广泛采用。例如，在古代诗词里，诗人常用此来形容花朵、果实甚至太阳落山时天空呈现出的那种令人震撼之美。在某些特定的历史或社会背景下，“殷红似血”也可能被赋予更深层次的意义，比如革命时期的文学作品中，这样的描述可能会与牺牲、勇气等概念联系在一起，反映出人们对于理想与信念坚定不移的态度。</w:t>
      </w:r>
    </w:p>
    <w:p w14:paraId="41DCD170" w14:textId="77777777" w:rsidR="005A55CC" w:rsidRDefault="005A55CC">
      <w:pPr>
        <w:rPr>
          <w:rFonts w:hint="eastAsia"/>
        </w:rPr>
      </w:pPr>
    </w:p>
    <w:p w14:paraId="03CF600D" w14:textId="77777777" w:rsidR="005A55CC" w:rsidRDefault="005A55CC">
      <w:pPr>
        <w:rPr>
          <w:rFonts w:hint="eastAsia"/>
        </w:rPr>
      </w:pPr>
    </w:p>
    <w:p w14:paraId="52D72E8B" w14:textId="77777777" w:rsidR="005A55CC" w:rsidRDefault="005A55CC">
      <w:pPr>
        <w:rPr>
          <w:rFonts w:hint="eastAsia"/>
        </w:rPr>
      </w:pPr>
    </w:p>
    <w:p w14:paraId="336BA260" w14:textId="77777777" w:rsidR="005A55CC" w:rsidRDefault="005A55CC">
      <w:pPr>
        <w:rPr>
          <w:rFonts w:hint="eastAsia"/>
        </w:rPr>
      </w:pPr>
      <w:r>
        <w:rPr>
          <w:rFonts w:hint="eastAsia"/>
        </w:rPr>
        <w:tab/>
        <w:t>殷红似血的应用场景</w:t>
      </w:r>
    </w:p>
    <w:p w14:paraId="32EEBDB5" w14:textId="77777777" w:rsidR="005A55CC" w:rsidRDefault="005A55CC">
      <w:pPr>
        <w:rPr>
          <w:rFonts w:hint="eastAsia"/>
        </w:rPr>
      </w:pPr>
    </w:p>
    <w:p w14:paraId="2572E2BE" w14:textId="77777777" w:rsidR="005A55CC" w:rsidRDefault="005A55CC">
      <w:pPr>
        <w:rPr>
          <w:rFonts w:hint="eastAsia"/>
        </w:rPr>
      </w:pPr>
    </w:p>
    <w:p w14:paraId="7BBCEE43" w14:textId="77777777" w:rsidR="005A55CC" w:rsidRDefault="005A55CC">
      <w:pPr>
        <w:rPr>
          <w:rFonts w:hint="eastAsia"/>
        </w:rPr>
      </w:pPr>
      <w:r>
        <w:rPr>
          <w:rFonts w:hint="eastAsia"/>
        </w:rPr>
        <w:tab/>
        <w:t>除了文学创作之外，“殷红似血”还经常出现在各种艺术形式之中。比如，在绘画艺术里，艺术家们会运用类似的颜色来创造强烈对比度的画面效果；在电影拍摄过程中，导演也可能通过精心布置场景来达到预期的视觉冲击力。这个词语同样适用于时尚设计领域，设计师们会选择这样鲜明的颜色来制作服装或者配饰，使之成为吸引眼球的关键元素之一。“殷红似血”凭借其独特魅力，在多个方面都有着广泛应用，并且随着时间推移，其背后所蕴含的文化价值也在不断地被重新发现与诠释。</w:t>
      </w:r>
    </w:p>
    <w:p w14:paraId="0F6B8FE4" w14:textId="77777777" w:rsidR="005A55CC" w:rsidRDefault="005A55CC">
      <w:pPr>
        <w:rPr>
          <w:rFonts w:hint="eastAsia"/>
        </w:rPr>
      </w:pPr>
    </w:p>
    <w:p w14:paraId="23B7DEEB" w14:textId="77777777" w:rsidR="005A55CC" w:rsidRDefault="005A55CC">
      <w:pPr>
        <w:rPr>
          <w:rFonts w:hint="eastAsia"/>
        </w:rPr>
      </w:pPr>
    </w:p>
    <w:p w14:paraId="05BCB930" w14:textId="77777777" w:rsidR="005A55CC" w:rsidRDefault="005A55C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E7093B" w14:textId="5FEF9890" w:rsidR="00D459E8" w:rsidRDefault="00D459E8"/>
    <w:sectPr w:rsidR="00D45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E8"/>
    <w:rsid w:val="005A55CC"/>
    <w:rsid w:val="00C622F5"/>
    <w:rsid w:val="00D4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C15E7-3AA6-4526-81C5-9884D437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