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E204" w14:textId="77777777" w:rsidR="00513041" w:rsidRDefault="00513041">
      <w:pPr>
        <w:rPr>
          <w:rFonts w:hint="eastAsia"/>
        </w:rPr>
      </w:pPr>
      <w:r>
        <w:rPr>
          <w:rFonts w:hint="eastAsia"/>
        </w:rPr>
        <w:t>月的拼音为啥没有两点</w:t>
      </w:r>
    </w:p>
    <w:p w14:paraId="3650E671" w14:textId="77777777" w:rsidR="00513041" w:rsidRDefault="00513041">
      <w:pPr>
        <w:rPr>
          <w:rFonts w:hint="eastAsia"/>
        </w:rPr>
      </w:pPr>
      <w:r>
        <w:rPr>
          <w:rFonts w:hint="eastAsia"/>
        </w:rPr>
        <w:t>汉字“月”的拼音是“yue”，而按照汉语拼音的规则，某些韵母在特定的情况下会带上两个点，即所谓的“ü”。为什么“月”的拼音中并没有出现这两个点呢？这要从汉语拼音方案的设计原则和历史背景说起。</w:t>
      </w:r>
    </w:p>
    <w:p w14:paraId="5637A636" w14:textId="77777777" w:rsidR="00513041" w:rsidRDefault="00513041">
      <w:pPr>
        <w:rPr>
          <w:rFonts w:hint="eastAsia"/>
        </w:rPr>
      </w:pPr>
    </w:p>
    <w:p w14:paraId="30742985" w14:textId="77777777" w:rsidR="00513041" w:rsidRDefault="00513041">
      <w:pPr>
        <w:rPr>
          <w:rFonts w:hint="eastAsia"/>
        </w:rPr>
      </w:pPr>
      <w:r>
        <w:rPr>
          <w:rFonts w:hint="eastAsia"/>
        </w:rPr>
        <w:t>汉语拼音的历史渊源</w:t>
      </w:r>
    </w:p>
    <w:p w14:paraId="36307FB5" w14:textId="77777777" w:rsidR="00513041" w:rsidRDefault="00513041">
      <w:pPr>
        <w:rPr>
          <w:rFonts w:hint="eastAsia"/>
        </w:rPr>
      </w:pPr>
      <w:r>
        <w:rPr>
          <w:rFonts w:hint="eastAsia"/>
        </w:rPr>
        <w:t>汉语拼音是在1958年由中华人民共和国政府正式公布的拉丁字母注音方案。它的设计不仅仅是为了方便外国人学习中文，也是为了提高国内的扫盲效率，以及促进普通话的推广。在制定汉语拼音的过程中，语言学家们考虑到了书写简便、易于学习等多个因素，同时也保留了汉语发音的独特性。</w:t>
      </w:r>
    </w:p>
    <w:p w14:paraId="009E5A1B" w14:textId="77777777" w:rsidR="00513041" w:rsidRDefault="00513041">
      <w:pPr>
        <w:rPr>
          <w:rFonts w:hint="eastAsia"/>
        </w:rPr>
      </w:pPr>
    </w:p>
    <w:p w14:paraId="580FB585" w14:textId="77777777" w:rsidR="00513041" w:rsidRDefault="00513041">
      <w:pPr>
        <w:rPr>
          <w:rFonts w:hint="eastAsia"/>
        </w:rPr>
      </w:pPr>
      <w:r>
        <w:rPr>
          <w:rFonts w:hint="eastAsia"/>
        </w:rPr>
        <w:t>拼音中的ü及其变化</w:t>
      </w:r>
    </w:p>
    <w:p w14:paraId="1EBAF183" w14:textId="77777777" w:rsidR="00513041" w:rsidRDefault="00513041">
      <w:pPr>
        <w:rPr>
          <w:rFonts w:hint="eastAsia"/>
        </w:rPr>
      </w:pPr>
      <w:r>
        <w:rPr>
          <w:rFonts w:hint="eastAsia"/>
        </w:rPr>
        <w:t>在汉语拼音中，“ü”这个字母是用来表示一个特别的元音音素，它出现在如“鱼（yu）”、“绿（lü）”等字的拼音里。然而，并不是所有带有“ü”音的字都会在拼音中直接写成“ü”。例如，“居（ju）”、“全（quan）”等字的拼音，虽然发音时有类似“ü”的音素，但它们的拼音却省略了上面的两点，写作“u”。这是因为当“j”、“q”、“x”与“ü”相拼时，根据简化原则，“ü”上的两点会被省略，以减少书写的复杂性。</w:t>
      </w:r>
    </w:p>
    <w:p w14:paraId="381A6116" w14:textId="77777777" w:rsidR="00513041" w:rsidRDefault="00513041">
      <w:pPr>
        <w:rPr>
          <w:rFonts w:hint="eastAsia"/>
        </w:rPr>
      </w:pPr>
    </w:p>
    <w:p w14:paraId="3B54119F" w14:textId="77777777" w:rsidR="00513041" w:rsidRDefault="00513041">
      <w:pPr>
        <w:rPr>
          <w:rFonts w:hint="eastAsia"/>
        </w:rPr>
      </w:pPr>
      <w:r>
        <w:rPr>
          <w:rFonts w:hint="eastAsia"/>
        </w:rPr>
        <w:t>月字的特殊性</w:t>
      </w:r>
    </w:p>
    <w:p w14:paraId="28E70718" w14:textId="77777777" w:rsidR="00513041" w:rsidRDefault="00513041">
      <w:pPr>
        <w:rPr>
          <w:rFonts w:hint="eastAsia"/>
        </w:rPr>
      </w:pPr>
      <w:r>
        <w:rPr>
          <w:rFonts w:hint="eastAsia"/>
        </w:rPr>
        <w:t>“月”字的拼音“yue”并不包含“ü”这个符号，这是因为它属于不同的韵母类别。实际上，“月”的拼音是由声母“y”和韵母“ue”组成。这里需要注意的是，尽管“ue”在发音上接近于“ü”，但在拼音系统里它们被视为不同的韵母。因此，“月”的拼音遵循了一般的拼音组合规则，而不是例外情况。</w:t>
      </w:r>
    </w:p>
    <w:p w14:paraId="424D4589" w14:textId="77777777" w:rsidR="00513041" w:rsidRDefault="00513041">
      <w:pPr>
        <w:rPr>
          <w:rFonts w:hint="eastAsia"/>
        </w:rPr>
      </w:pPr>
    </w:p>
    <w:p w14:paraId="7DE257E3" w14:textId="77777777" w:rsidR="00513041" w:rsidRDefault="00513041">
      <w:pPr>
        <w:rPr>
          <w:rFonts w:hint="eastAsia"/>
        </w:rPr>
      </w:pPr>
      <w:r>
        <w:rPr>
          <w:rFonts w:hint="eastAsia"/>
        </w:rPr>
        <w:t>拼音规则的一致性和简洁性</w:t>
      </w:r>
    </w:p>
    <w:p w14:paraId="58BC7289" w14:textId="77777777" w:rsidR="00513041" w:rsidRDefault="00513041">
      <w:pPr>
        <w:rPr>
          <w:rFonts w:hint="eastAsia"/>
        </w:rPr>
      </w:pPr>
      <w:r>
        <w:rPr>
          <w:rFonts w:hint="eastAsia"/>
        </w:rPr>
        <w:t>汉语拼音体系的一个重要特点是保持规则的一致性和简洁性。“月”的拼音没有采用“yüe”的形式，正是这一理念的体现。如果对于每个含有类似发音的字都使用“ü”，那么将会增加记忆负担，不利于拼音的学习和传播。由于“yue”在实际发音中已经能够清晰地区分其他类似的发音，所以没有必要加上额外的标记来区分。</w:t>
      </w:r>
    </w:p>
    <w:p w14:paraId="46148279" w14:textId="77777777" w:rsidR="00513041" w:rsidRDefault="00513041">
      <w:pPr>
        <w:rPr>
          <w:rFonts w:hint="eastAsia"/>
        </w:rPr>
      </w:pPr>
    </w:p>
    <w:p w14:paraId="34A91CF7" w14:textId="77777777" w:rsidR="00513041" w:rsidRDefault="00513041">
      <w:pPr>
        <w:rPr>
          <w:rFonts w:hint="eastAsia"/>
        </w:rPr>
      </w:pPr>
      <w:r>
        <w:rPr>
          <w:rFonts w:hint="eastAsia"/>
        </w:rPr>
        <w:t>最后的总结</w:t>
      </w:r>
    </w:p>
    <w:p w14:paraId="79F112AA" w14:textId="77777777" w:rsidR="00513041" w:rsidRDefault="00513041">
      <w:pPr>
        <w:rPr>
          <w:rFonts w:hint="eastAsia"/>
        </w:rPr>
      </w:pPr>
      <w:r>
        <w:rPr>
          <w:rFonts w:hint="eastAsia"/>
        </w:rPr>
        <w:t>“月”的拼音之所以没有两点，是因为汉语拼音的设计者们在制定规则时充分考虑了实用性和易学性，通过简化一些不必要的符号，使得整个拼音系统更加直观易懂。这也反映了汉语拼音作为一个科学、系统的注音工具，在传承和发展中华文化方面所扮演的重要角色。</w:t>
      </w:r>
    </w:p>
    <w:p w14:paraId="538AB35C" w14:textId="77777777" w:rsidR="00513041" w:rsidRDefault="00513041">
      <w:pPr>
        <w:rPr>
          <w:rFonts w:hint="eastAsia"/>
        </w:rPr>
      </w:pPr>
    </w:p>
    <w:p w14:paraId="73513A84" w14:textId="77777777" w:rsidR="00513041" w:rsidRDefault="00513041">
      <w:pPr>
        <w:rPr>
          <w:rFonts w:hint="eastAsia"/>
        </w:rPr>
      </w:pPr>
      <w:r>
        <w:rPr>
          <w:rFonts w:hint="eastAsia"/>
        </w:rPr>
        <w:t>本文是由每日文章网(2345lzwz.cn)为大家创作</w:t>
      </w:r>
    </w:p>
    <w:p w14:paraId="0D29F965" w14:textId="0B0FAC4A" w:rsidR="006D7342" w:rsidRDefault="006D7342"/>
    <w:sectPr w:rsidR="006D7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42"/>
    <w:rsid w:val="00513041"/>
    <w:rsid w:val="006D7342"/>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29747-30D5-487B-8C18-5A6DA42A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342"/>
    <w:rPr>
      <w:rFonts w:cstheme="majorBidi"/>
      <w:color w:val="2F5496" w:themeColor="accent1" w:themeShade="BF"/>
      <w:sz w:val="28"/>
      <w:szCs w:val="28"/>
    </w:rPr>
  </w:style>
  <w:style w:type="character" w:customStyle="1" w:styleId="50">
    <w:name w:val="标题 5 字符"/>
    <w:basedOn w:val="a0"/>
    <w:link w:val="5"/>
    <w:uiPriority w:val="9"/>
    <w:semiHidden/>
    <w:rsid w:val="006D7342"/>
    <w:rPr>
      <w:rFonts w:cstheme="majorBidi"/>
      <w:color w:val="2F5496" w:themeColor="accent1" w:themeShade="BF"/>
      <w:sz w:val="24"/>
    </w:rPr>
  </w:style>
  <w:style w:type="character" w:customStyle="1" w:styleId="60">
    <w:name w:val="标题 6 字符"/>
    <w:basedOn w:val="a0"/>
    <w:link w:val="6"/>
    <w:uiPriority w:val="9"/>
    <w:semiHidden/>
    <w:rsid w:val="006D7342"/>
    <w:rPr>
      <w:rFonts w:cstheme="majorBidi"/>
      <w:b/>
      <w:bCs/>
      <w:color w:val="2F5496" w:themeColor="accent1" w:themeShade="BF"/>
    </w:rPr>
  </w:style>
  <w:style w:type="character" w:customStyle="1" w:styleId="70">
    <w:name w:val="标题 7 字符"/>
    <w:basedOn w:val="a0"/>
    <w:link w:val="7"/>
    <w:uiPriority w:val="9"/>
    <w:semiHidden/>
    <w:rsid w:val="006D7342"/>
    <w:rPr>
      <w:rFonts w:cstheme="majorBidi"/>
      <w:b/>
      <w:bCs/>
      <w:color w:val="595959" w:themeColor="text1" w:themeTint="A6"/>
    </w:rPr>
  </w:style>
  <w:style w:type="character" w:customStyle="1" w:styleId="80">
    <w:name w:val="标题 8 字符"/>
    <w:basedOn w:val="a0"/>
    <w:link w:val="8"/>
    <w:uiPriority w:val="9"/>
    <w:semiHidden/>
    <w:rsid w:val="006D7342"/>
    <w:rPr>
      <w:rFonts w:cstheme="majorBidi"/>
      <w:color w:val="595959" w:themeColor="text1" w:themeTint="A6"/>
    </w:rPr>
  </w:style>
  <w:style w:type="character" w:customStyle="1" w:styleId="90">
    <w:name w:val="标题 9 字符"/>
    <w:basedOn w:val="a0"/>
    <w:link w:val="9"/>
    <w:uiPriority w:val="9"/>
    <w:semiHidden/>
    <w:rsid w:val="006D7342"/>
    <w:rPr>
      <w:rFonts w:eastAsiaTheme="majorEastAsia" w:cstheme="majorBidi"/>
      <w:color w:val="595959" w:themeColor="text1" w:themeTint="A6"/>
    </w:rPr>
  </w:style>
  <w:style w:type="paragraph" w:styleId="a3">
    <w:name w:val="Title"/>
    <w:basedOn w:val="a"/>
    <w:next w:val="a"/>
    <w:link w:val="a4"/>
    <w:uiPriority w:val="10"/>
    <w:qFormat/>
    <w:rsid w:val="006D7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342"/>
    <w:pPr>
      <w:spacing w:before="160"/>
      <w:jc w:val="center"/>
    </w:pPr>
    <w:rPr>
      <w:i/>
      <w:iCs/>
      <w:color w:val="404040" w:themeColor="text1" w:themeTint="BF"/>
    </w:rPr>
  </w:style>
  <w:style w:type="character" w:customStyle="1" w:styleId="a8">
    <w:name w:val="引用 字符"/>
    <w:basedOn w:val="a0"/>
    <w:link w:val="a7"/>
    <w:uiPriority w:val="29"/>
    <w:rsid w:val="006D7342"/>
    <w:rPr>
      <w:i/>
      <w:iCs/>
      <w:color w:val="404040" w:themeColor="text1" w:themeTint="BF"/>
    </w:rPr>
  </w:style>
  <w:style w:type="paragraph" w:styleId="a9">
    <w:name w:val="List Paragraph"/>
    <w:basedOn w:val="a"/>
    <w:uiPriority w:val="34"/>
    <w:qFormat/>
    <w:rsid w:val="006D7342"/>
    <w:pPr>
      <w:ind w:left="720"/>
      <w:contextualSpacing/>
    </w:pPr>
  </w:style>
  <w:style w:type="character" w:styleId="aa">
    <w:name w:val="Intense Emphasis"/>
    <w:basedOn w:val="a0"/>
    <w:uiPriority w:val="21"/>
    <w:qFormat/>
    <w:rsid w:val="006D7342"/>
    <w:rPr>
      <w:i/>
      <w:iCs/>
      <w:color w:val="2F5496" w:themeColor="accent1" w:themeShade="BF"/>
    </w:rPr>
  </w:style>
  <w:style w:type="paragraph" w:styleId="ab">
    <w:name w:val="Intense Quote"/>
    <w:basedOn w:val="a"/>
    <w:next w:val="a"/>
    <w:link w:val="ac"/>
    <w:uiPriority w:val="30"/>
    <w:qFormat/>
    <w:rsid w:val="006D7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342"/>
    <w:rPr>
      <w:i/>
      <w:iCs/>
      <w:color w:val="2F5496" w:themeColor="accent1" w:themeShade="BF"/>
    </w:rPr>
  </w:style>
  <w:style w:type="character" w:styleId="ad">
    <w:name w:val="Intense Reference"/>
    <w:basedOn w:val="a0"/>
    <w:uiPriority w:val="32"/>
    <w:qFormat/>
    <w:rsid w:val="006D7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