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944B" w14:textId="77777777" w:rsidR="00FB7F38" w:rsidRDefault="00FB7F38">
      <w:pPr>
        <w:rPr>
          <w:rFonts w:hint="eastAsia"/>
        </w:rPr>
      </w:pPr>
    </w:p>
    <w:p w14:paraId="5B9F77D7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曲作为姓氏读几声</w:t>
      </w:r>
    </w:p>
    <w:p w14:paraId="2325038C" w14:textId="77777777" w:rsidR="00FB7F38" w:rsidRDefault="00FB7F38">
      <w:pPr>
        <w:rPr>
          <w:rFonts w:hint="eastAsia"/>
        </w:rPr>
      </w:pPr>
    </w:p>
    <w:p w14:paraId="22BA5483" w14:textId="77777777" w:rsidR="00FB7F38" w:rsidRDefault="00FB7F38">
      <w:pPr>
        <w:rPr>
          <w:rFonts w:hint="eastAsia"/>
        </w:rPr>
      </w:pPr>
    </w:p>
    <w:p w14:paraId="4836F3BD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在中国的姓氏文化中，"曲"是一个相对少见但具有悠久历史的姓氏。根据《百家姓》等文献记载，曲姓在古代就已经存在，并且分布广泛。对于这样一个有着深厚文化底蕴的姓氏，其发音自然也是人们关注的焦点之一。</w:t>
      </w:r>
    </w:p>
    <w:p w14:paraId="24AAA3E2" w14:textId="77777777" w:rsidR="00FB7F38" w:rsidRDefault="00FB7F38">
      <w:pPr>
        <w:rPr>
          <w:rFonts w:hint="eastAsia"/>
        </w:rPr>
      </w:pPr>
    </w:p>
    <w:p w14:paraId="4AB2F016" w14:textId="77777777" w:rsidR="00FB7F38" w:rsidRDefault="00FB7F38">
      <w:pPr>
        <w:rPr>
          <w:rFonts w:hint="eastAsia"/>
        </w:rPr>
      </w:pPr>
    </w:p>
    <w:p w14:paraId="2747DD47" w14:textId="77777777" w:rsidR="00FB7F38" w:rsidRDefault="00FB7F38">
      <w:pPr>
        <w:rPr>
          <w:rFonts w:hint="eastAsia"/>
        </w:rPr>
      </w:pPr>
    </w:p>
    <w:p w14:paraId="340B31FA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曲姓的正确读音</w:t>
      </w:r>
    </w:p>
    <w:p w14:paraId="23BC68A3" w14:textId="77777777" w:rsidR="00FB7F38" w:rsidRDefault="00FB7F38">
      <w:pPr>
        <w:rPr>
          <w:rFonts w:hint="eastAsia"/>
        </w:rPr>
      </w:pPr>
    </w:p>
    <w:p w14:paraId="3CD7006B" w14:textId="77777777" w:rsidR="00FB7F38" w:rsidRDefault="00FB7F38">
      <w:pPr>
        <w:rPr>
          <w:rFonts w:hint="eastAsia"/>
        </w:rPr>
      </w:pPr>
    </w:p>
    <w:p w14:paraId="3CB98088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在普通话的标准发音中，“曲”作为姓氏时应该读作“qū”，属于阴平声调。这个读音与音乐术语中的“曲”（qǔ）不同，后者用于指代歌曲或乐章，属于去声。因此，在日常交流或是正式场合中，当提到某人的姓为“曲”时，应当注意使用正确的声调来表达尊重。</w:t>
      </w:r>
    </w:p>
    <w:p w14:paraId="0769220B" w14:textId="77777777" w:rsidR="00FB7F38" w:rsidRDefault="00FB7F38">
      <w:pPr>
        <w:rPr>
          <w:rFonts w:hint="eastAsia"/>
        </w:rPr>
      </w:pPr>
    </w:p>
    <w:p w14:paraId="5EC0B429" w14:textId="77777777" w:rsidR="00FB7F38" w:rsidRDefault="00FB7F38">
      <w:pPr>
        <w:rPr>
          <w:rFonts w:hint="eastAsia"/>
        </w:rPr>
      </w:pPr>
    </w:p>
    <w:p w14:paraId="3C80EF1A" w14:textId="77777777" w:rsidR="00FB7F38" w:rsidRDefault="00FB7F38">
      <w:pPr>
        <w:rPr>
          <w:rFonts w:hint="eastAsia"/>
        </w:rPr>
      </w:pPr>
    </w:p>
    <w:p w14:paraId="77F466C8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姓氏背后的故事</w:t>
      </w:r>
    </w:p>
    <w:p w14:paraId="124D7D5D" w14:textId="77777777" w:rsidR="00FB7F38" w:rsidRDefault="00FB7F38">
      <w:pPr>
        <w:rPr>
          <w:rFonts w:hint="eastAsia"/>
        </w:rPr>
      </w:pPr>
    </w:p>
    <w:p w14:paraId="3E80BEBD" w14:textId="77777777" w:rsidR="00FB7F38" w:rsidRDefault="00FB7F38">
      <w:pPr>
        <w:rPr>
          <w:rFonts w:hint="eastAsia"/>
        </w:rPr>
      </w:pPr>
    </w:p>
    <w:p w14:paraId="7485865D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关于“曲”姓的起源，有多种说法。一种较为普遍的观点认为，曲姓源自古代的一个部落首领，该部落因擅长制作弓箭而闻名，后来以“曲”（弯曲之意）为姓，象征着他们技艺的精湛。另一种说法则与地理位置有关，据说某些地方因为地形蜿蜒曲折，当地的居民便以“曲”为姓，以此纪念他们生活的土地。</w:t>
      </w:r>
    </w:p>
    <w:p w14:paraId="7ACFEBF8" w14:textId="77777777" w:rsidR="00FB7F38" w:rsidRDefault="00FB7F38">
      <w:pPr>
        <w:rPr>
          <w:rFonts w:hint="eastAsia"/>
        </w:rPr>
      </w:pPr>
    </w:p>
    <w:p w14:paraId="304C25F1" w14:textId="77777777" w:rsidR="00FB7F38" w:rsidRDefault="00FB7F38">
      <w:pPr>
        <w:rPr>
          <w:rFonts w:hint="eastAsia"/>
        </w:rPr>
      </w:pPr>
    </w:p>
    <w:p w14:paraId="7E283BD1" w14:textId="77777777" w:rsidR="00FB7F38" w:rsidRDefault="00FB7F38">
      <w:pPr>
        <w:rPr>
          <w:rFonts w:hint="eastAsia"/>
        </w:rPr>
      </w:pPr>
    </w:p>
    <w:p w14:paraId="537A2C60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文化影响与现代生活</w:t>
      </w:r>
    </w:p>
    <w:p w14:paraId="0F6F00E4" w14:textId="77777777" w:rsidR="00FB7F38" w:rsidRDefault="00FB7F38">
      <w:pPr>
        <w:rPr>
          <w:rFonts w:hint="eastAsia"/>
        </w:rPr>
      </w:pPr>
    </w:p>
    <w:p w14:paraId="00AD4E59" w14:textId="77777777" w:rsidR="00FB7F38" w:rsidRDefault="00FB7F38">
      <w:pPr>
        <w:rPr>
          <w:rFonts w:hint="eastAsia"/>
        </w:rPr>
      </w:pPr>
    </w:p>
    <w:p w14:paraId="76C300CC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随着时间的发展，“曲”姓不仅承载了丰富的历史文化信息，也逐渐融入到了现代社会之中。尽管它可能不像张、王、李那样常见，但在文学作品、影视剧中依然可以见到不少以“曲”为姓的人物形象。这些角色往往以其独特的性格特点和命运轨迹，给观众留下了深刻的印象。</w:t>
      </w:r>
    </w:p>
    <w:p w14:paraId="23E84486" w14:textId="77777777" w:rsidR="00FB7F38" w:rsidRDefault="00FB7F38">
      <w:pPr>
        <w:rPr>
          <w:rFonts w:hint="eastAsia"/>
        </w:rPr>
      </w:pPr>
    </w:p>
    <w:p w14:paraId="3DFD1C85" w14:textId="77777777" w:rsidR="00FB7F38" w:rsidRDefault="00FB7F38">
      <w:pPr>
        <w:rPr>
          <w:rFonts w:hint="eastAsia"/>
        </w:rPr>
      </w:pPr>
    </w:p>
    <w:p w14:paraId="3F2CAA0F" w14:textId="77777777" w:rsidR="00FB7F38" w:rsidRDefault="00FB7F38">
      <w:pPr>
        <w:rPr>
          <w:rFonts w:hint="eastAsia"/>
        </w:rPr>
      </w:pPr>
    </w:p>
    <w:p w14:paraId="17AF4E1E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D832D9" w14:textId="77777777" w:rsidR="00FB7F38" w:rsidRDefault="00FB7F38">
      <w:pPr>
        <w:rPr>
          <w:rFonts w:hint="eastAsia"/>
        </w:rPr>
      </w:pPr>
    </w:p>
    <w:p w14:paraId="67DA64AE" w14:textId="77777777" w:rsidR="00FB7F38" w:rsidRDefault="00FB7F38">
      <w:pPr>
        <w:rPr>
          <w:rFonts w:hint="eastAsia"/>
        </w:rPr>
      </w:pPr>
    </w:p>
    <w:p w14:paraId="25FA4FDD" w14:textId="77777777" w:rsidR="00FB7F38" w:rsidRDefault="00FB7F38">
      <w:pPr>
        <w:rPr>
          <w:rFonts w:hint="eastAsia"/>
        </w:rPr>
      </w:pPr>
      <w:r>
        <w:rPr>
          <w:rFonts w:hint="eastAsia"/>
        </w:rPr>
        <w:tab/>
        <w:t>“曲”作为一个姓氏，无论是从发音还是其背后的文化含义来看，都值得我们去深入了解和尊重。在日常生活中正确地称呼他人的名字和姓氏，不仅是礼貌的体现，也是对他人身份认同的一种肯定。希望本文能够帮助大家更好地了解“曲”这一独特姓氏的相关知识。</w:t>
      </w:r>
    </w:p>
    <w:p w14:paraId="5B8CA683" w14:textId="77777777" w:rsidR="00FB7F38" w:rsidRDefault="00FB7F38">
      <w:pPr>
        <w:rPr>
          <w:rFonts w:hint="eastAsia"/>
        </w:rPr>
      </w:pPr>
    </w:p>
    <w:p w14:paraId="5CE2D335" w14:textId="77777777" w:rsidR="00FB7F38" w:rsidRDefault="00FB7F38">
      <w:pPr>
        <w:rPr>
          <w:rFonts w:hint="eastAsia"/>
        </w:rPr>
      </w:pPr>
    </w:p>
    <w:p w14:paraId="57F53C05" w14:textId="77777777" w:rsidR="00FB7F38" w:rsidRDefault="00FB7F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98FBAC" w14:textId="04CD6DAD" w:rsidR="00DE1BD0" w:rsidRDefault="00DE1BD0"/>
    <w:sectPr w:rsidR="00DE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D0"/>
    <w:rsid w:val="008F70FE"/>
    <w:rsid w:val="00DE1BD0"/>
    <w:rsid w:val="00F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4A835-F1E8-4B9A-9A3F-371FA343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