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9C85" w14:textId="77777777" w:rsidR="00503059" w:rsidRDefault="00503059">
      <w:pPr>
        <w:rPr>
          <w:rFonts w:hint="eastAsia"/>
        </w:rPr>
      </w:pPr>
    </w:p>
    <w:p w14:paraId="600BB612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搜的拼音和意思</w:t>
      </w:r>
    </w:p>
    <w:p w14:paraId="16DCBFA1" w14:textId="77777777" w:rsidR="00503059" w:rsidRDefault="00503059">
      <w:pPr>
        <w:rPr>
          <w:rFonts w:hint="eastAsia"/>
        </w:rPr>
      </w:pPr>
    </w:p>
    <w:p w14:paraId="5DA0C33C" w14:textId="77777777" w:rsidR="00503059" w:rsidRDefault="00503059">
      <w:pPr>
        <w:rPr>
          <w:rFonts w:hint="eastAsia"/>
        </w:rPr>
      </w:pPr>
    </w:p>
    <w:p w14:paraId="63676FC5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汉字“搜”是一个充满活力且用途广泛的字，其拼音为sōu。它不仅体现了中文语言中对探索与查找行为的独特表达，还承载着深厚的文化内涵。在日常生活中，“搜”字被广泛应用于描述各种寻找、搜集以及搜索的行为。</w:t>
      </w:r>
    </w:p>
    <w:p w14:paraId="7EAFC6D8" w14:textId="77777777" w:rsidR="00503059" w:rsidRDefault="00503059">
      <w:pPr>
        <w:rPr>
          <w:rFonts w:hint="eastAsia"/>
        </w:rPr>
      </w:pPr>
    </w:p>
    <w:p w14:paraId="2ECEA856" w14:textId="77777777" w:rsidR="00503059" w:rsidRDefault="00503059">
      <w:pPr>
        <w:rPr>
          <w:rFonts w:hint="eastAsia"/>
        </w:rPr>
      </w:pPr>
    </w:p>
    <w:p w14:paraId="6BA85781" w14:textId="77777777" w:rsidR="00503059" w:rsidRDefault="00503059">
      <w:pPr>
        <w:rPr>
          <w:rFonts w:hint="eastAsia"/>
        </w:rPr>
      </w:pPr>
    </w:p>
    <w:p w14:paraId="763622FF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探寻“搜”的历史渊源</w:t>
      </w:r>
    </w:p>
    <w:p w14:paraId="3D3270BF" w14:textId="77777777" w:rsidR="00503059" w:rsidRDefault="00503059">
      <w:pPr>
        <w:rPr>
          <w:rFonts w:hint="eastAsia"/>
        </w:rPr>
      </w:pPr>
    </w:p>
    <w:p w14:paraId="78D119F9" w14:textId="77777777" w:rsidR="00503059" w:rsidRDefault="00503059">
      <w:pPr>
        <w:rPr>
          <w:rFonts w:hint="eastAsia"/>
        </w:rPr>
      </w:pPr>
    </w:p>
    <w:p w14:paraId="5C91AE05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从古代文献到现代语境，“搜”一直扮演着不可或缺的角色。早在先秦时期的经典著作《诗经》中就出现了“蒐狩”一词，指的是帝王春天打猎活动前的准备过程，这表明“搜”有着悠久的历史背景，并非是现代社会才产生的概念。随着时间的发展，“搜”的意义逐渐扩展到了更广阔的领域，包括但不限于信息收集、物品查找等。</w:t>
      </w:r>
    </w:p>
    <w:p w14:paraId="03C65923" w14:textId="77777777" w:rsidR="00503059" w:rsidRDefault="00503059">
      <w:pPr>
        <w:rPr>
          <w:rFonts w:hint="eastAsia"/>
        </w:rPr>
      </w:pPr>
    </w:p>
    <w:p w14:paraId="65891068" w14:textId="77777777" w:rsidR="00503059" w:rsidRDefault="00503059">
      <w:pPr>
        <w:rPr>
          <w:rFonts w:hint="eastAsia"/>
        </w:rPr>
      </w:pPr>
    </w:p>
    <w:p w14:paraId="077FFB81" w14:textId="77777777" w:rsidR="00503059" w:rsidRDefault="00503059">
      <w:pPr>
        <w:rPr>
          <w:rFonts w:hint="eastAsia"/>
        </w:rPr>
      </w:pPr>
    </w:p>
    <w:p w14:paraId="5D2205FB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“搜”的多重含义</w:t>
      </w:r>
    </w:p>
    <w:p w14:paraId="750EC1D8" w14:textId="77777777" w:rsidR="00503059" w:rsidRDefault="00503059">
      <w:pPr>
        <w:rPr>
          <w:rFonts w:hint="eastAsia"/>
        </w:rPr>
      </w:pPr>
    </w:p>
    <w:p w14:paraId="030FC294" w14:textId="77777777" w:rsidR="00503059" w:rsidRDefault="00503059">
      <w:pPr>
        <w:rPr>
          <w:rFonts w:hint="eastAsia"/>
        </w:rPr>
      </w:pPr>
    </w:p>
    <w:p w14:paraId="6D7EB726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根据不同的使用场景，“搜”可以表示多种动作或状态。一方面，它可以指代主动地去寻求某物或某人，比如“搜寻失踪者”。另一方面，“搜”也用来形容通过仔细检查来获取隐藏的信息或者物品，如“搜查犯罪现场”。在网络时代背景下，“搜”更多地关联到了互联网上的信息检索行为，即我们常说的“上网搜索资料”。</w:t>
      </w:r>
    </w:p>
    <w:p w14:paraId="45807B9D" w14:textId="77777777" w:rsidR="00503059" w:rsidRDefault="00503059">
      <w:pPr>
        <w:rPr>
          <w:rFonts w:hint="eastAsia"/>
        </w:rPr>
      </w:pPr>
    </w:p>
    <w:p w14:paraId="0D13100B" w14:textId="77777777" w:rsidR="00503059" w:rsidRDefault="00503059">
      <w:pPr>
        <w:rPr>
          <w:rFonts w:hint="eastAsia"/>
        </w:rPr>
      </w:pPr>
    </w:p>
    <w:p w14:paraId="5AAB7217" w14:textId="77777777" w:rsidR="00503059" w:rsidRDefault="00503059">
      <w:pPr>
        <w:rPr>
          <w:rFonts w:hint="eastAsia"/>
        </w:rPr>
      </w:pPr>
    </w:p>
    <w:p w14:paraId="2CEBEF64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“搜”的应用实例</w:t>
      </w:r>
    </w:p>
    <w:p w14:paraId="5783D7E2" w14:textId="77777777" w:rsidR="00503059" w:rsidRDefault="00503059">
      <w:pPr>
        <w:rPr>
          <w:rFonts w:hint="eastAsia"/>
        </w:rPr>
      </w:pPr>
    </w:p>
    <w:p w14:paraId="62949690" w14:textId="77777777" w:rsidR="00503059" w:rsidRDefault="00503059">
      <w:pPr>
        <w:rPr>
          <w:rFonts w:hint="eastAsia"/>
        </w:rPr>
      </w:pPr>
    </w:p>
    <w:p w14:paraId="71FAC745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在实际生活中，“搜”无处不在。当孩子们丢失了心爱的小玩具时，父母们会耐心地在房间各个角落里进行“搜找”。而在学术研究领域内，学者们则需要花费大量时间精力用于文献“搜集”，以便能够更好地支持自己的理论观点。随着科技的进步，现在人们还可以借助智能手机或电脑轻松实现在线“搜索”，极大地提高了效率。</w:t>
      </w:r>
    </w:p>
    <w:p w14:paraId="05BD1DD9" w14:textId="77777777" w:rsidR="00503059" w:rsidRDefault="00503059">
      <w:pPr>
        <w:rPr>
          <w:rFonts w:hint="eastAsia"/>
        </w:rPr>
      </w:pPr>
    </w:p>
    <w:p w14:paraId="74A95AA2" w14:textId="77777777" w:rsidR="00503059" w:rsidRDefault="00503059">
      <w:pPr>
        <w:rPr>
          <w:rFonts w:hint="eastAsia"/>
        </w:rPr>
      </w:pPr>
    </w:p>
    <w:p w14:paraId="46F7BAF9" w14:textId="77777777" w:rsidR="00503059" w:rsidRDefault="00503059">
      <w:pPr>
        <w:rPr>
          <w:rFonts w:hint="eastAsia"/>
        </w:rPr>
      </w:pPr>
    </w:p>
    <w:p w14:paraId="5174A060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最后的总结：感受“搜”的魅力</w:t>
      </w:r>
    </w:p>
    <w:p w14:paraId="6F027A80" w14:textId="77777777" w:rsidR="00503059" w:rsidRDefault="00503059">
      <w:pPr>
        <w:rPr>
          <w:rFonts w:hint="eastAsia"/>
        </w:rPr>
      </w:pPr>
    </w:p>
    <w:p w14:paraId="3FA202CA" w14:textId="77777777" w:rsidR="00503059" w:rsidRDefault="00503059">
      <w:pPr>
        <w:rPr>
          <w:rFonts w:hint="eastAsia"/>
        </w:rPr>
      </w:pPr>
    </w:p>
    <w:p w14:paraId="6CFC346C" w14:textId="77777777" w:rsidR="00503059" w:rsidRDefault="00503059">
      <w:pPr>
        <w:rPr>
          <w:rFonts w:hint="eastAsia"/>
        </w:rPr>
      </w:pPr>
      <w:r>
        <w:rPr>
          <w:rFonts w:hint="eastAsia"/>
        </w:rPr>
        <w:tab/>
        <w:t>“搜”不仅仅是一个简单的汉字，它背后蕴含着丰富的文化价值和社会功能。无论是古代还是今天，“搜”都在不断地演变和发展，适应着不同时期人们的需求。在这个信息爆炸的时代，“搜”的重要性更是日益凸显，成为了连接人类与未知世界之间的一座桥梁。</w:t>
      </w:r>
    </w:p>
    <w:p w14:paraId="5AAD1AEA" w14:textId="77777777" w:rsidR="00503059" w:rsidRDefault="00503059">
      <w:pPr>
        <w:rPr>
          <w:rFonts w:hint="eastAsia"/>
        </w:rPr>
      </w:pPr>
    </w:p>
    <w:p w14:paraId="7BB1EAE8" w14:textId="77777777" w:rsidR="00503059" w:rsidRDefault="00503059">
      <w:pPr>
        <w:rPr>
          <w:rFonts w:hint="eastAsia"/>
        </w:rPr>
      </w:pPr>
    </w:p>
    <w:p w14:paraId="4812BBF3" w14:textId="77777777" w:rsidR="00503059" w:rsidRDefault="0050305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D7E4602" w14:textId="20D936A9" w:rsidR="000F5969" w:rsidRDefault="000F5969"/>
    <w:sectPr w:rsidR="000F5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969"/>
    <w:rsid w:val="000F5969"/>
    <w:rsid w:val="002C4F04"/>
    <w:rsid w:val="0050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0266B-005C-4060-ABBA-15778D063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59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9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9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59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59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59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59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59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59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5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5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59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59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59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59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59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59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59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5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59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59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9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59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9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9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59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