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9CED" w14:textId="77777777" w:rsidR="002C1255" w:rsidRDefault="002C1255">
      <w:pPr>
        <w:rPr>
          <w:rFonts w:hint="eastAsia"/>
        </w:rPr>
      </w:pPr>
      <w:r>
        <w:rPr>
          <w:rFonts w:hint="eastAsia"/>
        </w:rPr>
        <w:t>描写秋雨声音的优美句子摘抄</w:t>
      </w:r>
    </w:p>
    <w:p w14:paraId="50470AB3" w14:textId="77777777" w:rsidR="002C1255" w:rsidRDefault="002C1255">
      <w:pPr>
        <w:rPr>
          <w:rFonts w:hint="eastAsia"/>
        </w:rPr>
      </w:pPr>
      <w:r>
        <w:rPr>
          <w:rFonts w:hint="eastAsia"/>
        </w:rPr>
        <w:t>秋天，伴随着渐渐变凉的空气，悄然降临。这个季节的雨，总是带着一丝细腻的诗意，轻轻敲打着大地，仿佛是自然在低声吟唱。秋雨的声音，如同一首柔和的乐曲，诉说着岁月的变迁与生命的沉淀。</w:t>
      </w:r>
    </w:p>
    <w:p w14:paraId="4BF7EFF1" w14:textId="77777777" w:rsidR="002C1255" w:rsidRDefault="002C1255"/>
    <w:p w14:paraId="42A77042" w14:textId="77777777" w:rsidR="002C1255" w:rsidRDefault="002C1255">
      <w:pPr>
        <w:rPr>
          <w:rFonts w:hint="eastAsia"/>
        </w:rPr>
      </w:pPr>
      <w:r>
        <w:rPr>
          <w:rFonts w:hint="eastAsia"/>
        </w:rPr>
        <w:t>细雨如丝，轻声呢喃</w:t>
      </w:r>
    </w:p>
    <w:p w14:paraId="56CEC626" w14:textId="77777777" w:rsidR="002C1255" w:rsidRDefault="002C1255">
      <w:pPr>
        <w:rPr>
          <w:rFonts w:hint="eastAsia"/>
        </w:rPr>
      </w:pPr>
      <w:r>
        <w:rPr>
          <w:rFonts w:hint="eastAsia"/>
        </w:rPr>
        <w:t>当细雨如丝般飘落时，空气中弥漫着淡淡的清新。每一滴雨水都在树叶上轻轻滑落，发出微弱的声响，宛如银丝轻拂，传递着秋天的柔情。这样的声音，仿佛是一位细腻的诗人，轻声呢喃着秋日的秘密，诉说着丰收的喜悦和对未来的期待。</w:t>
      </w:r>
    </w:p>
    <w:p w14:paraId="3F613A34" w14:textId="77777777" w:rsidR="002C1255" w:rsidRDefault="002C1255"/>
    <w:p w14:paraId="53A4900B" w14:textId="77777777" w:rsidR="002C1255" w:rsidRDefault="002C1255">
      <w:pPr>
        <w:rPr>
          <w:rFonts w:hint="eastAsia"/>
        </w:rPr>
      </w:pPr>
      <w:r>
        <w:rPr>
          <w:rFonts w:hint="eastAsia"/>
        </w:rPr>
        <w:t>潺潺而下，似涓涓细流</w:t>
      </w:r>
    </w:p>
    <w:p w14:paraId="23F4E74F" w14:textId="77777777" w:rsidR="002C1255" w:rsidRDefault="002C1255">
      <w:pPr>
        <w:rPr>
          <w:rFonts w:hint="eastAsia"/>
        </w:rPr>
      </w:pPr>
      <w:r>
        <w:rPr>
          <w:rFonts w:hint="eastAsia"/>
        </w:rPr>
        <w:t>雨水在屋檐上聚集，随着时间的推移，便开始如涓涓细流般滑落，溅起一圈圈细小的涟漪。那潺潺的声音，宛如溪水潺潺，带着秋日的清凉与宁静。每一次水珠落地，都仿佛在诉说着大自然的律动，让人心中生出一份淡淡的愉悦。</w:t>
      </w:r>
    </w:p>
    <w:p w14:paraId="7E788109" w14:textId="77777777" w:rsidR="002C1255" w:rsidRDefault="002C1255"/>
    <w:p w14:paraId="142BE8B5" w14:textId="77777777" w:rsidR="002C1255" w:rsidRDefault="002C1255">
      <w:pPr>
        <w:rPr>
          <w:rFonts w:hint="eastAsia"/>
        </w:rPr>
      </w:pPr>
      <w:r>
        <w:rPr>
          <w:rFonts w:hint="eastAsia"/>
        </w:rPr>
        <w:t>风中轻舞，奏响秋的旋律</w:t>
      </w:r>
    </w:p>
    <w:p w14:paraId="3DF351D3" w14:textId="77777777" w:rsidR="002C1255" w:rsidRDefault="002C1255">
      <w:pPr>
        <w:rPr>
          <w:rFonts w:hint="eastAsia"/>
        </w:rPr>
      </w:pPr>
      <w:r>
        <w:rPr>
          <w:rFonts w:hint="eastAsia"/>
        </w:rPr>
        <w:t>秋雨时常伴随着微风而来，雨滴在风中轻轻舞动，发出轻盈的声响。那如梦似幻的旋律，犹如乐器的合奏，让人不禁沉醉。此时的雨声，宛若低吟的歌谣，将秋天的孤独与希望交织在一起，渗透到每一个角落。</w:t>
      </w:r>
    </w:p>
    <w:p w14:paraId="4B0E5783" w14:textId="77777777" w:rsidR="002C1255" w:rsidRDefault="002C1255"/>
    <w:p w14:paraId="37137B57" w14:textId="77777777" w:rsidR="002C1255" w:rsidRDefault="002C1255">
      <w:pPr>
        <w:rPr>
          <w:rFonts w:hint="eastAsia"/>
        </w:rPr>
      </w:pPr>
      <w:r>
        <w:rPr>
          <w:rFonts w:hint="eastAsia"/>
        </w:rPr>
        <w:t>窗外滴答，时光流转</w:t>
      </w:r>
    </w:p>
    <w:p w14:paraId="37BEC82B" w14:textId="77777777" w:rsidR="002C1255" w:rsidRDefault="002C1255">
      <w:pPr>
        <w:rPr>
          <w:rFonts w:hint="eastAsia"/>
        </w:rPr>
      </w:pPr>
      <w:r>
        <w:rPr>
          <w:rFonts w:hint="eastAsia"/>
        </w:rPr>
        <w:t>在窗边，听着雨滴的滴答声，仿佛时间也在这一刻变得缓慢。每一声雨滴，都是时光的印记，记录着生活中的点点滴滴。此时此刻，心灵得到了一种久违的宁静，仿佛与世界的喧嚣隔绝，只剩下这温柔的秋雨陪伴。</w:t>
      </w:r>
    </w:p>
    <w:p w14:paraId="22A08F7E" w14:textId="77777777" w:rsidR="002C1255" w:rsidRDefault="002C1255"/>
    <w:p w14:paraId="150DDA59" w14:textId="77777777" w:rsidR="002C1255" w:rsidRDefault="002C1255">
      <w:pPr>
        <w:rPr>
          <w:rFonts w:hint="eastAsia"/>
        </w:rPr>
      </w:pPr>
      <w:r>
        <w:rPr>
          <w:rFonts w:hint="eastAsia"/>
        </w:rPr>
        <w:t>收获与思考，秋雨的启示</w:t>
      </w:r>
    </w:p>
    <w:p w14:paraId="3C8F1A6B" w14:textId="77777777" w:rsidR="002C1255" w:rsidRDefault="002C1255">
      <w:pPr>
        <w:rPr>
          <w:rFonts w:hint="eastAsia"/>
        </w:rPr>
      </w:pPr>
      <w:r>
        <w:rPr>
          <w:rFonts w:hint="eastAsia"/>
        </w:rPr>
        <w:t>秋雨不仅带来了丰收的气息，也引发了我们对生命的思考。在这雨声的伴奏下，回忆往昔，思索未来，心灵愈加沉静。正如那秋雨，虽然温柔，却蕴藏着深厚的力量，时刻提醒我们要珍惜眼前，勇敢追寻梦想。</w:t>
      </w:r>
    </w:p>
    <w:p w14:paraId="562462C6" w14:textId="77777777" w:rsidR="002C1255" w:rsidRDefault="002C1255"/>
    <w:p w14:paraId="650F2834" w14:textId="77777777" w:rsidR="002C1255" w:rsidRDefault="002C1255">
      <w:pPr>
        <w:rPr>
          <w:rFonts w:hint="eastAsia"/>
        </w:rPr>
      </w:pPr>
      <w:r>
        <w:rPr>
          <w:rFonts w:hint="eastAsia"/>
        </w:rPr>
        <w:t>最后的总结：秋雨的深情</w:t>
      </w:r>
    </w:p>
    <w:p w14:paraId="66D2EC8C" w14:textId="77777777" w:rsidR="002C1255" w:rsidRDefault="002C1255">
      <w:pPr>
        <w:rPr>
          <w:rFonts w:hint="eastAsia"/>
        </w:rPr>
      </w:pPr>
      <w:r>
        <w:rPr>
          <w:rFonts w:hint="eastAsia"/>
        </w:rPr>
        <w:t>秋雨的声音，如同一首优美的诗，潜移默化地影响着我们的情感。在这个季节，让我们静下心来，聆听那雨声背后的故事，感受自然的魅力与生命的哲思。让每一滴秋雨，都成为我们心灵深处的共鸣。</w:t>
      </w:r>
    </w:p>
    <w:p w14:paraId="06E5D07E" w14:textId="77777777" w:rsidR="002C1255" w:rsidRDefault="002C1255"/>
    <w:p w14:paraId="59E70527" w14:textId="77777777" w:rsidR="002C1255" w:rsidRDefault="002C12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28125D" w14:textId="6A299FDE" w:rsidR="005528EB" w:rsidRDefault="005528EB"/>
    <w:sectPr w:rsidR="0055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EB"/>
    <w:rsid w:val="002C1255"/>
    <w:rsid w:val="005528E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57F8-7576-4244-818C-CAC4F3F0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28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28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28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28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28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28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28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2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2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28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28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28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28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28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28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28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28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8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8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8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2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