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14D18" w14:textId="77777777" w:rsidR="00E200AC" w:rsidRDefault="00E200AC">
      <w:pPr>
        <w:rPr>
          <w:rFonts w:hint="eastAsia"/>
        </w:rPr>
      </w:pPr>
      <w:r>
        <w:rPr>
          <w:rFonts w:hint="eastAsia"/>
        </w:rPr>
        <w:t>春天的气息</w:t>
      </w:r>
    </w:p>
    <w:p w14:paraId="630A7E07" w14:textId="77777777" w:rsidR="00E200AC" w:rsidRDefault="00E200AC">
      <w:pPr>
        <w:rPr>
          <w:rFonts w:hint="eastAsia"/>
        </w:rPr>
      </w:pPr>
      <w:r>
        <w:rPr>
          <w:rFonts w:hint="eastAsia"/>
        </w:rPr>
        <w:t>春天是一位温柔的艺术家，她用嫩绿的画笔在大地上轻轻涂抹，给万物披上生机勃勃的外衣。阳光透过树梢，像金色的丝线将每一片新叶照耀得透亮。小草从地里探出头来，仿佛在向春天问好，花朵们争相绽放，像是在参加一场盛大的舞会，展示着各自的美丽。</w:t>
      </w:r>
    </w:p>
    <w:p w14:paraId="08D6007E" w14:textId="77777777" w:rsidR="00E200AC" w:rsidRDefault="00E200AC"/>
    <w:p w14:paraId="169368D1" w14:textId="77777777" w:rsidR="00E200AC" w:rsidRDefault="00E200AC">
      <w:pPr>
        <w:rPr>
          <w:rFonts w:hint="eastAsia"/>
        </w:rPr>
      </w:pPr>
      <w:r>
        <w:rPr>
          <w:rFonts w:hint="eastAsia"/>
        </w:rPr>
        <w:t>春风的低语</w:t>
      </w:r>
    </w:p>
    <w:p w14:paraId="2B2B59C3" w14:textId="77777777" w:rsidR="00E200AC" w:rsidRDefault="00E200AC">
      <w:pPr>
        <w:rPr>
          <w:rFonts w:hint="eastAsia"/>
        </w:rPr>
      </w:pPr>
      <w:r>
        <w:rPr>
          <w:rFonts w:hint="eastAsia"/>
        </w:rPr>
        <w:t>春风轻轻拂过，宛如母亲的手，抚摸着孩子的脸颊，带来温暖的祝福。她在树梢间低语，仿佛在与小鸟们分享春天的秘密。树叶摇曳着，似乎在回应春风的呼唤，发出沙沙的笑声。空气中弥漫着花香，那是春天为大地送上的礼物，每一次呼吸都让人感到心旷神怡。</w:t>
      </w:r>
    </w:p>
    <w:p w14:paraId="7FDD094D" w14:textId="77777777" w:rsidR="00E200AC" w:rsidRDefault="00E200AC"/>
    <w:p w14:paraId="60D9180B" w14:textId="77777777" w:rsidR="00E200AC" w:rsidRDefault="00E200AC">
      <w:pPr>
        <w:rPr>
          <w:rFonts w:hint="eastAsia"/>
        </w:rPr>
      </w:pPr>
      <w:r>
        <w:rPr>
          <w:rFonts w:hint="eastAsia"/>
        </w:rPr>
        <w:t>万物复苏的乐章</w:t>
      </w:r>
    </w:p>
    <w:p w14:paraId="52C11885" w14:textId="77777777" w:rsidR="00E200AC" w:rsidRDefault="00E200AC">
      <w:pPr>
        <w:rPr>
          <w:rFonts w:hint="eastAsia"/>
        </w:rPr>
      </w:pPr>
      <w:r>
        <w:rPr>
          <w:rFonts w:hint="eastAsia"/>
        </w:rPr>
        <w:t>在春天的指引下，万物复苏，仿佛一场交响乐的开始。小溪潺潺流淌，发出清脆的乐音，像是春天在为大地吟唱。鸟儿在枝头欢快地歌唱，声声悦耳，仿佛在庆祝这崭新的季节。春天用她的温暖和色彩，谱写出一首动人的乐章，让人沉醉其中，无法自拔。</w:t>
      </w:r>
    </w:p>
    <w:p w14:paraId="46F34E31" w14:textId="77777777" w:rsidR="00E200AC" w:rsidRDefault="00E200AC"/>
    <w:p w14:paraId="76DB61B5" w14:textId="77777777" w:rsidR="00E200AC" w:rsidRDefault="00E200AC">
      <w:pPr>
        <w:rPr>
          <w:rFonts w:hint="eastAsia"/>
        </w:rPr>
      </w:pPr>
      <w:r>
        <w:rPr>
          <w:rFonts w:hint="eastAsia"/>
        </w:rPr>
        <w:t>打雷的拟人化描写</w:t>
      </w:r>
    </w:p>
    <w:p w14:paraId="124F9661" w14:textId="77777777" w:rsidR="00E200AC" w:rsidRDefault="00E200AC">
      <w:pPr>
        <w:rPr>
          <w:rFonts w:hint="eastAsia"/>
        </w:rPr>
      </w:pPr>
      <w:r>
        <w:rPr>
          <w:rFonts w:hint="eastAsia"/>
        </w:rPr>
        <w:t>在春天的天空中，打雷悄然降临，犹如一位愤怒的巨人。他在云层间翻滚，发出震耳欲聋的怒吼，仿佛是在警告那些未曾珍惜春光的人们。每一道闪电划破天空，像是他的怒火，在瞬间照亮了整个世界。雷声轰鸣，犹如他在进行一场宏伟的演讲，宣告着春天的来临与生命的复苏。</w:t>
      </w:r>
    </w:p>
    <w:p w14:paraId="0BC2698F" w14:textId="77777777" w:rsidR="00E200AC" w:rsidRDefault="00E200AC"/>
    <w:p w14:paraId="2480D384" w14:textId="77777777" w:rsidR="00E200AC" w:rsidRDefault="00E200AC">
      <w:pPr>
        <w:rPr>
          <w:rFonts w:hint="eastAsia"/>
        </w:rPr>
      </w:pPr>
      <w:r>
        <w:rPr>
          <w:rFonts w:hint="eastAsia"/>
        </w:rPr>
        <w:t>雨水的洗礼</w:t>
      </w:r>
    </w:p>
    <w:p w14:paraId="66D73C11" w14:textId="77777777" w:rsidR="00E200AC" w:rsidRDefault="00E200AC">
      <w:pPr>
        <w:rPr>
          <w:rFonts w:hint="eastAsia"/>
        </w:rPr>
      </w:pPr>
      <w:r>
        <w:rPr>
          <w:rFonts w:hint="eastAsia"/>
        </w:rPr>
        <w:t>随之而来的春雨如同温柔的泪水，洗净了尘埃，滋润了大地。她在树叶上轻轻跳跃，发出悦耳的滴答声，仿佛在与大自然交谈。每一滴雨水都是春天的吻，浸润着每一寸土地，让小草更加翠绿，花朵更加娇艳。春雨过后，天空变得更加明净，仿佛一幅精美的水彩画，展现着春天的无穷魅力。</w:t>
      </w:r>
    </w:p>
    <w:p w14:paraId="26BCAAF7" w14:textId="77777777" w:rsidR="00E200AC" w:rsidRDefault="00E200AC"/>
    <w:p w14:paraId="6C8377C7" w14:textId="77777777" w:rsidR="00E200AC" w:rsidRDefault="00E200AC">
      <w:pPr>
        <w:rPr>
          <w:rFonts w:hint="eastAsia"/>
        </w:rPr>
      </w:pPr>
      <w:r>
        <w:rPr>
          <w:rFonts w:hint="eastAsia"/>
        </w:rPr>
        <w:t>春天的希望</w:t>
      </w:r>
    </w:p>
    <w:p w14:paraId="1AE6BCDD" w14:textId="77777777" w:rsidR="00E200AC" w:rsidRDefault="00E200AC">
      <w:pPr>
        <w:rPr>
          <w:rFonts w:hint="eastAsia"/>
        </w:rPr>
      </w:pPr>
      <w:r>
        <w:rPr>
          <w:rFonts w:hint="eastAsia"/>
        </w:rPr>
        <w:t>春天不仅是万物复苏的季节，更是希望的象征。在这个充满生机的时刻，人们的心灵也如同大地般重新焕发活力。每一个新的开始，都让人对未来充满期待。春天是生活的轮回，是希望的再生，她教会我们珍惜当下，感受生命的每一次脉动。在这温暖的季节里，让我们共同迎接属于春天的美好时光。</w:t>
      </w:r>
    </w:p>
    <w:p w14:paraId="04828B3D" w14:textId="77777777" w:rsidR="00E200AC" w:rsidRDefault="00E200AC"/>
    <w:p w14:paraId="50C33563" w14:textId="77777777" w:rsidR="00E200AC" w:rsidRDefault="00E200A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1F99DD" w14:textId="1F245AFC" w:rsidR="005D4516" w:rsidRDefault="005D4516"/>
    <w:sectPr w:rsidR="005D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16"/>
    <w:rsid w:val="005D4516"/>
    <w:rsid w:val="00877881"/>
    <w:rsid w:val="00E2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BAFE1-1B57-48EF-B10F-99B047A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D4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D4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D4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D451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D451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D451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D451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D451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D451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D45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D4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D4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D451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D451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D451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D451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D451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D451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D45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D4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D45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D4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5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51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D4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5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51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D45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