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BA832" w14:textId="77777777" w:rsidR="00880ECE" w:rsidRDefault="00880ECE">
      <w:pPr>
        <w:rPr>
          <w:rFonts w:hint="eastAsia"/>
        </w:rPr>
      </w:pPr>
      <w:r>
        <w:rPr>
          <w:rFonts w:hint="eastAsia"/>
        </w:rPr>
        <w:t>春天的轻声细语</w:t>
      </w:r>
    </w:p>
    <w:p w14:paraId="59CDF712" w14:textId="77777777" w:rsidR="00880ECE" w:rsidRDefault="00880ECE">
      <w:pPr>
        <w:rPr>
          <w:rFonts w:hint="eastAsia"/>
        </w:rPr>
      </w:pPr>
      <w:r>
        <w:rPr>
          <w:rFonts w:hint="eastAsia"/>
        </w:rPr>
        <w:t>春天像一位温柔的少女，轻轻走来，唤醒了沉睡的大地。微风拂过，仿佛她在耳边低语，讲述着生命的新篇章。嫩绿的草芽探出头来，像是调皮的小孩，急于与阳光打招呼。</w:t>
      </w:r>
    </w:p>
    <w:p w14:paraId="1E07B2F5" w14:textId="77777777" w:rsidR="00880ECE" w:rsidRDefault="00880ECE"/>
    <w:p w14:paraId="6614D862" w14:textId="77777777" w:rsidR="00880ECE" w:rsidRDefault="00880ECE">
      <w:pPr>
        <w:rPr>
          <w:rFonts w:hint="eastAsia"/>
        </w:rPr>
      </w:pPr>
      <w:r>
        <w:rPr>
          <w:rFonts w:hint="eastAsia"/>
        </w:rPr>
        <w:t>花朵的灿烂笑容</w:t>
      </w:r>
    </w:p>
    <w:p w14:paraId="3EF63EF2" w14:textId="77777777" w:rsidR="00880ECE" w:rsidRDefault="00880ECE">
      <w:pPr>
        <w:rPr>
          <w:rFonts w:hint="eastAsia"/>
        </w:rPr>
      </w:pPr>
      <w:r>
        <w:rPr>
          <w:rFonts w:hint="eastAsia"/>
        </w:rPr>
        <w:t>花朵在春天的怀抱中绽放，宛如一位位优雅的舞者，翩翩起舞。樱花的粉嫩、迎春花的金黄，交织成一幅五彩斑斓的画卷，仿佛在告诉世人：生命因春天而灿烂。</w:t>
      </w:r>
    </w:p>
    <w:p w14:paraId="40191B11" w14:textId="77777777" w:rsidR="00880ECE" w:rsidRDefault="00880ECE"/>
    <w:p w14:paraId="39327A5A" w14:textId="77777777" w:rsidR="00880ECE" w:rsidRDefault="00880ECE">
      <w:pPr>
        <w:rPr>
          <w:rFonts w:hint="eastAsia"/>
        </w:rPr>
      </w:pPr>
      <w:r>
        <w:rPr>
          <w:rFonts w:hint="eastAsia"/>
        </w:rPr>
        <w:t>小溪的欢快歌唱</w:t>
      </w:r>
    </w:p>
    <w:p w14:paraId="5467A85F" w14:textId="77777777" w:rsidR="00880ECE" w:rsidRDefault="00880ECE">
      <w:pPr>
        <w:rPr>
          <w:rFonts w:hint="eastAsia"/>
        </w:rPr>
      </w:pPr>
      <w:r>
        <w:rPr>
          <w:rFonts w:hint="eastAsia"/>
        </w:rPr>
        <w:t>小溪在春天的阳光下欢快流淌，似乎在高歌着春天的到来。水波荡漾，闪烁着金色的光芒，像是春天在为每一滴水注入新的活力。鱼儿在水中嬉戏，仿佛是春天的精灵，尽情享受这温暖的季节。</w:t>
      </w:r>
    </w:p>
    <w:p w14:paraId="21C4E4A6" w14:textId="77777777" w:rsidR="00880ECE" w:rsidRDefault="00880ECE"/>
    <w:p w14:paraId="0990BE2F" w14:textId="77777777" w:rsidR="00880ECE" w:rsidRDefault="00880ECE">
      <w:pPr>
        <w:rPr>
          <w:rFonts w:hint="eastAsia"/>
        </w:rPr>
      </w:pPr>
      <w:r>
        <w:rPr>
          <w:rFonts w:hint="eastAsia"/>
        </w:rPr>
        <w:t>春雨的细腻情感</w:t>
      </w:r>
    </w:p>
    <w:p w14:paraId="7F0B96CC" w14:textId="77777777" w:rsidR="00880ECE" w:rsidRDefault="00880ECE">
      <w:pPr>
        <w:rPr>
          <w:rFonts w:hint="eastAsia"/>
        </w:rPr>
      </w:pPr>
      <w:r>
        <w:rPr>
          <w:rFonts w:hint="eastAsia"/>
        </w:rPr>
        <w:t>春雨轻轻落下，像是春天在空中洒下的细腻情感。每一滴雨水都在悄悄滋润着万物，给予生命以希望。她在树梢跳跃，似乎在告诉大地：只要有爱，生命就会生生不息。</w:t>
      </w:r>
    </w:p>
    <w:p w14:paraId="2A97B191" w14:textId="77777777" w:rsidR="00880ECE" w:rsidRDefault="00880ECE"/>
    <w:p w14:paraId="125905B4" w14:textId="77777777" w:rsidR="00880ECE" w:rsidRDefault="00880ECE">
      <w:pPr>
        <w:rPr>
          <w:rFonts w:hint="eastAsia"/>
        </w:rPr>
      </w:pPr>
      <w:r>
        <w:rPr>
          <w:rFonts w:hint="eastAsia"/>
        </w:rPr>
        <w:t>鸟儿的欢快啼鸣</w:t>
      </w:r>
    </w:p>
    <w:p w14:paraId="3839B95F" w14:textId="77777777" w:rsidR="00880ECE" w:rsidRDefault="00880ECE">
      <w:pPr>
        <w:rPr>
          <w:rFonts w:hint="eastAsia"/>
        </w:rPr>
      </w:pPr>
      <w:r>
        <w:rPr>
          <w:rFonts w:hint="eastAsia"/>
        </w:rPr>
        <w:t>春天的晨曦中，鸟儿在枝头欢快地鸣唱，像是为春天的到来谱写乐章。它们用清脆的歌声唤醒了沉睡的世界，传递着生命的喜悦。每一声啼鸣，都蕴含着春天的祝福，让人感受到无尽的生机。</w:t>
      </w:r>
    </w:p>
    <w:p w14:paraId="43618A43" w14:textId="77777777" w:rsidR="00880ECE" w:rsidRDefault="00880ECE"/>
    <w:p w14:paraId="3B0F893A" w14:textId="77777777" w:rsidR="00880ECE" w:rsidRDefault="00880ECE">
      <w:pPr>
        <w:rPr>
          <w:rFonts w:hint="eastAsia"/>
        </w:rPr>
      </w:pPr>
      <w:r>
        <w:rPr>
          <w:rFonts w:hint="eastAsia"/>
        </w:rPr>
        <w:t>大自然的和谐交响</w:t>
      </w:r>
    </w:p>
    <w:p w14:paraId="1F2887BE" w14:textId="77777777" w:rsidR="00880ECE" w:rsidRDefault="00880ECE">
      <w:pPr>
        <w:rPr>
          <w:rFonts w:hint="eastAsia"/>
        </w:rPr>
      </w:pPr>
      <w:r>
        <w:rPr>
          <w:rFonts w:hint="eastAsia"/>
        </w:rPr>
        <w:t>在春天的舞台上，各种声音交织成一曲和谐的交响乐。风的低吟、花的呢喃、小溪的欢唱，交相辉映，形成了一个生机勃勃的生态乐园。春天让每一个角落都充满了生机与希望，仿佛在诉说着生命的无限可能。</w:t>
      </w:r>
    </w:p>
    <w:p w14:paraId="35F6A32D" w14:textId="77777777" w:rsidR="00880ECE" w:rsidRDefault="00880ECE"/>
    <w:p w14:paraId="68BCD8C4" w14:textId="77777777" w:rsidR="00880ECE" w:rsidRDefault="00880ECE">
      <w:pPr>
        <w:rPr>
          <w:rFonts w:hint="eastAsia"/>
        </w:rPr>
      </w:pPr>
      <w:r>
        <w:rPr>
          <w:rFonts w:hint="eastAsia"/>
        </w:rPr>
        <w:t>春天的终曲</w:t>
      </w:r>
    </w:p>
    <w:p w14:paraId="1210D133" w14:textId="77777777" w:rsidR="00880ECE" w:rsidRDefault="00880ECE">
      <w:pPr>
        <w:rPr>
          <w:rFonts w:hint="eastAsia"/>
        </w:rPr>
      </w:pPr>
      <w:r>
        <w:rPr>
          <w:rFonts w:hint="eastAsia"/>
        </w:rPr>
        <w:t>随着阳光的升起，春天渐渐迈向了尾声，但她留下的温暖与美好却将永驻人心。无论是繁花似锦的景象，还是生机勃勃的声音，春天都是大自然给予我们最美的礼物。让我们在春天的余韵中，感受生命的力量与希望。</w:t>
      </w:r>
    </w:p>
    <w:p w14:paraId="005AF985" w14:textId="77777777" w:rsidR="00880ECE" w:rsidRDefault="00880ECE"/>
    <w:p w14:paraId="06BDF4F5" w14:textId="77777777" w:rsidR="00880ECE" w:rsidRDefault="00880ECE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A165460" w14:textId="3D231A8A" w:rsidR="00AF3275" w:rsidRDefault="00AF3275"/>
    <w:sectPr w:rsidR="00AF3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75"/>
    <w:rsid w:val="00877881"/>
    <w:rsid w:val="00880ECE"/>
    <w:rsid w:val="00A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54560-101F-4D4F-A6E6-29F7E8C8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F3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F3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F3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F327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327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F327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F327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F327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F327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F32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F3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F3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F327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F327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F327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F327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F327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F327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F32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F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F32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F3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2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27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F3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27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F3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