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AECDB" w14:textId="77777777" w:rsidR="005E6FCB" w:rsidRDefault="005E6FCB">
      <w:pPr>
        <w:rPr>
          <w:rFonts w:hint="eastAsia"/>
        </w:rPr>
      </w:pPr>
      <w:r>
        <w:rPr>
          <w:rFonts w:hint="eastAsia"/>
        </w:rPr>
        <w:t>描写夏天的雨的两字词语</w:t>
      </w:r>
    </w:p>
    <w:p w14:paraId="18DD7A89" w14:textId="77777777" w:rsidR="005E6FCB" w:rsidRDefault="005E6FCB"/>
    <w:p w14:paraId="779EB07D" w14:textId="77777777" w:rsidR="005E6FCB" w:rsidRDefault="005E6FCB">
      <w:pPr>
        <w:rPr>
          <w:rFonts w:hint="eastAsia"/>
        </w:rPr>
      </w:pPr>
      <w:r>
        <w:rPr>
          <w:rFonts w:hint="eastAsia"/>
        </w:rPr>
        <w:t>夏雨如歌</w:t>
      </w:r>
    </w:p>
    <w:p w14:paraId="10348981" w14:textId="77777777" w:rsidR="005E6FCB" w:rsidRDefault="005E6FCB">
      <w:pPr>
        <w:rPr>
          <w:rFonts w:hint="eastAsia"/>
        </w:rPr>
      </w:pPr>
      <w:r>
        <w:rPr>
          <w:rFonts w:hint="eastAsia"/>
        </w:rPr>
        <w:t>夏天的雨，总是伴随着一阵阵的热风，仿佛在诉说着大自然的旋律。天空中的乌云渐渐聚拢，像是某种神秘的仪式即将开始。就在此时，雨滴开始轻轻落下，打在树叶上，发出清脆的声响，犹如一曲优美的乐章。那一瞬间，所有的烦恼和炎热似乎都被这夏雨洗净，留下的是清新的空气和心灵的宁静。</w:t>
      </w:r>
    </w:p>
    <w:p w14:paraId="72C6D7F4" w14:textId="77777777" w:rsidR="005E6FCB" w:rsidRDefault="005E6FCB"/>
    <w:p w14:paraId="2851D2B5" w14:textId="77777777" w:rsidR="005E6FCB" w:rsidRDefault="005E6FCB">
      <w:pPr>
        <w:rPr>
          <w:rFonts w:hint="eastAsia"/>
        </w:rPr>
      </w:pPr>
      <w:r>
        <w:rPr>
          <w:rFonts w:hint="eastAsia"/>
        </w:rPr>
        <w:t>倾盆而下</w:t>
      </w:r>
    </w:p>
    <w:p w14:paraId="57442791" w14:textId="77777777" w:rsidR="005E6FCB" w:rsidRDefault="005E6FCB">
      <w:pPr>
        <w:rPr>
          <w:rFonts w:hint="eastAsia"/>
        </w:rPr>
      </w:pPr>
      <w:r>
        <w:rPr>
          <w:rFonts w:hint="eastAsia"/>
        </w:rPr>
        <w:t>随着云层的厚重，雨势逐渐加大，原本轻柔的雨滴变成了倾盆而下的豪雨。大地在瞬间被淋湿，泥土的芬芳混合着青草的气息扑面而来。小溪欢快地流淌，河水上涨，仿佛在诉说着生命的活力。此时的街道变成了一条条小河，行人匆匆而过，雨伞如花朵般在空中绽放，形成一道独特的风景。</w:t>
      </w:r>
    </w:p>
    <w:p w14:paraId="08EFE5DE" w14:textId="77777777" w:rsidR="005E6FCB" w:rsidRDefault="005E6FCB"/>
    <w:p w14:paraId="497EFC9B" w14:textId="77777777" w:rsidR="005E6FCB" w:rsidRDefault="005E6FCB">
      <w:pPr>
        <w:rPr>
          <w:rFonts w:hint="eastAsia"/>
        </w:rPr>
      </w:pPr>
      <w:r>
        <w:rPr>
          <w:rFonts w:hint="eastAsia"/>
        </w:rPr>
        <w:t>雷声阵阵</w:t>
      </w:r>
    </w:p>
    <w:p w14:paraId="4C6C91E3" w14:textId="77777777" w:rsidR="005E6FCB" w:rsidRDefault="005E6FCB">
      <w:pPr>
        <w:rPr>
          <w:rFonts w:hint="eastAsia"/>
        </w:rPr>
      </w:pPr>
      <w:r>
        <w:rPr>
          <w:rFonts w:hint="eastAsia"/>
        </w:rPr>
        <w:t>伴随着夏雨的降临，雷声也开始在空中回响。那震耳欲聋的轰鸣声，似乎在提醒着人们，这场雨是多么的猛烈。每一次闪电划破天空，都是大自然的怒吼，瞬间照亮了黑暗的夜空。孩子们在窗边惊叹，望着这天公的壮丽演出，心中充满了无尽的好奇与兴奋。在这一刻，恐惧与期待交织，夏天的雨成了一个引人入胜的故事。</w:t>
      </w:r>
    </w:p>
    <w:p w14:paraId="498BA7EB" w14:textId="77777777" w:rsidR="005E6FCB" w:rsidRDefault="005E6FCB"/>
    <w:p w14:paraId="10DCAB77" w14:textId="77777777" w:rsidR="005E6FCB" w:rsidRDefault="005E6FCB">
      <w:pPr>
        <w:rPr>
          <w:rFonts w:hint="eastAsia"/>
        </w:rPr>
      </w:pPr>
      <w:r>
        <w:rPr>
          <w:rFonts w:hint="eastAsia"/>
        </w:rPr>
        <w:t>雨后初霁</w:t>
      </w:r>
    </w:p>
    <w:p w14:paraId="19ECA0D4" w14:textId="77777777" w:rsidR="005E6FCB" w:rsidRDefault="005E6FCB">
      <w:pPr>
        <w:rPr>
          <w:rFonts w:hint="eastAsia"/>
        </w:rPr>
      </w:pPr>
      <w:r>
        <w:rPr>
          <w:rFonts w:hint="eastAsia"/>
        </w:rPr>
        <w:t>雨过天晴，太阳重新露出笑脸，洒下温暖的阳光。大地经过洗礼，变得愈发鲜亮。树叶上的水珠闪烁着光芒，仿佛是大自然为它们装点的珠宝。空气中弥漫着清新的味道，令人心旷神怡。孩子们在雨后奔向户外，欢笑声此起彼伏，夏天的雨仿佛成为了他们快乐的源泉。</w:t>
      </w:r>
    </w:p>
    <w:p w14:paraId="05B55543" w14:textId="77777777" w:rsidR="005E6FCB" w:rsidRDefault="005E6FCB"/>
    <w:p w14:paraId="187DEB06" w14:textId="77777777" w:rsidR="005E6FCB" w:rsidRDefault="005E6FCB">
      <w:pPr>
        <w:rPr>
          <w:rFonts w:hint="eastAsia"/>
        </w:rPr>
      </w:pPr>
      <w:r>
        <w:rPr>
          <w:rFonts w:hint="eastAsia"/>
        </w:rPr>
        <w:t>印记深刻</w:t>
      </w:r>
    </w:p>
    <w:p w14:paraId="7B232B73" w14:textId="77777777" w:rsidR="005E6FCB" w:rsidRDefault="005E6FCB">
      <w:pPr>
        <w:rPr>
          <w:rFonts w:hint="eastAsia"/>
        </w:rPr>
      </w:pPr>
      <w:r>
        <w:rPr>
          <w:rFonts w:hint="eastAsia"/>
        </w:rPr>
        <w:t>每一场夏雨，都是一段美好的记忆。它不仅仅是大自然的恩赐，更是我们生活中的一部分。那些在雨中漫步的时光，那些与朋友嬉戏的瞬间，都会随着岁月的流逝而深深烙印在心底。夏天的雨，教会我们珍惜每一份简单的快乐，让生活在忙碌中时刻保持一丝清新。</w:t>
      </w:r>
    </w:p>
    <w:p w14:paraId="2A3D9886" w14:textId="77777777" w:rsidR="005E6FCB" w:rsidRDefault="005E6FCB"/>
    <w:p w14:paraId="62F74565" w14:textId="77777777" w:rsidR="005E6FCB" w:rsidRDefault="005E6FCB">
      <w:pPr>
        <w:rPr>
          <w:rFonts w:hint="eastAsia"/>
        </w:rPr>
      </w:pPr>
      <w:r>
        <w:rPr>
          <w:rFonts w:hint="eastAsia"/>
        </w:rPr>
        <w:t>总</w:t>
      </w:r>
      <w:r>
        <w:rPr>
          <w:rFonts w:hint="eastAsia"/>
        </w:rPr>
        <w:t xml:space="preserve"> </w:t>
      </w:r>
      <w:r>
        <w:rPr>
          <w:rFonts w:hint="eastAsia"/>
        </w:rPr>
        <w:t>结</w:t>
      </w:r>
    </w:p>
    <w:p w14:paraId="083BFE7F" w14:textId="77777777" w:rsidR="005E6FCB" w:rsidRDefault="005E6FCB">
      <w:pPr>
        <w:rPr>
          <w:rFonts w:hint="eastAsia"/>
        </w:rPr>
      </w:pPr>
      <w:r>
        <w:rPr>
          <w:rFonts w:hint="eastAsia"/>
        </w:rPr>
        <w:t>夏天的雨如同生活中的各种情感，有时温柔，有时激烈，却总能带来新的体验。它让我们在炎热的季节中感受到一丝清凉，也让我们在快节奏的生活中学会慢下来，去欣赏身边的美好。每一次夏雨，都值得我们细细品味，成为生命旅途中的珍贵篇章。</w:t>
      </w:r>
    </w:p>
    <w:p w14:paraId="6E38FF46" w14:textId="77777777" w:rsidR="005E6FCB" w:rsidRDefault="005E6FCB"/>
    <w:p w14:paraId="4EE2C846" w14:textId="77777777" w:rsidR="005E6FCB" w:rsidRDefault="005E6FCB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04ABE1F8" w14:textId="1BA61E3D" w:rsidR="00074FFB" w:rsidRDefault="00074FFB"/>
    <w:sectPr w:rsidR="00074F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FFB"/>
    <w:rsid w:val="00074FFB"/>
    <w:rsid w:val="005E6FCB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0534BD-A065-4DF6-BB14-7BA0C2BE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74F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74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74F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74FF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74FF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74FF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74FF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74FF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74FF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74FF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74F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74F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74FF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74FF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74FF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74FF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74FF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74FF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74F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74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74F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74F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4F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4FF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74F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4FF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4F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4FF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74F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2024-11-03T00:17:00Z</dcterms:created>
  <dcterms:modified xsi:type="dcterms:W3CDTF">2024-11-03T00:17:00Z</dcterms:modified>
</cp:coreProperties>
</file>