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1E588" w14:textId="77777777" w:rsidR="003E2562" w:rsidRDefault="003E2562">
      <w:pPr>
        <w:rPr>
          <w:rFonts w:hint="eastAsia"/>
        </w:rPr>
      </w:pPr>
    </w:p>
    <w:p w14:paraId="70F2D3B2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掘的拼音是什么</w:t>
      </w:r>
    </w:p>
    <w:p w14:paraId="3AB6FE31" w14:textId="77777777" w:rsidR="003E2562" w:rsidRDefault="003E2562">
      <w:pPr>
        <w:rPr>
          <w:rFonts w:hint="eastAsia"/>
        </w:rPr>
      </w:pPr>
    </w:p>
    <w:p w14:paraId="233FDF6B" w14:textId="77777777" w:rsidR="003E2562" w:rsidRDefault="003E2562">
      <w:pPr>
        <w:rPr>
          <w:rFonts w:hint="eastAsia"/>
        </w:rPr>
      </w:pPr>
    </w:p>
    <w:p w14:paraId="734630EF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“掘”的拼音是“jué”。这个汉字属于现代汉语中较为常见的一个字，其发音属于汉语拼音中的第二声。在日常交流中，“掘”字多用来表示挖掘、开发等含义，例如挖掘宝藏、发掘人才等。它不仅单独成词，还经常与其他汉字组合形成复合词，如“掘土”、“掘井”等。</w:t>
      </w:r>
    </w:p>
    <w:p w14:paraId="5CF42B87" w14:textId="77777777" w:rsidR="003E2562" w:rsidRDefault="003E2562">
      <w:pPr>
        <w:rPr>
          <w:rFonts w:hint="eastAsia"/>
        </w:rPr>
      </w:pPr>
    </w:p>
    <w:p w14:paraId="381AA32C" w14:textId="77777777" w:rsidR="003E2562" w:rsidRDefault="003E2562">
      <w:pPr>
        <w:rPr>
          <w:rFonts w:hint="eastAsia"/>
        </w:rPr>
      </w:pPr>
    </w:p>
    <w:p w14:paraId="28FE4FEB" w14:textId="77777777" w:rsidR="003E2562" w:rsidRDefault="003E2562">
      <w:pPr>
        <w:rPr>
          <w:rFonts w:hint="eastAsia"/>
        </w:rPr>
      </w:pPr>
    </w:p>
    <w:p w14:paraId="7F1B9CC5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“掘”字的由来与演变</w:t>
      </w:r>
    </w:p>
    <w:p w14:paraId="59AA818A" w14:textId="77777777" w:rsidR="003E2562" w:rsidRDefault="003E2562">
      <w:pPr>
        <w:rPr>
          <w:rFonts w:hint="eastAsia"/>
        </w:rPr>
      </w:pPr>
    </w:p>
    <w:p w14:paraId="7A18B883" w14:textId="77777777" w:rsidR="003E2562" w:rsidRDefault="003E2562">
      <w:pPr>
        <w:rPr>
          <w:rFonts w:hint="eastAsia"/>
        </w:rPr>
      </w:pPr>
    </w:p>
    <w:p w14:paraId="5BC8DE3E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关于“掘”字的历史渊源，可以追溯到古代中国。最初的形式是在甲骨文中出现，其形状像是一把铲子插入土中，形象地表达了挖掘的动作。随着时间的发展，经过金文、小篆等不同书写形式的演变，最终形成了今天我们所见的“掘”字形态。这一过程不仅反映了汉字形体的变化，也体现了古人对自然界的观察和模仿，以及人类文明的进步。</w:t>
      </w:r>
    </w:p>
    <w:p w14:paraId="3D393F81" w14:textId="77777777" w:rsidR="003E2562" w:rsidRDefault="003E2562">
      <w:pPr>
        <w:rPr>
          <w:rFonts w:hint="eastAsia"/>
        </w:rPr>
      </w:pPr>
    </w:p>
    <w:p w14:paraId="13D9EFCA" w14:textId="77777777" w:rsidR="003E2562" w:rsidRDefault="003E2562">
      <w:pPr>
        <w:rPr>
          <w:rFonts w:hint="eastAsia"/>
        </w:rPr>
      </w:pPr>
    </w:p>
    <w:p w14:paraId="27D04118" w14:textId="77777777" w:rsidR="003E2562" w:rsidRDefault="003E2562">
      <w:pPr>
        <w:rPr>
          <w:rFonts w:hint="eastAsia"/>
        </w:rPr>
      </w:pPr>
    </w:p>
    <w:p w14:paraId="612342A8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“掘”字的文化意义</w:t>
      </w:r>
    </w:p>
    <w:p w14:paraId="291727FE" w14:textId="77777777" w:rsidR="003E2562" w:rsidRDefault="003E2562">
      <w:pPr>
        <w:rPr>
          <w:rFonts w:hint="eastAsia"/>
        </w:rPr>
      </w:pPr>
    </w:p>
    <w:p w14:paraId="7E1F9865" w14:textId="77777777" w:rsidR="003E2562" w:rsidRDefault="003E2562">
      <w:pPr>
        <w:rPr>
          <w:rFonts w:hint="eastAsia"/>
        </w:rPr>
      </w:pPr>
    </w:p>
    <w:p w14:paraId="6329588F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在中国文化中，“掘”不仅仅是一个简单的动词，它还蕴含着丰富的文化内涵。比如，在古代文献中，常常用“掘井而饮”来形容人们自给自足的生活状态；又如“掘地三尺”则用来形容努力寻找或探索的决心。这些成语和俗语不仅丰富了汉语的表现力，也让“掘”字背后的文化价值得以广泛传播。</w:t>
      </w:r>
    </w:p>
    <w:p w14:paraId="179C8E4A" w14:textId="77777777" w:rsidR="003E2562" w:rsidRDefault="003E2562">
      <w:pPr>
        <w:rPr>
          <w:rFonts w:hint="eastAsia"/>
        </w:rPr>
      </w:pPr>
    </w:p>
    <w:p w14:paraId="0CB5CD00" w14:textId="77777777" w:rsidR="003E2562" w:rsidRDefault="003E2562">
      <w:pPr>
        <w:rPr>
          <w:rFonts w:hint="eastAsia"/>
        </w:rPr>
      </w:pPr>
    </w:p>
    <w:p w14:paraId="7903035E" w14:textId="77777777" w:rsidR="003E2562" w:rsidRDefault="003E2562">
      <w:pPr>
        <w:rPr>
          <w:rFonts w:hint="eastAsia"/>
        </w:rPr>
      </w:pPr>
    </w:p>
    <w:p w14:paraId="70068741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“掘”字的应用场景</w:t>
      </w:r>
    </w:p>
    <w:p w14:paraId="4FF4C65E" w14:textId="77777777" w:rsidR="003E2562" w:rsidRDefault="003E2562">
      <w:pPr>
        <w:rPr>
          <w:rFonts w:hint="eastAsia"/>
        </w:rPr>
      </w:pPr>
    </w:p>
    <w:p w14:paraId="2C1D95B6" w14:textId="77777777" w:rsidR="003E2562" w:rsidRDefault="003E2562">
      <w:pPr>
        <w:rPr>
          <w:rFonts w:hint="eastAsia"/>
        </w:rPr>
      </w:pPr>
    </w:p>
    <w:p w14:paraId="118B7E94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在现代社会，“掘”字的应用非常广泛。除了字面意思上的挖掘外，它也被广泛应用于比喻意义，如在商业领域中提到的“挖掘市场潜力”，或者在科研领域所说的“深入挖掘研究课题”。随着互联网技术的发展，“数据挖掘”成为了一个热门词汇，特指从大量数据中发现有价值信息的过程。这些应用场景不仅展示了“掘”字的灵活性，也反映了社会发展的新趋势。</w:t>
      </w:r>
    </w:p>
    <w:p w14:paraId="68046F15" w14:textId="77777777" w:rsidR="003E2562" w:rsidRDefault="003E2562">
      <w:pPr>
        <w:rPr>
          <w:rFonts w:hint="eastAsia"/>
        </w:rPr>
      </w:pPr>
    </w:p>
    <w:p w14:paraId="1552D372" w14:textId="77777777" w:rsidR="003E2562" w:rsidRDefault="003E2562">
      <w:pPr>
        <w:rPr>
          <w:rFonts w:hint="eastAsia"/>
        </w:rPr>
      </w:pPr>
    </w:p>
    <w:p w14:paraId="32D5601C" w14:textId="77777777" w:rsidR="003E2562" w:rsidRDefault="003E2562">
      <w:pPr>
        <w:rPr>
          <w:rFonts w:hint="eastAsia"/>
        </w:rPr>
      </w:pPr>
    </w:p>
    <w:p w14:paraId="0A9CD330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7E14F2" w14:textId="77777777" w:rsidR="003E2562" w:rsidRDefault="003E2562">
      <w:pPr>
        <w:rPr>
          <w:rFonts w:hint="eastAsia"/>
        </w:rPr>
      </w:pPr>
    </w:p>
    <w:p w14:paraId="44C818F5" w14:textId="77777777" w:rsidR="003E2562" w:rsidRDefault="003E2562">
      <w:pPr>
        <w:rPr>
          <w:rFonts w:hint="eastAsia"/>
        </w:rPr>
      </w:pPr>
    </w:p>
    <w:p w14:paraId="013AFB16" w14:textId="77777777" w:rsidR="003E2562" w:rsidRDefault="003E2562">
      <w:pPr>
        <w:rPr>
          <w:rFonts w:hint="eastAsia"/>
        </w:rPr>
      </w:pPr>
      <w:r>
        <w:rPr>
          <w:rFonts w:hint="eastAsia"/>
        </w:rPr>
        <w:tab/>
        <w:t>“掘”的拼音是“jué”，它不仅是一个简单易记的汉字，更是承载着深厚文化背景和广泛应用价值的重要词汇。通过了解“掘”字的发音、历史、文化意义及其在现代社会中的应用，我们不仅能更好地掌握这个汉字本身，还能从中窥见中华文化的博大精深以及现代社会的发展变化。</w:t>
      </w:r>
    </w:p>
    <w:p w14:paraId="18D672B7" w14:textId="77777777" w:rsidR="003E2562" w:rsidRDefault="003E2562">
      <w:pPr>
        <w:rPr>
          <w:rFonts w:hint="eastAsia"/>
        </w:rPr>
      </w:pPr>
    </w:p>
    <w:p w14:paraId="50FECA1C" w14:textId="77777777" w:rsidR="003E2562" w:rsidRDefault="003E2562">
      <w:pPr>
        <w:rPr>
          <w:rFonts w:hint="eastAsia"/>
        </w:rPr>
      </w:pPr>
    </w:p>
    <w:p w14:paraId="63CA5D04" w14:textId="77777777" w:rsidR="003E2562" w:rsidRDefault="003E25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8F0855" w14:textId="599C7F3E" w:rsidR="00541F5D" w:rsidRDefault="00541F5D"/>
    <w:sectPr w:rsidR="00541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5D"/>
    <w:rsid w:val="003E2562"/>
    <w:rsid w:val="00541F5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6E072-5CCB-4262-9D41-8441252D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F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F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