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CD6D" w14:textId="77777777" w:rsidR="00B02A3E" w:rsidRDefault="00B02A3E">
      <w:pPr>
        <w:rPr>
          <w:rFonts w:hint="eastAsia"/>
        </w:rPr>
      </w:pPr>
    </w:p>
    <w:p w14:paraId="2D788FA0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掌握的掌的拼音怎么拼</w:t>
      </w:r>
    </w:p>
    <w:p w14:paraId="52BE5ED2" w14:textId="77777777" w:rsidR="00B02A3E" w:rsidRDefault="00B02A3E">
      <w:pPr>
        <w:rPr>
          <w:rFonts w:hint="eastAsia"/>
        </w:rPr>
      </w:pPr>
    </w:p>
    <w:p w14:paraId="31D6AB70" w14:textId="77777777" w:rsidR="00B02A3E" w:rsidRDefault="00B02A3E">
      <w:pPr>
        <w:rPr>
          <w:rFonts w:hint="eastAsia"/>
        </w:rPr>
      </w:pPr>
    </w:p>
    <w:p w14:paraId="0E462383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在汉语的广袤海洋中，每一个汉字都承载着独特的意义与发音。今天我们要探讨的是“掌握”的“掌”字，以及它的拼音如何正确地被拼写出来。对于学习中文的朋友来说，了解并掌握正确的拼音是理解汉字读音的关键一步。</w:t>
      </w:r>
    </w:p>
    <w:p w14:paraId="5B5D84F8" w14:textId="77777777" w:rsidR="00B02A3E" w:rsidRDefault="00B02A3E">
      <w:pPr>
        <w:rPr>
          <w:rFonts w:hint="eastAsia"/>
        </w:rPr>
      </w:pPr>
    </w:p>
    <w:p w14:paraId="2CFBCE7F" w14:textId="77777777" w:rsidR="00B02A3E" w:rsidRDefault="00B02A3E">
      <w:pPr>
        <w:rPr>
          <w:rFonts w:hint="eastAsia"/>
        </w:rPr>
      </w:pPr>
    </w:p>
    <w:p w14:paraId="194022CB" w14:textId="77777777" w:rsidR="00B02A3E" w:rsidRDefault="00B02A3E">
      <w:pPr>
        <w:rPr>
          <w:rFonts w:hint="eastAsia"/>
        </w:rPr>
      </w:pPr>
    </w:p>
    <w:p w14:paraId="6AB75269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“掌”的拼音基础</w:t>
      </w:r>
    </w:p>
    <w:p w14:paraId="070BA018" w14:textId="77777777" w:rsidR="00B02A3E" w:rsidRDefault="00B02A3E">
      <w:pPr>
        <w:rPr>
          <w:rFonts w:hint="eastAsia"/>
        </w:rPr>
      </w:pPr>
    </w:p>
    <w:p w14:paraId="5AA4F385" w14:textId="77777777" w:rsidR="00B02A3E" w:rsidRDefault="00B02A3E">
      <w:pPr>
        <w:rPr>
          <w:rFonts w:hint="eastAsia"/>
        </w:rPr>
      </w:pPr>
    </w:p>
    <w:p w14:paraId="18244EB3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“掌”的拼音是 zhǎng。根据汉语拼音方案，这个字的声母是 z，韵母为 ang，声调为第三声，即降升调。当我们说一个字时，准确的声调同样重要，因为它可以改变单词的意义。例如，“掌”若读作第一声（zhāng），就变成了另一个完全不同的字。</w:t>
      </w:r>
    </w:p>
    <w:p w14:paraId="4C9EF9B4" w14:textId="77777777" w:rsidR="00B02A3E" w:rsidRDefault="00B02A3E">
      <w:pPr>
        <w:rPr>
          <w:rFonts w:hint="eastAsia"/>
        </w:rPr>
      </w:pPr>
    </w:p>
    <w:p w14:paraId="319C790D" w14:textId="77777777" w:rsidR="00B02A3E" w:rsidRDefault="00B02A3E">
      <w:pPr>
        <w:rPr>
          <w:rFonts w:hint="eastAsia"/>
        </w:rPr>
      </w:pPr>
    </w:p>
    <w:p w14:paraId="62060277" w14:textId="77777777" w:rsidR="00B02A3E" w:rsidRDefault="00B02A3E">
      <w:pPr>
        <w:rPr>
          <w:rFonts w:hint="eastAsia"/>
        </w:rPr>
      </w:pPr>
    </w:p>
    <w:p w14:paraId="6A96C439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5B59F2F1" w14:textId="77777777" w:rsidR="00B02A3E" w:rsidRDefault="00B02A3E">
      <w:pPr>
        <w:rPr>
          <w:rFonts w:hint="eastAsia"/>
        </w:rPr>
      </w:pPr>
    </w:p>
    <w:p w14:paraId="720631E8" w14:textId="77777777" w:rsidR="00B02A3E" w:rsidRDefault="00B02A3E">
      <w:pPr>
        <w:rPr>
          <w:rFonts w:hint="eastAsia"/>
        </w:rPr>
      </w:pPr>
    </w:p>
    <w:p w14:paraId="3B7589F7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汉语普通话有四个主要声调加上一个轻声。每个声调都有其特定的符号表示：第一声用一条横线（－）表示；第二声是斜向上的线条（/）；第三声则是先下降后上升的曲线（∨）；第四声是一条斜向下的线（）。而轻声则通常不标记。因此，“掌”的拼音标记为 zhǎng，其中的第三声符号表明了发音时声音要先降后升。</w:t>
      </w:r>
    </w:p>
    <w:p w14:paraId="0F870C32" w14:textId="77777777" w:rsidR="00B02A3E" w:rsidRDefault="00B02A3E">
      <w:pPr>
        <w:rPr>
          <w:rFonts w:hint="eastAsia"/>
        </w:rPr>
      </w:pPr>
    </w:p>
    <w:p w14:paraId="4CDBB943" w14:textId="77777777" w:rsidR="00B02A3E" w:rsidRDefault="00B02A3E">
      <w:pPr>
        <w:rPr>
          <w:rFonts w:hint="eastAsia"/>
        </w:rPr>
      </w:pPr>
    </w:p>
    <w:p w14:paraId="70DCB9CB" w14:textId="77777777" w:rsidR="00B02A3E" w:rsidRDefault="00B02A3E">
      <w:pPr>
        <w:rPr>
          <w:rFonts w:hint="eastAsia"/>
        </w:rPr>
      </w:pPr>
    </w:p>
    <w:p w14:paraId="01294527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拼音的学习与练习</w:t>
      </w:r>
    </w:p>
    <w:p w14:paraId="0FC201C3" w14:textId="77777777" w:rsidR="00B02A3E" w:rsidRDefault="00B02A3E">
      <w:pPr>
        <w:rPr>
          <w:rFonts w:hint="eastAsia"/>
        </w:rPr>
      </w:pPr>
    </w:p>
    <w:p w14:paraId="0C30613E" w14:textId="77777777" w:rsidR="00B02A3E" w:rsidRDefault="00B02A3E">
      <w:pPr>
        <w:rPr>
          <w:rFonts w:hint="eastAsia"/>
        </w:rPr>
      </w:pPr>
    </w:p>
    <w:p w14:paraId="79A361A3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学习拼音不仅仅是记住每个字的拼写和声调，它更是一个实践的过程。通过反复朗读和模仿标准发音，我们可以逐渐提高对拼音的敏感度和准确性。对于“掌”这样的字，我们可以通过跟读录音材料、观看教学视频或者参与语言交流活动来加强记忆。</w:t>
      </w:r>
    </w:p>
    <w:p w14:paraId="046BA0C3" w14:textId="77777777" w:rsidR="00B02A3E" w:rsidRDefault="00B02A3E">
      <w:pPr>
        <w:rPr>
          <w:rFonts w:hint="eastAsia"/>
        </w:rPr>
      </w:pPr>
    </w:p>
    <w:p w14:paraId="7DBA8B17" w14:textId="77777777" w:rsidR="00B02A3E" w:rsidRDefault="00B02A3E">
      <w:pPr>
        <w:rPr>
          <w:rFonts w:hint="eastAsia"/>
        </w:rPr>
      </w:pPr>
    </w:p>
    <w:p w14:paraId="03B3C86E" w14:textId="77777777" w:rsidR="00B02A3E" w:rsidRDefault="00B02A3E">
      <w:pPr>
        <w:rPr>
          <w:rFonts w:hint="eastAsia"/>
        </w:rPr>
      </w:pPr>
    </w:p>
    <w:p w14:paraId="25002FAC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日常生活中“掌”的应用</w:t>
      </w:r>
    </w:p>
    <w:p w14:paraId="707AB9B5" w14:textId="77777777" w:rsidR="00B02A3E" w:rsidRDefault="00B02A3E">
      <w:pPr>
        <w:rPr>
          <w:rFonts w:hint="eastAsia"/>
        </w:rPr>
      </w:pPr>
    </w:p>
    <w:p w14:paraId="5CF927A6" w14:textId="77777777" w:rsidR="00B02A3E" w:rsidRDefault="00B02A3E">
      <w:pPr>
        <w:rPr>
          <w:rFonts w:hint="eastAsia"/>
        </w:rPr>
      </w:pPr>
    </w:p>
    <w:p w14:paraId="1EC18C1A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在生活中，“掌”字经常出现在我们的对话和文字中。比如“掌握技巧”、“手掌”等词语。“掌握”的意思是控制或熟悉某事物，而“手掌”指的是手的一部分。无论是在书面语还是口语表达里，“掌”的正确使用都能让沟通更加顺畅。</w:t>
      </w:r>
    </w:p>
    <w:p w14:paraId="695602A6" w14:textId="77777777" w:rsidR="00B02A3E" w:rsidRDefault="00B02A3E">
      <w:pPr>
        <w:rPr>
          <w:rFonts w:hint="eastAsia"/>
        </w:rPr>
      </w:pPr>
    </w:p>
    <w:p w14:paraId="463617A8" w14:textId="77777777" w:rsidR="00B02A3E" w:rsidRDefault="00B02A3E">
      <w:pPr>
        <w:rPr>
          <w:rFonts w:hint="eastAsia"/>
        </w:rPr>
      </w:pPr>
    </w:p>
    <w:p w14:paraId="541F07A6" w14:textId="77777777" w:rsidR="00B02A3E" w:rsidRDefault="00B02A3E">
      <w:pPr>
        <w:rPr>
          <w:rFonts w:hint="eastAsia"/>
        </w:rPr>
      </w:pPr>
    </w:p>
    <w:p w14:paraId="424E870F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021A8E" w14:textId="77777777" w:rsidR="00B02A3E" w:rsidRDefault="00B02A3E">
      <w:pPr>
        <w:rPr>
          <w:rFonts w:hint="eastAsia"/>
        </w:rPr>
      </w:pPr>
    </w:p>
    <w:p w14:paraId="167D1215" w14:textId="77777777" w:rsidR="00B02A3E" w:rsidRDefault="00B02A3E">
      <w:pPr>
        <w:rPr>
          <w:rFonts w:hint="eastAsia"/>
        </w:rPr>
      </w:pPr>
    </w:p>
    <w:p w14:paraId="54E2DFD7" w14:textId="77777777" w:rsidR="00B02A3E" w:rsidRDefault="00B02A3E">
      <w:pPr>
        <w:rPr>
          <w:rFonts w:hint="eastAsia"/>
        </w:rPr>
      </w:pPr>
      <w:r>
        <w:rPr>
          <w:rFonts w:hint="eastAsia"/>
        </w:rPr>
        <w:tab/>
        <w:t>“掌”的拼音是 zhǎng，它不仅代表了一个具体的发音规则，也是连接汉字与语音世界的桥梁。通过不断的学习和练习，我们可以更好地理解和运用汉语拼音，从而提升自己的中文水平。希望每位读者都能够轻松掌握“掌”的正确拼音，并将这份知识运用到实际的语言环境中去。</w:t>
      </w:r>
    </w:p>
    <w:p w14:paraId="325008C6" w14:textId="77777777" w:rsidR="00B02A3E" w:rsidRDefault="00B02A3E">
      <w:pPr>
        <w:rPr>
          <w:rFonts w:hint="eastAsia"/>
        </w:rPr>
      </w:pPr>
    </w:p>
    <w:p w14:paraId="583B6EAF" w14:textId="77777777" w:rsidR="00B02A3E" w:rsidRDefault="00B02A3E">
      <w:pPr>
        <w:rPr>
          <w:rFonts w:hint="eastAsia"/>
        </w:rPr>
      </w:pPr>
    </w:p>
    <w:p w14:paraId="02050AE3" w14:textId="77777777" w:rsidR="00B02A3E" w:rsidRDefault="00B02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B094D" w14:textId="7B12243C" w:rsidR="009D20BF" w:rsidRDefault="009D20BF"/>
    <w:sectPr w:rsidR="009D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BF"/>
    <w:rsid w:val="002C4F04"/>
    <w:rsid w:val="009D20BF"/>
    <w:rsid w:val="00B0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AD2A7-0818-4705-88FD-89464B59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