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0C49" w14:textId="77777777" w:rsidR="00AC6EB2" w:rsidRDefault="00AC6EB2">
      <w:pPr>
        <w:rPr>
          <w:rFonts w:hint="eastAsia"/>
        </w:rPr>
      </w:pPr>
      <w:r>
        <w:rPr>
          <w:rFonts w:hint="eastAsia"/>
        </w:rPr>
        <w:t>损毁的拼音：一种特殊的艺术形式在中文学习和教学的过程中，拼音作为汉字的音标系统，扮演着重要的角色。然而，当这一规范化的工具被艺术家们以一种非传统的方式使用时，它便从语言学的范畴跃升至了艺术的殿堂。"损毁的拼音"这一概念，便是这种转变的一个实例。通过故意破坏或扭曲标准拼音的形式，艺术家们创造了一种新的表达方式，以此来探讨语言、文化和身份之间的关系。</w:t>
      </w:r>
    </w:p>
    <w:p w14:paraId="3DA6EFC0" w14:textId="77777777" w:rsidR="00AC6EB2" w:rsidRDefault="00AC6EB2">
      <w:pPr>
        <w:rPr>
          <w:rFonts w:hint="eastAsia"/>
        </w:rPr>
      </w:pPr>
      <w:r>
        <w:rPr>
          <w:rFonts w:hint="eastAsia"/>
        </w:rPr>
        <w:t>创意与表达：损毁拼音的艺术价值损毁拼音不仅是一种视觉上的创新，更深层次地，它挑战了人们对语言的传统认知。通过改变或破坏拼音原有的结构，艺术家们试图传达特定的情感或思想，如混乱、不安或是对规则的反抗等。这种方式能够激发观众的思考，促使人们重新审视语言与文化之间的联系，以及个人在社会中的定位。</w:t>
      </w:r>
    </w:p>
    <w:p w14:paraId="1DA8E4CE" w14:textId="77777777" w:rsidR="00AC6EB2" w:rsidRDefault="00AC6EB2">
      <w:pPr>
        <w:rPr>
          <w:rFonts w:hint="eastAsia"/>
        </w:rPr>
      </w:pPr>
      <w:r>
        <w:rPr>
          <w:rFonts w:hint="eastAsia"/>
        </w:rPr>
        <w:t>技术实现：如何创作损毁拼音作品创作损毁拼音的作品，可以采用多种方法和技术。一方面，艺术家可能会选择手绘的方式，通过不同的笔触和颜色来改变拼音字母的形态；另一方面，数字设计软件也为这种创作提供了无限可能，利用软件的功能可以轻松实现字体变形、叠加效果等复杂处理。无论采取哪种方式，关键在于创作者需要有清晰的创意理念，并能够巧妙地将其转化为视觉元素。</w:t>
      </w:r>
    </w:p>
    <w:p w14:paraId="67BEC55B" w14:textId="77777777" w:rsidR="00AC6EB2" w:rsidRDefault="00AC6EB2">
      <w:pPr>
        <w:rPr>
          <w:rFonts w:hint="eastAsia"/>
        </w:rPr>
      </w:pPr>
      <w:r>
        <w:rPr>
          <w:rFonts w:hint="eastAsia"/>
        </w:rPr>
        <w:t>案例分析：著名损毁拼音艺术作品在当代艺术领域中，不乏利用损毁拼音进行创作的例子。例如，某位艺术家曾将传统汉字与拼音相结合，通过扭曲和重组，创造出既陌生又熟悉的视觉效果，以此探讨全球化背景下文化交流的现象。另一些作品则更加抽象，它们完全脱离了文字的原始意义，成为纯粹的艺术符号，引导观者进入一个充满想象的世界。</w:t>
      </w:r>
    </w:p>
    <w:p w14:paraId="59D2F1B6" w14:textId="77777777" w:rsidR="00AC6EB2" w:rsidRDefault="00AC6EB2">
      <w:pPr>
        <w:rPr>
          <w:rFonts w:hint="eastAsia"/>
        </w:rPr>
      </w:pPr>
      <w:r>
        <w:rPr>
          <w:rFonts w:hint="eastAsia"/>
        </w:rPr>
        <w:t>影响与启示：损毁拼音对现代艺术及教育的意义损毁拼音作为一种新兴的艺术表现手法，不仅丰富了现代艺术的表现形式，也对语言教学提出了新的思考。它鼓励教育者探索更多元化的教学方法，使学生能够在享受乐趣的同时加深对知识的理解。这类作品还促进了跨文化交流，帮助不同背景的人们更好地理解和欣赏彼此的文化特色。</w:t>
      </w:r>
    </w:p>
    <w:p w14:paraId="0351D1FC" w14:textId="77777777" w:rsidR="00AC6EB2" w:rsidRDefault="00AC6EB2">
      <w:pPr>
        <w:rPr>
          <w:rFonts w:hint="eastAsia"/>
        </w:rPr>
      </w:pPr>
      <w:r>
        <w:rPr>
          <w:rFonts w:hint="eastAsia"/>
        </w:rPr>
        <w:t>结语：展望未来随着技术的发展和社会的变化，未来“损毁的拼音”可能会出现更多创新的形式和应用。它不仅仅是艺术领域内的一个小众话题，更有可能成为连接不同学科、促进多元文化交流的重要桥梁。我们期待着这一领域的进一步发展，同时也希望更多人能够加入到这场关于语言、文化和创意的探索之旅中来。</w:t>
      </w:r>
    </w:p>
    <w:p w14:paraId="6AE4D3DF" w14:textId="77777777" w:rsidR="00AC6EB2" w:rsidRDefault="00AC6EB2">
      <w:pPr>
        <w:rPr>
          <w:rFonts w:hint="eastAsia"/>
        </w:rPr>
      </w:pPr>
    </w:p>
    <w:p w14:paraId="24F4CB64" w14:textId="77777777" w:rsidR="00AC6EB2" w:rsidRDefault="00AC6EB2">
      <w:pPr>
        <w:rPr>
          <w:rFonts w:hint="eastAsia"/>
        </w:rPr>
      </w:pPr>
      <w:r>
        <w:rPr>
          <w:rFonts w:hint="eastAsia"/>
        </w:rPr>
        <w:t>本文是由每日文章网(2345lzwz.cn)为大家创作</w:t>
      </w:r>
    </w:p>
    <w:p w14:paraId="03C28D25" w14:textId="67A0F571" w:rsidR="001508C1" w:rsidRDefault="001508C1"/>
    <w:sectPr w:rsidR="001508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8C1"/>
    <w:rsid w:val="001508C1"/>
    <w:rsid w:val="00AC6EB2"/>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9B33CD-E858-45E1-BADA-7D43F3544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08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08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08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08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08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08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08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08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08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08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08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08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08C1"/>
    <w:rPr>
      <w:rFonts w:cstheme="majorBidi"/>
      <w:color w:val="2F5496" w:themeColor="accent1" w:themeShade="BF"/>
      <w:sz w:val="28"/>
      <w:szCs w:val="28"/>
    </w:rPr>
  </w:style>
  <w:style w:type="character" w:customStyle="1" w:styleId="50">
    <w:name w:val="标题 5 字符"/>
    <w:basedOn w:val="a0"/>
    <w:link w:val="5"/>
    <w:uiPriority w:val="9"/>
    <w:semiHidden/>
    <w:rsid w:val="001508C1"/>
    <w:rPr>
      <w:rFonts w:cstheme="majorBidi"/>
      <w:color w:val="2F5496" w:themeColor="accent1" w:themeShade="BF"/>
      <w:sz w:val="24"/>
    </w:rPr>
  </w:style>
  <w:style w:type="character" w:customStyle="1" w:styleId="60">
    <w:name w:val="标题 6 字符"/>
    <w:basedOn w:val="a0"/>
    <w:link w:val="6"/>
    <w:uiPriority w:val="9"/>
    <w:semiHidden/>
    <w:rsid w:val="001508C1"/>
    <w:rPr>
      <w:rFonts w:cstheme="majorBidi"/>
      <w:b/>
      <w:bCs/>
      <w:color w:val="2F5496" w:themeColor="accent1" w:themeShade="BF"/>
    </w:rPr>
  </w:style>
  <w:style w:type="character" w:customStyle="1" w:styleId="70">
    <w:name w:val="标题 7 字符"/>
    <w:basedOn w:val="a0"/>
    <w:link w:val="7"/>
    <w:uiPriority w:val="9"/>
    <w:semiHidden/>
    <w:rsid w:val="001508C1"/>
    <w:rPr>
      <w:rFonts w:cstheme="majorBidi"/>
      <w:b/>
      <w:bCs/>
      <w:color w:val="595959" w:themeColor="text1" w:themeTint="A6"/>
    </w:rPr>
  </w:style>
  <w:style w:type="character" w:customStyle="1" w:styleId="80">
    <w:name w:val="标题 8 字符"/>
    <w:basedOn w:val="a0"/>
    <w:link w:val="8"/>
    <w:uiPriority w:val="9"/>
    <w:semiHidden/>
    <w:rsid w:val="001508C1"/>
    <w:rPr>
      <w:rFonts w:cstheme="majorBidi"/>
      <w:color w:val="595959" w:themeColor="text1" w:themeTint="A6"/>
    </w:rPr>
  </w:style>
  <w:style w:type="character" w:customStyle="1" w:styleId="90">
    <w:name w:val="标题 9 字符"/>
    <w:basedOn w:val="a0"/>
    <w:link w:val="9"/>
    <w:uiPriority w:val="9"/>
    <w:semiHidden/>
    <w:rsid w:val="001508C1"/>
    <w:rPr>
      <w:rFonts w:eastAsiaTheme="majorEastAsia" w:cstheme="majorBidi"/>
      <w:color w:val="595959" w:themeColor="text1" w:themeTint="A6"/>
    </w:rPr>
  </w:style>
  <w:style w:type="paragraph" w:styleId="a3">
    <w:name w:val="Title"/>
    <w:basedOn w:val="a"/>
    <w:next w:val="a"/>
    <w:link w:val="a4"/>
    <w:uiPriority w:val="10"/>
    <w:qFormat/>
    <w:rsid w:val="001508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08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08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08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08C1"/>
    <w:pPr>
      <w:spacing w:before="160"/>
      <w:jc w:val="center"/>
    </w:pPr>
    <w:rPr>
      <w:i/>
      <w:iCs/>
      <w:color w:val="404040" w:themeColor="text1" w:themeTint="BF"/>
    </w:rPr>
  </w:style>
  <w:style w:type="character" w:customStyle="1" w:styleId="a8">
    <w:name w:val="引用 字符"/>
    <w:basedOn w:val="a0"/>
    <w:link w:val="a7"/>
    <w:uiPriority w:val="29"/>
    <w:rsid w:val="001508C1"/>
    <w:rPr>
      <w:i/>
      <w:iCs/>
      <w:color w:val="404040" w:themeColor="text1" w:themeTint="BF"/>
    </w:rPr>
  </w:style>
  <w:style w:type="paragraph" w:styleId="a9">
    <w:name w:val="List Paragraph"/>
    <w:basedOn w:val="a"/>
    <w:uiPriority w:val="34"/>
    <w:qFormat/>
    <w:rsid w:val="001508C1"/>
    <w:pPr>
      <w:ind w:left="720"/>
      <w:contextualSpacing/>
    </w:pPr>
  </w:style>
  <w:style w:type="character" w:styleId="aa">
    <w:name w:val="Intense Emphasis"/>
    <w:basedOn w:val="a0"/>
    <w:uiPriority w:val="21"/>
    <w:qFormat/>
    <w:rsid w:val="001508C1"/>
    <w:rPr>
      <w:i/>
      <w:iCs/>
      <w:color w:val="2F5496" w:themeColor="accent1" w:themeShade="BF"/>
    </w:rPr>
  </w:style>
  <w:style w:type="paragraph" w:styleId="ab">
    <w:name w:val="Intense Quote"/>
    <w:basedOn w:val="a"/>
    <w:next w:val="a"/>
    <w:link w:val="ac"/>
    <w:uiPriority w:val="30"/>
    <w:qFormat/>
    <w:rsid w:val="001508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08C1"/>
    <w:rPr>
      <w:i/>
      <w:iCs/>
      <w:color w:val="2F5496" w:themeColor="accent1" w:themeShade="BF"/>
    </w:rPr>
  </w:style>
  <w:style w:type="character" w:styleId="ad">
    <w:name w:val="Intense Reference"/>
    <w:basedOn w:val="a0"/>
    <w:uiPriority w:val="32"/>
    <w:qFormat/>
    <w:rsid w:val="001508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2025-01-18T03:19:00Z</dcterms:created>
  <dcterms:modified xsi:type="dcterms:W3CDTF">2025-01-18T03:19:00Z</dcterms:modified>
</cp:coreProperties>
</file>