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03E4F" w14:textId="77777777" w:rsidR="00626ACF" w:rsidRDefault="00626ACF">
      <w:pPr>
        <w:rPr>
          <w:rFonts w:hint="eastAsia"/>
        </w:rPr>
      </w:pPr>
    </w:p>
    <w:p w14:paraId="524B77ED" w14:textId="77777777" w:rsidR="00626ACF" w:rsidRDefault="00626ACF">
      <w:pPr>
        <w:rPr>
          <w:rFonts w:hint="eastAsia"/>
        </w:rPr>
      </w:pPr>
      <w:r>
        <w:rPr>
          <w:rFonts w:hint="eastAsia"/>
        </w:rPr>
        <w:tab/>
        <w:t>宛然怎么读拼音是什么</w:t>
      </w:r>
    </w:p>
    <w:p w14:paraId="4A9FD356" w14:textId="77777777" w:rsidR="00626ACF" w:rsidRDefault="00626ACF">
      <w:pPr>
        <w:rPr>
          <w:rFonts w:hint="eastAsia"/>
        </w:rPr>
      </w:pPr>
    </w:p>
    <w:p w14:paraId="49BDFFA9" w14:textId="77777777" w:rsidR="00626ACF" w:rsidRDefault="00626ACF">
      <w:pPr>
        <w:rPr>
          <w:rFonts w:hint="eastAsia"/>
        </w:rPr>
      </w:pPr>
    </w:p>
    <w:p w14:paraId="10E9CA43" w14:textId="77777777" w:rsidR="00626ACF" w:rsidRDefault="00626ACF">
      <w:pPr>
        <w:rPr>
          <w:rFonts w:hint="eastAsia"/>
        </w:rPr>
      </w:pPr>
      <w:r>
        <w:rPr>
          <w:rFonts w:hint="eastAsia"/>
        </w:rPr>
        <w:tab/>
        <w:t>“宛然”在汉语中是一个非常优美且富有意境的词汇，它通常用来形容事物如同原本的样子，没有改变或者变化很小，给人一种自然和谐的感觉。在普通话中，“宛然”的拼音是 wǎn rán。其中，“宛”字的拼音为 wǎn，“然”字的拼音为 rán。</w:t>
      </w:r>
    </w:p>
    <w:p w14:paraId="6C508E06" w14:textId="77777777" w:rsidR="00626ACF" w:rsidRDefault="00626ACF">
      <w:pPr>
        <w:rPr>
          <w:rFonts w:hint="eastAsia"/>
        </w:rPr>
      </w:pPr>
    </w:p>
    <w:p w14:paraId="72F4A948" w14:textId="77777777" w:rsidR="00626ACF" w:rsidRDefault="00626ACF">
      <w:pPr>
        <w:rPr>
          <w:rFonts w:hint="eastAsia"/>
        </w:rPr>
      </w:pPr>
    </w:p>
    <w:p w14:paraId="70FDF7C1" w14:textId="77777777" w:rsidR="00626ACF" w:rsidRDefault="00626ACF">
      <w:pPr>
        <w:rPr>
          <w:rFonts w:hint="eastAsia"/>
        </w:rPr>
      </w:pPr>
    </w:p>
    <w:p w14:paraId="31294B3E" w14:textId="77777777" w:rsidR="00626ACF" w:rsidRDefault="00626ACF">
      <w:pPr>
        <w:rPr>
          <w:rFonts w:hint="eastAsia"/>
        </w:rPr>
      </w:pPr>
      <w:r>
        <w:rPr>
          <w:rFonts w:hint="eastAsia"/>
        </w:rPr>
        <w:tab/>
        <w:t>宛然一词的文化含义</w:t>
      </w:r>
    </w:p>
    <w:p w14:paraId="434EFABA" w14:textId="77777777" w:rsidR="00626ACF" w:rsidRDefault="00626ACF">
      <w:pPr>
        <w:rPr>
          <w:rFonts w:hint="eastAsia"/>
        </w:rPr>
      </w:pPr>
    </w:p>
    <w:p w14:paraId="348FCEAF" w14:textId="77777777" w:rsidR="00626ACF" w:rsidRDefault="00626ACF">
      <w:pPr>
        <w:rPr>
          <w:rFonts w:hint="eastAsia"/>
        </w:rPr>
      </w:pPr>
    </w:p>
    <w:p w14:paraId="2CE66366" w14:textId="77777777" w:rsidR="00626ACF" w:rsidRDefault="00626ACF">
      <w:pPr>
        <w:rPr>
          <w:rFonts w:hint="eastAsia"/>
        </w:rPr>
      </w:pPr>
      <w:r>
        <w:rPr>
          <w:rFonts w:hint="eastAsia"/>
        </w:rPr>
        <w:tab/>
        <w:t>在中国传统文化中，“宛然”不仅是一种视觉上的描述，更蕴含了一种哲学思想和审美情趣。它常常被用来表达一种对过去美好时光或景象的怀念与追忆，强调的是事物或情感上的一种连续性和不变性。在文学作品中，作者往往通过使用“宛然”来营造出一种宁静、平和而又略带忧伤的氛围，使读者能够感受到时间流逝中的永恒之美。</w:t>
      </w:r>
    </w:p>
    <w:p w14:paraId="5382D97D" w14:textId="77777777" w:rsidR="00626ACF" w:rsidRDefault="00626ACF">
      <w:pPr>
        <w:rPr>
          <w:rFonts w:hint="eastAsia"/>
        </w:rPr>
      </w:pPr>
    </w:p>
    <w:p w14:paraId="3826305B" w14:textId="77777777" w:rsidR="00626ACF" w:rsidRDefault="00626ACF">
      <w:pPr>
        <w:rPr>
          <w:rFonts w:hint="eastAsia"/>
        </w:rPr>
      </w:pPr>
    </w:p>
    <w:p w14:paraId="76C22655" w14:textId="77777777" w:rsidR="00626ACF" w:rsidRDefault="00626ACF">
      <w:pPr>
        <w:rPr>
          <w:rFonts w:hint="eastAsia"/>
        </w:rPr>
      </w:pPr>
    </w:p>
    <w:p w14:paraId="31045843" w14:textId="77777777" w:rsidR="00626ACF" w:rsidRDefault="00626ACF">
      <w:pPr>
        <w:rPr>
          <w:rFonts w:hint="eastAsia"/>
        </w:rPr>
      </w:pPr>
      <w:r>
        <w:rPr>
          <w:rFonts w:hint="eastAsia"/>
        </w:rPr>
        <w:tab/>
        <w:t>宛然的应用场景</w:t>
      </w:r>
    </w:p>
    <w:p w14:paraId="2DACAFC7" w14:textId="77777777" w:rsidR="00626ACF" w:rsidRDefault="00626ACF">
      <w:pPr>
        <w:rPr>
          <w:rFonts w:hint="eastAsia"/>
        </w:rPr>
      </w:pPr>
    </w:p>
    <w:p w14:paraId="381F8154" w14:textId="77777777" w:rsidR="00626ACF" w:rsidRDefault="00626ACF">
      <w:pPr>
        <w:rPr>
          <w:rFonts w:hint="eastAsia"/>
        </w:rPr>
      </w:pPr>
    </w:p>
    <w:p w14:paraId="4B19D76E" w14:textId="77777777" w:rsidR="00626ACF" w:rsidRDefault="00626ACF">
      <w:pPr>
        <w:rPr>
          <w:rFonts w:hint="eastAsia"/>
        </w:rPr>
      </w:pPr>
      <w:r>
        <w:rPr>
          <w:rFonts w:hint="eastAsia"/>
        </w:rPr>
        <w:tab/>
        <w:t>“宛然”一词因其独特的文化内涵，在日常生活中并不常见，但在文学创作、艺术评论等领域则有着广泛的应用。例如，在描绘一幅古画时，可能会说：“画中的山水景致宛然如真，让人仿佛穿越时空，回到了那片未被现代文明触及的净土。”又或者在评价一部历史题材的小说时提到：“作者笔下的古代社会风貌宛然呈现，让读者能够深切地体会到那个时代特有的风土人情。”</w:t>
      </w:r>
    </w:p>
    <w:p w14:paraId="43B8572C" w14:textId="77777777" w:rsidR="00626ACF" w:rsidRDefault="00626ACF">
      <w:pPr>
        <w:rPr>
          <w:rFonts w:hint="eastAsia"/>
        </w:rPr>
      </w:pPr>
    </w:p>
    <w:p w14:paraId="7E33CC44" w14:textId="77777777" w:rsidR="00626ACF" w:rsidRDefault="00626ACF">
      <w:pPr>
        <w:rPr>
          <w:rFonts w:hint="eastAsia"/>
        </w:rPr>
      </w:pPr>
    </w:p>
    <w:p w14:paraId="6942F1C9" w14:textId="77777777" w:rsidR="00626ACF" w:rsidRDefault="00626ACF">
      <w:pPr>
        <w:rPr>
          <w:rFonts w:hint="eastAsia"/>
        </w:rPr>
      </w:pPr>
    </w:p>
    <w:p w14:paraId="3EF00E3C" w14:textId="77777777" w:rsidR="00626ACF" w:rsidRDefault="00626ACF">
      <w:pPr>
        <w:rPr>
          <w:rFonts w:hint="eastAsia"/>
        </w:rPr>
      </w:pPr>
      <w:r>
        <w:rPr>
          <w:rFonts w:hint="eastAsia"/>
        </w:rPr>
        <w:tab/>
        <w:t>如何正确发音宛然</w:t>
      </w:r>
    </w:p>
    <w:p w14:paraId="47A12E72" w14:textId="77777777" w:rsidR="00626ACF" w:rsidRDefault="00626ACF">
      <w:pPr>
        <w:rPr>
          <w:rFonts w:hint="eastAsia"/>
        </w:rPr>
      </w:pPr>
    </w:p>
    <w:p w14:paraId="75CB1695" w14:textId="77777777" w:rsidR="00626ACF" w:rsidRDefault="00626ACF">
      <w:pPr>
        <w:rPr>
          <w:rFonts w:hint="eastAsia"/>
        </w:rPr>
      </w:pPr>
    </w:p>
    <w:p w14:paraId="52C67870" w14:textId="77777777" w:rsidR="00626ACF" w:rsidRDefault="00626ACF">
      <w:pPr>
        <w:rPr>
          <w:rFonts w:hint="eastAsia"/>
        </w:rPr>
      </w:pPr>
      <w:r>
        <w:rPr>
          <w:rFonts w:hint="eastAsia"/>
        </w:rPr>
        <w:tab/>
        <w:t>要准确地读出“宛然”这个词，首先需要了解每个汉字的正确发音。“宛”字在这里发 wǎn 音，声调为第三声（上声），意味着音调先降后升；而“然”字发 rán 音，同样也是第三声。因此，在连读时，“宛然”应该读作 wǎn rán，注意保持两个字之间适当的节奏感，以及每个字正确的声调变化。</w:t>
      </w:r>
    </w:p>
    <w:p w14:paraId="6968472D" w14:textId="77777777" w:rsidR="00626ACF" w:rsidRDefault="00626ACF">
      <w:pPr>
        <w:rPr>
          <w:rFonts w:hint="eastAsia"/>
        </w:rPr>
      </w:pPr>
    </w:p>
    <w:p w14:paraId="1490DD25" w14:textId="77777777" w:rsidR="00626ACF" w:rsidRDefault="00626ACF">
      <w:pPr>
        <w:rPr>
          <w:rFonts w:hint="eastAsia"/>
        </w:rPr>
      </w:pPr>
    </w:p>
    <w:p w14:paraId="217DD8F6" w14:textId="77777777" w:rsidR="00626ACF" w:rsidRDefault="00626ACF">
      <w:pPr>
        <w:rPr>
          <w:rFonts w:hint="eastAsia"/>
        </w:rPr>
      </w:pPr>
    </w:p>
    <w:p w14:paraId="343C937C" w14:textId="77777777" w:rsidR="00626ACF" w:rsidRDefault="00626ACF">
      <w:pPr>
        <w:rPr>
          <w:rFonts w:hint="eastAsia"/>
        </w:rPr>
      </w:pPr>
      <w:r>
        <w:rPr>
          <w:rFonts w:hint="eastAsia"/>
        </w:rPr>
        <w:tab/>
        <w:t>学习宛然的意义</w:t>
      </w:r>
    </w:p>
    <w:p w14:paraId="09BC2EDD" w14:textId="77777777" w:rsidR="00626ACF" w:rsidRDefault="00626ACF">
      <w:pPr>
        <w:rPr>
          <w:rFonts w:hint="eastAsia"/>
        </w:rPr>
      </w:pPr>
    </w:p>
    <w:p w14:paraId="2D31CE03" w14:textId="77777777" w:rsidR="00626ACF" w:rsidRDefault="00626ACF">
      <w:pPr>
        <w:rPr>
          <w:rFonts w:hint="eastAsia"/>
        </w:rPr>
      </w:pPr>
    </w:p>
    <w:p w14:paraId="1B71654D" w14:textId="77777777" w:rsidR="00626ACF" w:rsidRDefault="00626ACF">
      <w:pPr>
        <w:rPr>
          <w:rFonts w:hint="eastAsia"/>
        </w:rPr>
      </w:pPr>
      <w:r>
        <w:rPr>
          <w:rFonts w:hint="eastAsia"/>
        </w:rPr>
        <w:tab/>
        <w:t>掌握“宛然”这样的词汇及其正确的拼音读法，对于提高个人的语言表达能力具有重要意义。它不仅能帮助我们在写作和交流中更加准确地传达自己的思想感情，还能加深对中国传统文化的理解和认识。通过学习和运用这类富有文化底蕴的词语，我们不仅能够丰富自己的语言宝库，还能够在日常生活中展现出更高的文化素养。</w:t>
      </w:r>
    </w:p>
    <w:p w14:paraId="2D5F4340" w14:textId="77777777" w:rsidR="00626ACF" w:rsidRDefault="00626ACF">
      <w:pPr>
        <w:rPr>
          <w:rFonts w:hint="eastAsia"/>
        </w:rPr>
      </w:pPr>
    </w:p>
    <w:p w14:paraId="33E1BE56" w14:textId="77777777" w:rsidR="00626ACF" w:rsidRDefault="00626ACF">
      <w:pPr>
        <w:rPr>
          <w:rFonts w:hint="eastAsia"/>
        </w:rPr>
      </w:pPr>
    </w:p>
    <w:p w14:paraId="6BB13D2C" w14:textId="77777777" w:rsidR="00626ACF" w:rsidRDefault="00626A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D0A54F" w14:textId="764FBA76" w:rsidR="00487189" w:rsidRDefault="00487189"/>
    <w:sectPr w:rsidR="00487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89"/>
    <w:rsid w:val="00487189"/>
    <w:rsid w:val="00626ACF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FB6AA-9314-4CC7-AED1-E2294592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1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1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1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1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1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1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1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