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5F05" w14:textId="77777777" w:rsidR="00564E94" w:rsidRDefault="00564E94">
      <w:pPr>
        <w:rPr>
          <w:rFonts w:hint="eastAsia"/>
        </w:rPr>
      </w:pPr>
    </w:p>
    <w:p w14:paraId="1E12CE85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字母的拼音：汉语拼音系统中的基础元素</w:t>
      </w:r>
    </w:p>
    <w:p w14:paraId="0204330C" w14:textId="77777777" w:rsidR="00564E94" w:rsidRDefault="00564E94">
      <w:pPr>
        <w:rPr>
          <w:rFonts w:hint="eastAsia"/>
        </w:rPr>
      </w:pPr>
    </w:p>
    <w:p w14:paraId="51EAB52B" w14:textId="77777777" w:rsidR="00564E94" w:rsidRDefault="00564E94">
      <w:pPr>
        <w:rPr>
          <w:rFonts w:hint="eastAsia"/>
        </w:rPr>
      </w:pPr>
    </w:p>
    <w:p w14:paraId="7076F032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汉语拼音是中华人民共和国的官方拉丁字母表音方案，用于拼写标准普通话。它不仅是中文学习者入门的关键工具，也是汉字注音、排序和计算机输入法的基础。汉语拼音由一系列的声母（辅音）、韵母（元音或元音组合）以及四声调组成，而字母则是构成这些元素的基本单位。</w:t>
      </w:r>
    </w:p>
    <w:p w14:paraId="24E50B29" w14:textId="77777777" w:rsidR="00564E94" w:rsidRDefault="00564E94">
      <w:pPr>
        <w:rPr>
          <w:rFonts w:hint="eastAsia"/>
        </w:rPr>
      </w:pPr>
    </w:p>
    <w:p w14:paraId="0761D65D" w14:textId="77777777" w:rsidR="00564E94" w:rsidRDefault="00564E94">
      <w:pPr>
        <w:rPr>
          <w:rFonts w:hint="eastAsia"/>
        </w:rPr>
      </w:pPr>
    </w:p>
    <w:p w14:paraId="1774DF24" w14:textId="77777777" w:rsidR="00564E94" w:rsidRDefault="00564E94">
      <w:pPr>
        <w:rPr>
          <w:rFonts w:hint="eastAsia"/>
        </w:rPr>
      </w:pPr>
    </w:p>
    <w:p w14:paraId="3437ED6F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字母的拼音：历史背景与演变</w:t>
      </w:r>
    </w:p>
    <w:p w14:paraId="6DFCED00" w14:textId="77777777" w:rsidR="00564E94" w:rsidRDefault="00564E94">
      <w:pPr>
        <w:rPr>
          <w:rFonts w:hint="eastAsia"/>
        </w:rPr>
      </w:pPr>
    </w:p>
    <w:p w14:paraId="46E0EBB0" w14:textId="77777777" w:rsidR="00564E94" w:rsidRDefault="00564E94">
      <w:pPr>
        <w:rPr>
          <w:rFonts w:hint="eastAsia"/>
        </w:rPr>
      </w:pPr>
    </w:p>
    <w:p w14:paraId="4CECD154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拼音的历史可以追溯到清朝末年，当时为了适应西方文化的影响和促进教育普及，中国学者开始探索使用拉丁字母来标注汉语发音的方法。直到1958年，中国政府正式公布了《汉语拼音方案》，作为国家法定的汉语罗马化标准。该方案在不断的发展和完善中，逐渐成为全球华人社区内外广泛接受的标准。</w:t>
      </w:r>
    </w:p>
    <w:p w14:paraId="64498855" w14:textId="77777777" w:rsidR="00564E94" w:rsidRDefault="00564E94">
      <w:pPr>
        <w:rPr>
          <w:rFonts w:hint="eastAsia"/>
        </w:rPr>
      </w:pPr>
    </w:p>
    <w:p w14:paraId="437075C0" w14:textId="77777777" w:rsidR="00564E94" w:rsidRDefault="00564E94">
      <w:pPr>
        <w:rPr>
          <w:rFonts w:hint="eastAsia"/>
        </w:rPr>
      </w:pPr>
    </w:p>
    <w:p w14:paraId="6C7A87A9" w14:textId="77777777" w:rsidR="00564E94" w:rsidRDefault="00564E94">
      <w:pPr>
        <w:rPr>
          <w:rFonts w:hint="eastAsia"/>
        </w:rPr>
      </w:pPr>
    </w:p>
    <w:p w14:paraId="030D27A9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字母的拼音：字母及其变体</w:t>
      </w:r>
    </w:p>
    <w:p w14:paraId="519962D5" w14:textId="77777777" w:rsidR="00564E94" w:rsidRDefault="00564E94">
      <w:pPr>
        <w:rPr>
          <w:rFonts w:hint="eastAsia"/>
        </w:rPr>
      </w:pPr>
    </w:p>
    <w:p w14:paraId="0BC38001" w14:textId="77777777" w:rsidR="00564E94" w:rsidRDefault="00564E94">
      <w:pPr>
        <w:rPr>
          <w:rFonts w:hint="eastAsia"/>
        </w:rPr>
      </w:pPr>
    </w:p>
    <w:p w14:paraId="67D6ECBE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汉语拼音中共有26个基本拉丁字母，与国际通用的英文字母相同。还有几个特殊符号，例如ü这个带有两点的u，用来表示一个不同于普通u的发音。在某些情况下，字母会根据其所在位置的不同而有所变化，比如当i出现在j, q, x前时，上面的点会被省略。</w:t>
      </w:r>
    </w:p>
    <w:p w14:paraId="66BC1EE6" w14:textId="77777777" w:rsidR="00564E94" w:rsidRDefault="00564E94">
      <w:pPr>
        <w:rPr>
          <w:rFonts w:hint="eastAsia"/>
        </w:rPr>
      </w:pPr>
    </w:p>
    <w:p w14:paraId="7250CB26" w14:textId="77777777" w:rsidR="00564E94" w:rsidRDefault="00564E94">
      <w:pPr>
        <w:rPr>
          <w:rFonts w:hint="eastAsia"/>
        </w:rPr>
      </w:pPr>
    </w:p>
    <w:p w14:paraId="130DF16D" w14:textId="77777777" w:rsidR="00564E94" w:rsidRDefault="00564E94">
      <w:pPr>
        <w:rPr>
          <w:rFonts w:hint="eastAsia"/>
        </w:rPr>
      </w:pPr>
    </w:p>
    <w:p w14:paraId="54750134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字母的拼音：字母的读音规则</w:t>
      </w:r>
    </w:p>
    <w:p w14:paraId="71D4DD87" w14:textId="77777777" w:rsidR="00564E94" w:rsidRDefault="00564E94">
      <w:pPr>
        <w:rPr>
          <w:rFonts w:hint="eastAsia"/>
        </w:rPr>
      </w:pPr>
    </w:p>
    <w:p w14:paraId="4BC2BE43" w14:textId="77777777" w:rsidR="00564E94" w:rsidRDefault="00564E94">
      <w:pPr>
        <w:rPr>
          <w:rFonts w:hint="eastAsia"/>
        </w:rPr>
      </w:pPr>
    </w:p>
    <w:p w14:paraId="0C2658DA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每个字母都有特定的发音方式，对于初学者来说，掌握正确的发音是非常重要的。例如，b、p、m、f等声母有着明确的发音部位和方法；a、o、e、i、u、ü等韵母则代表不同的口型和舌位。通过练习这些基本发音，学习者可以更准确地发出汉语的语音。</w:t>
      </w:r>
    </w:p>
    <w:p w14:paraId="3AB6B2FB" w14:textId="77777777" w:rsidR="00564E94" w:rsidRDefault="00564E94">
      <w:pPr>
        <w:rPr>
          <w:rFonts w:hint="eastAsia"/>
        </w:rPr>
      </w:pPr>
    </w:p>
    <w:p w14:paraId="4195841D" w14:textId="77777777" w:rsidR="00564E94" w:rsidRDefault="00564E94">
      <w:pPr>
        <w:rPr>
          <w:rFonts w:hint="eastAsia"/>
        </w:rPr>
      </w:pPr>
    </w:p>
    <w:p w14:paraId="58B098CA" w14:textId="77777777" w:rsidR="00564E94" w:rsidRDefault="00564E94">
      <w:pPr>
        <w:rPr>
          <w:rFonts w:hint="eastAsia"/>
        </w:rPr>
      </w:pPr>
    </w:p>
    <w:p w14:paraId="4DE51899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字母的拼音：字母组合的发音特点</w:t>
      </w:r>
    </w:p>
    <w:p w14:paraId="7CAB07F8" w14:textId="77777777" w:rsidR="00564E94" w:rsidRDefault="00564E94">
      <w:pPr>
        <w:rPr>
          <w:rFonts w:hint="eastAsia"/>
        </w:rPr>
      </w:pPr>
    </w:p>
    <w:p w14:paraId="4CC4C495" w14:textId="77777777" w:rsidR="00564E94" w:rsidRDefault="00564E94">
      <w:pPr>
        <w:rPr>
          <w:rFonts w:hint="eastAsia"/>
        </w:rPr>
      </w:pPr>
    </w:p>
    <w:p w14:paraId="76C519AB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汉语拼音中的字母不仅单独存在，还会以各种组合形式出现，形成不同的音节。例如，“ai”、“ei”、“ao”、“ou”等双元音，以及“ang”、“eng”、“ing”、“ong”等鼻韵尾。这些组合具有独特的发音特征，能够表达出更加丰富的语音信息。</w:t>
      </w:r>
    </w:p>
    <w:p w14:paraId="1D98B42D" w14:textId="77777777" w:rsidR="00564E94" w:rsidRDefault="00564E94">
      <w:pPr>
        <w:rPr>
          <w:rFonts w:hint="eastAsia"/>
        </w:rPr>
      </w:pPr>
    </w:p>
    <w:p w14:paraId="1D77DE0A" w14:textId="77777777" w:rsidR="00564E94" w:rsidRDefault="00564E94">
      <w:pPr>
        <w:rPr>
          <w:rFonts w:hint="eastAsia"/>
        </w:rPr>
      </w:pPr>
    </w:p>
    <w:p w14:paraId="5266AF75" w14:textId="77777777" w:rsidR="00564E94" w:rsidRDefault="00564E94">
      <w:pPr>
        <w:rPr>
          <w:rFonts w:hint="eastAsia"/>
        </w:rPr>
      </w:pPr>
    </w:p>
    <w:p w14:paraId="0E089A09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字母的拼音：字母在教学中的应用</w:t>
      </w:r>
    </w:p>
    <w:p w14:paraId="4AFA25FD" w14:textId="77777777" w:rsidR="00564E94" w:rsidRDefault="00564E94">
      <w:pPr>
        <w:rPr>
          <w:rFonts w:hint="eastAsia"/>
        </w:rPr>
      </w:pPr>
    </w:p>
    <w:p w14:paraId="2B3087D7" w14:textId="77777777" w:rsidR="00564E94" w:rsidRDefault="00564E94">
      <w:pPr>
        <w:rPr>
          <w:rFonts w:hint="eastAsia"/>
        </w:rPr>
      </w:pPr>
    </w:p>
    <w:p w14:paraId="3C84AFF5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在对外汉语教学中，拼音是不可或缺的一部分。教师通常会在教授新词汇之前先介绍相关的拼音知识，帮助学生建立起良好的发音习惯。拼音也被用作识字教学的辅助手段，让学生们能够在认识一定数量汉字之前就能够阅读简单的句子。</w:t>
      </w:r>
    </w:p>
    <w:p w14:paraId="5F8AA2AF" w14:textId="77777777" w:rsidR="00564E94" w:rsidRDefault="00564E94">
      <w:pPr>
        <w:rPr>
          <w:rFonts w:hint="eastAsia"/>
        </w:rPr>
      </w:pPr>
    </w:p>
    <w:p w14:paraId="0592F3A2" w14:textId="77777777" w:rsidR="00564E94" w:rsidRDefault="00564E94">
      <w:pPr>
        <w:rPr>
          <w:rFonts w:hint="eastAsia"/>
        </w:rPr>
      </w:pPr>
    </w:p>
    <w:p w14:paraId="207D18E7" w14:textId="77777777" w:rsidR="00564E94" w:rsidRDefault="00564E94">
      <w:pPr>
        <w:rPr>
          <w:rFonts w:hint="eastAsia"/>
        </w:rPr>
      </w:pPr>
    </w:p>
    <w:p w14:paraId="4AC5C560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字母的拼音：字母在全球华语社会的作用</w:t>
      </w:r>
    </w:p>
    <w:p w14:paraId="308E4416" w14:textId="77777777" w:rsidR="00564E94" w:rsidRDefault="00564E94">
      <w:pPr>
        <w:rPr>
          <w:rFonts w:hint="eastAsia"/>
        </w:rPr>
      </w:pPr>
    </w:p>
    <w:p w14:paraId="37E2E3E6" w14:textId="77777777" w:rsidR="00564E94" w:rsidRDefault="00564E94">
      <w:pPr>
        <w:rPr>
          <w:rFonts w:hint="eastAsia"/>
        </w:rPr>
      </w:pPr>
    </w:p>
    <w:p w14:paraId="3FF9A8C7" w14:textId="77777777" w:rsidR="00564E94" w:rsidRDefault="00564E94">
      <w:pPr>
        <w:rPr>
          <w:rFonts w:hint="eastAsia"/>
        </w:rPr>
      </w:pPr>
      <w:r>
        <w:rPr>
          <w:rFonts w:hint="eastAsia"/>
        </w:rPr>
        <w:tab/>
        <w:t>随着全球化进程的加速，越来越多的人对学习汉语产生了兴趣。汉语拼音作为一种简单易学的工具，在国际交流中扮演着越来越重要的角色。无论是海外华人后代学习母语，还是外国友人了解中国文化，拼音都成为了他们开启中文世界大门的一把钥匙。</w:t>
      </w:r>
    </w:p>
    <w:p w14:paraId="34E1FA1C" w14:textId="77777777" w:rsidR="00564E94" w:rsidRDefault="00564E94">
      <w:pPr>
        <w:rPr>
          <w:rFonts w:hint="eastAsia"/>
        </w:rPr>
      </w:pPr>
    </w:p>
    <w:p w14:paraId="55D58F7D" w14:textId="77777777" w:rsidR="00564E94" w:rsidRDefault="00564E94">
      <w:pPr>
        <w:rPr>
          <w:rFonts w:hint="eastAsia"/>
        </w:rPr>
      </w:pPr>
    </w:p>
    <w:p w14:paraId="5951D75A" w14:textId="77777777" w:rsidR="00564E94" w:rsidRDefault="00564E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931349" w14:textId="68C7F012" w:rsidR="00F43D2D" w:rsidRDefault="00F43D2D"/>
    <w:sectPr w:rsidR="00F43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2D"/>
    <w:rsid w:val="00564E94"/>
    <w:rsid w:val="00E53824"/>
    <w:rsid w:val="00F4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BBF8F-226A-4C48-AC1D-73FEF76B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D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D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D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D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D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D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D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D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D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D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D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