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28BE4" w14:textId="77777777" w:rsidR="000005A9" w:rsidRDefault="000005A9">
      <w:pPr>
        <w:rPr>
          <w:rFonts w:hint="eastAsia"/>
        </w:rPr>
      </w:pPr>
    </w:p>
    <w:p w14:paraId="25371527" w14:textId="77777777" w:rsidR="000005A9" w:rsidRDefault="000005A9">
      <w:pPr>
        <w:rPr>
          <w:rFonts w:hint="eastAsia"/>
        </w:rPr>
      </w:pPr>
      <w:r>
        <w:rPr>
          <w:rFonts w:hint="eastAsia"/>
        </w:rPr>
        <w:tab/>
        <w:t>in：拼音中的独特组合</w:t>
      </w:r>
    </w:p>
    <w:p w14:paraId="440FF064" w14:textId="77777777" w:rsidR="000005A9" w:rsidRDefault="000005A9">
      <w:pPr>
        <w:rPr>
          <w:rFonts w:hint="eastAsia"/>
        </w:rPr>
      </w:pPr>
    </w:p>
    <w:p w14:paraId="5B56C967" w14:textId="77777777" w:rsidR="000005A9" w:rsidRDefault="000005A9">
      <w:pPr>
        <w:rPr>
          <w:rFonts w:hint="eastAsia"/>
        </w:rPr>
      </w:pPr>
    </w:p>
    <w:p w14:paraId="6A3D0ECE" w14:textId="77777777" w:rsidR="000005A9" w:rsidRDefault="000005A9">
      <w:pPr>
        <w:rPr>
          <w:rFonts w:hint="eastAsia"/>
        </w:rPr>
      </w:pPr>
      <w:r>
        <w:rPr>
          <w:rFonts w:hint="eastAsia"/>
        </w:rPr>
        <w:tab/>
        <w:t>在汉语的拼音系统里，in是一个特别的存在。它并非一个单独的声母或韵母，而是由大括号“”这个符号和“in”这两个元素构成的一种表达方式。这里的“in”是汉语拼音中一个常见的韵母，而大括号通常用于数学、编程语言等领域，用来表示集合或者特定的语法结构。然而，在这里我们用大括号来引起对“in”的特殊关注，探讨与之相拼的声母。</w:t>
      </w:r>
    </w:p>
    <w:p w14:paraId="6C8F301B" w14:textId="77777777" w:rsidR="000005A9" w:rsidRDefault="000005A9">
      <w:pPr>
        <w:rPr>
          <w:rFonts w:hint="eastAsia"/>
        </w:rPr>
      </w:pPr>
    </w:p>
    <w:p w14:paraId="36122865" w14:textId="77777777" w:rsidR="000005A9" w:rsidRDefault="000005A9">
      <w:pPr>
        <w:rPr>
          <w:rFonts w:hint="eastAsia"/>
        </w:rPr>
      </w:pPr>
    </w:p>
    <w:p w14:paraId="4C3E6C74" w14:textId="77777777" w:rsidR="000005A9" w:rsidRDefault="000005A9">
      <w:pPr>
        <w:rPr>
          <w:rFonts w:hint="eastAsia"/>
        </w:rPr>
      </w:pPr>
    </w:p>
    <w:p w14:paraId="78E26786" w14:textId="77777777" w:rsidR="000005A9" w:rsidRDefault="000005A9">
      <w:pPr>
        <w:rPr>
          <w:rFonts w:hint="eastAsia"/>
        </w:rPr>
      </w:pPr>
      <w:r>
        <w:rPr>
          <w:rFonts w:hint="eastAsia"/>
        </w:rPr>
        <w:tab/>
        <w:t>in：和谐的声音搭配</w:t>
      </w:r>
    </w:p>
    <w:p w14:paraId="48494F3A" w14:textId="77777777" w:rsidR="000005A9" w:rsidRDefault="000005A9">
      <w:pPr>
        <w:rPr>
          <w:rFonts w:hint="eastAsia"/>
        </w:rPr>
      </w:pPr>
    </w:p>
    <w:p w14:paraId="774F7A94" w14:textId="77777777" w:rsidR="000005A9" w:rsidRDefault="000005A9">
      <w:pPr>
        <w:rPr>
          <w:rFonts w:hint="eastAsia"/>
        </w:rPr>
      </w:pPr>
    </w:p>
    <w:p w14:paraId="2B766C8C" w14:textId="77777777" w:rsidR="000005A9" w:rsidRDefault="000005A9">
      <w:pPr>
        <w:rPr>
          <w:rFonts w:hint="eastAsia"/>
        </w:rPr>
      </w:pPr>
      <w:r>
        <w:rPr>
          <w:rFonts w:hint="eastAsia"/>
        </w:rPr>
        <w:tab/>
        <w:t>当我们在汉语拼音中谈论in时，实际上是在讨论一系列可以与“in”结合的声母。例如，b、p、m、f等双唇音可以自然地与“in”相拼，形成如bin（宾）、pin（-pin）、min（民）和fin（-分）这样的音节。舌尖前音d、t、n、l也能与“in”和谐共处，创造出din（丁）、tin（-听）、nin（你）和lin（林）这些读音。还有舌尖后音zh、ch、sh、r，以及舌面音j、q、x，它们分别能生成zhen（真）、chen（沉）、shen（神）、ren（人）、jin（金）、qin（亲）和xin（新）。</w:t>
      </w:r>
    </w:p>
    <w:p w14:paraId="1DF6B0D2" w14:textId="77777777" w:rsidR="000005A9" w:rsidRDefault="000005A9">
      <w:pPr>
        <w:rPr>
          <w:rFonts w:hint="eastAsia"/>
        </w:rPr>
      </w:pPr>
    </w:p>
    <w:p w14:paraId="039ECD2F" w14:textId="77777777" w:rsidR="000005A9" w:rsidRDefault="000005A9">
      <w:pPr>
        <w:rPr>
          <w:rFonts w:hint="eastAsia"/>
        </w:rPr>
      </w:pPr>
    </w:p>
    <w:p w14:paraId="66D7B5E9" w14:textId="77777777" w:rsidR="000005A9" w:rsidRDefault="000005A9">
      <w:pPr>
        <w:rPr>
          <w:rFonts w:hint="eastAsia"/>
        </w:rPr>
      </w:pPr>
    </w:p>
    <w:p w14:paraId="214A0CC9" w14:textId="77777777" w:rsidR="000005A9" w:rsidRDefault="000005A9">
      <w:pPr>
        <w:rPr>
          <w:rFonts w:hint="eastAsia"/>
        </w:rPr>
      </w:pPr>
      <w:r>
        <w:rPr>
          <w:rFonts w:hint="eastAsia"/>
        </w:rPr>
        <w:tab/>
        <w:t>in：文化意义下的声音符号</w:t>
      </w:r>
    </w:p>
    <w:p w14:paraId="18BC7A16" w14:textId="77777777" w:rsidR="000005A9" w:rsidRDefault="000005A9">
      <w:pPr>
        <w:rPr>
          <w:rFonts w:hint="eastAsia"/>
        </w:rPr>
      </w:pPr>
    </w:p>
    <w:p w14:paraId="677FFE25" w14:textId="77777777" w:rsidR="000005A9" w:rsidRDefault="000005A9">
      <w:pPr>
        <w:rPr>
          <w:rFonts w:hint="eastAsia"/>
        </w:rPr>
      </w:pPr>
    </w:p>
    <w:p w14:paraId="0868DC9A" w14:textId="77777777" w:rsidR="000005A9" w:rsidRDefault="000005A9">
      <w:pPr>
        <w:rPr>
          <w:rFonts w:hint="eastAsia"/>
        </w:rPr>
      </w:pPr>
      <w:r>
        <w:rPr>
          <w:rFonts w:hint="eastAsia"/>
        </w:rPr>
        <w:tab/>
        <w:t>除了语音学上的分类，in所代表的每一个音节都承载着丰富的文化和历史信息。在中国的语言文字长河中，每个字词都有其独特的背景故事。比如，“民”字反映了古代社会对于普通民众的认知；“新”则象征着革新和进步的精神。通过in与其他声母的结合，我们可以窥探到中国文化的深厚底蕴，以及汉字作为记录和传承文明工具的重要性。</w:t>
      </w:r>
    </w:p>
    <w:p w14:paraId="6DFCD833" w14:textId="77777777" w:rsidR="000005A9" w:rsidRDefault="000005A9">
      <w:pPr>
        <w:rPr>
          <w:rFonts w:hint="eastAsia"/>
        </w:rPr>
      </w:pPr>
    </w:p>
    <w:p w14:paraId="2E40A33D" w14:textId="77777777" w:rsidR="000005A9" w:rsidRDefault="000005A9">
      <w:pPr>
        <w:rPr>
          <w:rFonts w:hint="eastAsia"/>
        </w:rPr>
      </w:pPr>
    </w:p>
    <w:p w14:paraId="5845DBAB" w14:textId="77777777" w:rsidR="000005A9" w:rsidRDefault="000005A9">
      <w:pPr>
        <w:rPr>
          <w:rFonts w:hint="eastAsia"/>
        </w:rPr>
      </w:pPr>
    </w:p>
    <w:p w14:paraId="74E5FFC9" w14:textId="77777777" w:rsidR="000005A9" w:rsidRDefault="000005A9">
      <w:pPr>
        <w:rPr>
          <w:rFonts w:hint="eastAsia"/>
        </w:rPr>
      </w:pPr>
      <w:r>
        <w:rPr>
          <w:rFonts w:hint="eastAsia"/>
        </w:rPr>
        <w:tab/>
        <w:t>in：语言学习者的桥梁</w:t>
      </w:r>
    </w:p>
    <w:p w14:paraId="34747603" w14:textId="77777777" w:rsidR="000005A9" w:rsidRDefault="000005A9">
      <w:pPr>
        <w:rPr>
          <w:rFonts w:hint="eastAsia"/>
        </w:rPr>
      </w:pPr>
    </w:p>
    <w:p w14:paraId="194C8722" w14:textId="77777777" w:rsidR="000005A9" w:rsidRDefault="000005A9">
      <w:pPr>
        <w:rPr>
          <w:rFonts w:hint="eastAsia"/>
        </w:rPr>
      </w:pPr>
    </w:p>
    <w:p w14:paraId="7878D6EB" w14:textId="77777777" w:rsidR="000005A9" w:rsidRDefault="000005A9">
      <w:pPr>
        <w:rPr>
          <w:rFonts w:hint="eastAsia"/>
        </w:rPr>
      </w:pPr>
      <w:r>
        <w:rPr>
          <w:rFonts w:hint="eastAsia"/>
        </w:rPr>
        <w:tab/>
        <w:t>对于汉语学习者而言，掌握像in这样重要的韵母及其搭配规则是非常必要的。正确发音不仅有助于提高交流效率，也是理解中国文化的一个重要途径。通过练习与不同声母相结合的in音节，学习者能够更深刻地体会到汉语语音的魅力，并逐步建立起对自己发音准确性的信心。这也为他们进一步探索汉语的博大精深打下了坚实的基础。</w:t>
      </w:r>
    </w:p>
    <w:p w14:paraId="1A2D800C" w14:textId="77777777" w:rsidR="000005A9" w:rsidRDefault="000005A9">
      <w:pPr>
        <w:rPr>
          <w:rFonts w:hint="eastAsia"/>
        </w:rPr>
      </w:pPr>
    </w:p>
    <w:p w14:paraId="3C959A21" w14:textId="77777777" w:rsidR="000005A9" w:rsidRDefault="000005A9">
      <w:pPr>
        <w:rPr>
          <w:rFonts w:hint="eastAsia"/>
        </w:rPr>
      </w:pPr>
    </w:p>
    <w:p w14:paraId="7DAE2E0A" w14:textId="77777777" w:rsidR="000005A9" w:rsidRDefault="000005A9">
      <w:pPr>
        <w:rPr>
          <w:rFonts w:hint="eastAsia"/>
        </w:rPr>
      </w:pPr>
    </w:p>
    <w:p w14:paraId="2D81CA63" w14:textId="77777777" w:rsidR="000005A9" w:rsidRDefault="000005A9">
      <w:pPr>
        <w:rPr>
          <w:rFonts w:hint="eastAsia"/>
        </w:rPr>
      </w:pPr>
      <w:r>
        <w:rPr>
          <w:rFonts w:hint="eastAsia"/>
        </w:rPr>
        <w:tab/>
        <w:t>in：最后的总结</w:t>
      </w:r>
    </w:p>
    <w:p w14:paraId="4E8F3370" w14:textId="77777777" w:rsidR="000005A9" w:rsidRDefault="000005A9">
      <w:pPr>
        <w:rPr>
          <w:rFonts w:hint="eastAsia"/>
        </w:rPr>
      </w:pPr>
    </w:p>
    <w:p w14:paraId="4DC7E012" w14:textId="77777777" w:rsidR="000005A9" w:rsidRDefault="000005A9">
      <w:pPr>
        <w:rPr>
          <w:rFonts w:hint="eastAsia"/>
        </w:rPr>
      </w:pPr>
    </w:p>
    <w:p w14:paraId="0056BCBC" w14:textId="77777777" w:rsidR="000005A9" w:rsidRDefault="000005A9">
      <w:pPr>
        <w:rPr>
          <w:rFonts w:hint="eastAsia"/>
        </w:rPr>
      </w:pPr>
      <w:r>
        <w:rPr>
          <w:rFonts w:hint="eastAsia"/>
        </w:rPr>
        <w:tab/>
        <w:t>虽然in并不是传统意义上的拼音组成部分，但通过对它可以与哪些声母相拼的研究，我们不仅能深入了解汉语拼音体系，还能感受到蕴含于其中的文化价值。in就像一座桥梁，连接着语音学的知识与丰富多彩的中文世界，为所有人提供了一扇通往理解汉语及其背后文化内涵的大门。</w:t>
      </w:r>
    </w:p>
    <w:p w14:paraId="19FD8860" w14:textId="77777777" w:rsidR="000005A9" w:rsidRDefault="000005A9">
      <w:pPr>
        <w:rPr>
          <w:rFonts w:hint="eastAsia"/>
        </w:rPr>
      </w:pPr>
    </w:p>
    <w:p w14:paraId="07787339" w14:textId="77777777" w:rsidR="000005A9" w:rsidRDefault="000005A9">
      <w:pPr>
        <w:rPr>
          <w:rFonts w:hint="eastAsia"/>
        </w:rPr>
      </w:pPr>
    </w:p>
    <w:p w14:paraId="2E64E5AC" w14:textId="77777777" w:rsidR="000005A9" w:rsidRDefault="000005A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05E982E" w14:textId="32E8F752" w:rsidR="00FA0ECA" w:rsidRDefault="00FA0ECA"/>
    <w:sectPr w:rsidR="00FA0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CA"/>
    <w:rsid w:val="000005A9"/>
    <w:rsid w:val="00DD5DF1"/>
    <w:rsid w:val="00FA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F6E1A-2E02-4C6E-84C0-87C1CC5E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0E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E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E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E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E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E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E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E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E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0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0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0E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0E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0E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0E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0E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0E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0E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0E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E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0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E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0E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E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E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0E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2025-01-25T03:43:00Z</dcterms:created>
  <dcterms:modified xsi:type="dcterms:W3CDTF">2025-01-25T03:43:00Z</dcterms:modified>
</cp:coreProperties>
</file>