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0270" w14:textId="77777777" w:rsidR="006C7F53" w:rsidRDefault="006C7F53">
      <w:pPr>
        <w:rPr>
          <w:rFonts w:hint="eastAsia"/>
        </w:rPr>
      </w:pPr>
      <w:r>
        <w:rPr>
          <w:rFonts w:hint="eastAsia"/>
        </w:rPr>
        <w:t>升组词和的拼音部首结构</w:t>
      </w:r>
    </w:p>
    <w:p w14:paraId="7D72759C" w14:textId="77777777" w:rsidR="006C7F53" w:rsidRDefault="006C7F53">
      <w:pPr>
        <w:rPr>
          <w:rFonts w:hint="eastAsia"/>
        </w:rPr>
      </w:pPr>
      <w:r>
        <w:rPr>
          <w:rFonts w:hint="eastAsia"/>
        </w:rPr>
        <w:t>在汉语学习中，了解汉字的构造及其组成部分是十分重要的。它不仅有助于记忆汉字，还能加深对汉字含义的理解。本文将以“升”字为例，探讨其组词、拼音及部首结构。</w:t>
      </w:r>
    </w:p>
    <w:p w14:paraId="2485C6EC" w14:textId="77777777" w:rsidR="006C7F53" w:rsidRDefault="006C7F53">
      <w:pPr>
        <w:rPr>
          <w:rFonts w:hint="eastAsia"/>
        </w:rPr>
      </w:pPr>
    </w:p>
    <w:p w14:paraId="4A8F1209" w14:textId="77777777" w:rsidR="006C7F53" w:rsidRDefault="006C7F53">
      <w:pPr>
        <w:rPr>
          <w:rFonts w:hint="eastAsia"/>
        </w:rPr>
      </w:pPr>
      <w:r>
        <w:rPr>
          <w:rFonts w:hint="eastAsia"/>
        </w:rPr>
        <w:t>升的基本信息</w:t>
      </w:r>
    </w:p>
    <w:p w14:paraId="247600D2" w14:textId="77777777" w:rsidR="006C7F53" w:rsidRDefault="006C7F53">
      <w:pPr>
        <w:rPr>
          <w:rFonts w:hint="eastAsia"/>
        </w:rPr>
      </w:pPr>
      <w:r>
        <w:rPr>
          <w:rFonts w:hint="eastAsia"/>
        </w:rPr>
        <w:t>“升”字是一个常用汉字，读作shēng（声母为sh，韵母为eng），属于象形字的一种。从甲骨文来看，“升”字形象地描绘了一个装满东西的容器被抬高的样子，这正是“升”字原始含义的体现。其部首为“丷”，意味着它与上升、提升有关。</w:t>
      </w:r>
    </w:p>
    <w:p w14:paraId="473DCFE0" w14:textId="77777777" w:rsidR="006C7F53" w:rsidRDefault="006C7F53">
      <w:pPr>
        <w:rPr>
          <w:rFonts w:hint="eastAsia"/>
        </w:rPr>
      </w:pPr>
    </w:p>
    <w:p w14:paraId="611D366D" w14:textId="77777777" w:rsidR="006C7F53" w:rsidRDefault="006C7F53">
      <w:pPr>
        <w:rPr>
          <w:rFonts w:hint="eastAsia"/>
        </w:rPr>
      </w:pPr>
      <w:r>
        <w:rPr>
          <w:rFonts w:hint="eastAsia"/>
        </w:rPr>
        <w:t>升的组词应用</w:t>
      </w:r>
    </w:p>
    <w:p w14:paraId="0B348E64" w14:textId="77777777" w:rsidR="006C7F53" w:rsidRDefault="006C7F53">
      <w:pPr>
        <w:rPr>
          <w:rFonts w:hint="eastAsia"/>
        </w:rPr>
      </w:pPr>
      <w:r>
        <w:rPr>
          <w:rFonts w:hint="eastAsia"/>
        </w:rPr>
        <w:t>“升”字可以组成多种词语，比如“升学”、“升高”、“升级”等。这些词语都含有向上发展或提高的意思。“升学”指的是学生从较低级别的学校进入更高级别的学校学习；“升高”则通常用于描述物体位置的上升；而“升级”既可以指物质层面的晋升，也可以用于抽象概念，如职位、等级的提升。</w:t>
      </w:r>
    </w:p>
    <w:p w14:paraId="1A81AAB1" w14:textId="77777777" w:rsidR="006C7F53" w:rsidRDefault="006C7F53">
      <w:pPr>
        <w:rPr>
          <w:rFonts w:hint="eastAsia"/>
        </w:rPr>
      </w:pPr>
    </w:p>
    <w:p w14:paraId="2EBD2A19" w14:textId="77777777" w:rsidR="006C7F53" w:rsidRDefault="006C7F53">
      <w:pPr>
        <w:rPr>
          <w:rFonts w:hint="eastAsia"/>
        </w:rPr>
      </w:pPr>
      <w:r>
        <w:rPr>
          <w:rFonts w:hint="eastAsia"/>
        </w:rPr>
        <w:t>升的拼音和发音技巧</w:t>
      </w:r>
    </w:p>
    <w:p w14:paraId="17945E4E" w14:textId="77777777" w:rsidR="006C7F53" w:rsidRDefault="006C7F53">
      <w:pPr>
        <w:rPr>
          <w:rFonts w:hint="eastAsia"/>
        </w:rPr>
      </w:pPr>
      <w:r>
        <w:rPr>
          <w:rFonts w:hint="eastAsia"/>
        </w:rPr>
        <w:t>关于“升”的拼音，它由声母sh和韵母eng构成，读音为shēng。在练习发音时，注意舌尖要轻轻触碰上前齿龈，形成正确的气流通道，发出清晰准确的声音。对于非母语者来说，掌握汉语拼音是学习汉语的关键步骤之一，因为它帮助正确发音和理解汉字。</w:t>
      </w:r>
    </w:p>
    <w:p w14:paraId="42F96713" w14:textId="77777777" w:rsidR="006C7F53" w:rsidRDefault="006C7F53">
      <w:pPr>
        <w:rPr>
          <w:rFonts w:hint="eastAsia"/>
        </w:rPr>
      </w:pPr>
    </w:p>
    <w:p w14:paraId="569E373E" w14:textId="77777777" w:rsidR="006C7F53" w:rsidRDefault="006C7F53">
      <w:pPr>
        <w:rPr>
          <w:rFonts w:hint="eastAsia"/>
        </w:rPr>
      </w:pPr>
      <w:r>
        <w:rPr>
          <w:rFonts w:hint="eastAsia"/>
        </w:rPr>
        <w:t>升的部首结构解析</w:t>
      </w:r>
    </w:p>
    <w:p w14:paraId="491DF1C6" w14:textId="77777777" w:rsidR="006C7F53" w:rsidRDefault="006C7F53">
      <w:pPr>
        <w:rPr>
          <w:rFonts w:hint="eastAsia"/>
        </w:rPr>
      </w:pPr>
      <w:r>
        <w:rPr>
          <w:rFonts w:hint="eastAsia"/>
        </w:rPr>
        <w:t>“升”字的部首为“丷”，这一部首虽然简单，但它在许多汉字中都有出现，并且往往暗示着该字与某些特定的概念相关联，如上升、增加等。“升”字整体结构简洁明了，易于书写和记忆。通过分析其部首结构，我们可以更好地理解汉字的构成原则和文化内涵。</w:t>
      </w:r>
    </w:p>
    <w:p w14:paraId="1EA12085" w14:textId="77777777" w:rsidR="006C7F53" w:rsidRDefault="006C7F53">
      <w:pPr>
        <w:rPr>
          <w:rFonts w:hint="eastAsia"/>
        </w:rPr>
      </w:pPr>
    </w:p>
    <w:p w14:paraId="33B6C4C0" w14:textId="77777777" w:rsidR="006C7F53" w:rsidRDefault="006C7F53">
      <w:pPr>
        <w:rPr>
          <w:rFonts w:hint="eastAsia"/>
        </w:rPr>
      </w:pPr>
      <w:r>
        <w:rPr>
          <w:rFonts w:hint="eastAsia"/>
        </w:rPr>
        <w:t>最后的总结</w:t>
      </w:r>
    </w:p>
    <w:p w14:paraId="68A920B6" w14:textId="77777777" w:rsidR="006C7F53" w:rsidRDefault="006C7F53">
      <w:pPr>
        <w:rPr>
          <w:rFonts w:hint="eastAsia"/>
        </w:rPr>
      </w:pPr>
      <w:r>
        <w:rPr>
          <w:rFonts w:hint="eastAsia"/>
        </w:rPr>
        <w:t>通过对“升”字的组词、拼音以及部首结构的学习，我们不仅能更深入地理解这个字本身，还能够拓宽我们的词汇量，增强语言表达能力。这样的学习方法也有助于我们以点带面，探索更多汉字背后的奥秘，进一步激发对汉语文化的兴趣和热爱。</w:t>
      </w:r>
    </w:p>
    <w:p w14:paraId="59DF681C" w14:textId="77777777" w:rsidR="006C7F53" w:rsidRDefault="006C7F53">
      <w:pPr>
        <w:rPr>
          <w:rFonts w:hint="eastAsia"/>
        </w:rPr>
      </w:pPr>
    </w:p>
    <w:p w14:paraId="12C98B26" w14:textId="77777777" w:rsidR="006C7F53" w:rsidRDefault="006C7F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A09B26" w14:textId="6AA9E52B" w:rsidR="001A7B16" w:rsidRDefault="001A7B16"/>
    <w:sectPr w:rsidR="001A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16"/>
    <w:rsid w:val="001A7B16"/>
    <w:rsid w:val="006C7F5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80863-0A52-42C4-8C38-64BB0171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