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出行旅游的唯美句子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与自然的亲密接触，是一场美的探索之旅。每一处风景都如同大自然的诗篇，让人流连忘返。踏上旅途的那一刻，仿佛时间也随之变得柔软起来，过去与未来都被无限的美好融化。山川湖泊，晨曦暮霭，都是心灵深处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踏入自然的怀抱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广袤的草原上，感受微风拂面的那一刻，所有的烦恼似乎都被带走了。蓝天白云下，绿意盎然的大地仿佛是一幅流动的画卷，让人心旷神怡。在自然的怀抱中，心灵得到了最纯净的洗礼，仿佛重拾了最初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海洋的温柔呼唤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岸边的声音，如同大自然轻柔的呼唤，唤醒内心深处的平静。那一片辽阔的蓝色，既是浩瀚的宇宙，也是心灵的深渊。在海边漫步，每一个步伐都被温柔的沙粒和潮水包裹，仿佛进入了一个无忧无虑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山间的宁静时光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山间的小径上，仿佛进入了一个充满诗意的梦境。阳光透过树叶洒下斑驳的光影，空气中弥漫着草木的芬芳。每一次呼吸都充满了自然的气息，每一步踏下都让人感受到大自然的力量与宁静。在这山间时光里，心灵得到了一次深刻的洗礼与修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那些闪烁的星辰如同无数个梦想在夜空中舞动。星光洒落，仿佛在讲述着宇宙的故事，让人心灵感受到无比的宽广与深邃。在星辰的照耀下，一切的烦忧似乎都显得微不足道，只有内心的梦想与希望变得愈加清晰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旅途中的心灵收获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不仅是对自然的探索，更是对心灵的深度挖掘。在这段旅程中，我们不仅欣赏到风景，更感受到内心的成长与变化。那些美丽的风景与感动，成为了我们心灵深处最珍贵的记忆，让我们在日常生活中更加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2024-10-12T14:26:21Z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