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2554" w14:textId="77777777" w:rsidR="00BD4F77" w:rsidRDefault="00BD4F77">
      <w:pPr>
        <w:rPr>
          <w:rFonts w:hint="eastAsia"/>
        </w:rPr>
      </w:pPr>
      <w:r>
        <w:rPr>
          <w:rFonts w:hint="eastAsia"/>
        </w:rPr>
        <w:t>仙子的拼音怎么写的字</w:t>
      </w:r>
    </w:p>
    <w:p w14:paraId="4A56C6FF" w14:textId="77777777" w:rsidR="00BD4F77" w:rsidRDefault="00BD4F77">
      <w:pPr>
        <w:rPr>
          <w:rFonts w:hint="eastAsia"/>
        </w:rPr>
      </w:pPr>
      <w:r>
        <w:rPr>
          <w:rFonts w:hint="eastAsia"/>
        </w:rPr>
        <w:t>仙子，这两个汉字所蕴含的韵味，似乎能将人带入一个充满奇幻色彩的世界。仙，代表着超凡脱俗、凌驾于尘世之上的存在；而子，则是对人的尊称，或是对年轻女性的一种称呼。在汉语拼音中，“仙子”的拼音写作“xiān zǐ”，其中的声调符号（在这里是第一声）表明了发音时的音高不变，这为读音增添了优雅和和谐之美。</w:t>
      </w:r>
    </w:p>
    <w:p w14:paraId="39C5BB35" w14:textId="77777777" w:rsidR="00BD4F77" w:rsidRDefault="00BD4F77">
      <w:pPr>
        <w:rPr>
          <w:rFonts w:hint="eastAsia"/>
        </w:rPr>
      </w:pPr>
    </w:p>
    <w:p w14:paraId="6425FB5B" w14:textId="77777777" w:rsidR="00BD4F77" w:rsidRDefault="00BD4F77">
      <w:pPr>
        <w:rPr>
          <w:rFonts w:hint="eastAsia"/>
        </w:rPr>
      </w:pPr>
      <w:r>
        <w:rPr>
          <w:rFonts w:hint="eastAsia"/>
        </w:rPr>
        <w:t>探寻仙子的拼音与汉字背后的文化</w:t>
      </w:r>
    </w:p>
    <w:p w14:paraId="25FA7307" w14:textId="77777777" w:rsidR="00BD4F77" w:rsidRDefault="00BD4F77">
      <w:pPr>
        <w:rPr>
          <w:rFonts w:hint="eastAsia"/>
        </w:rPr>
      </w:pPr>
      <w:r>
        <w:rPr>
          <w:rFonts w:hint="eastAsia"/>
        </w:rPr>
        <w:t>当我们深入探讨“仙子”这个词语的时候，我们实际上是在打开一扇通往中国传统文化的大门。“仙”在中国文化里是一个非常特别的概念，它象征着长生不老、法力无边的存在，这些神仙通常居住在仙境之中，远离人间的烦恼。而“子”字，在古代可以用来表示对于男士的尊敬，也可以用作女性的名字或昵称。两者结合成“仙子”，便描绘出了一位美丽且拥有神奇力量的女性形象。这种形象常见于中国的神话故事、民间传说以及文学作品当中。</w:t>
      </w:r>
    </w:p>
    <w:p w14:paraId="012B6491" w14:textId="77777777" w:rsidR="00BD4F77" w:rsidRDefault="00BD4F77">
      <w:pPr>
        <w:rPr>
          <w:rFonts w:hint="eastAsia"/>
        </w:rPr>
      </w:pPr>
    </w:p>
    <w:p w14:paraId="2377BC36" w14:textId="77777777" w:rsidR="00BD4F77" w:rsidRDefault="00BD4F77">
      <w:pPr>
        <w:rPr>
          <w:rFonts w:hint="eastAsia"/>
        </w:rPr>
      </w:pPr>
      <w:r>
        <w:rPr>
          <w:rFonts w:hint="eastAsia"/>
        </w:rPr>
        <w:t>仙子的形象演变及其影响</w:t>
      </w:r>
    </w:p>
    <w:p w14:paraId="5871415C" w14:textId="77777777" w:rsidR="00BD4F77" w:rsidRDefault="00BD4F77">
      <w:pPr>
        <w:rPr>
          <w:rFonts w:hint="eastAsia"/>
        </w:rPr>
      </w:pPr>
      <w:r>
        <w:rPr>
          <w:rFonts w:hint="eastAsia"/>
        </w:rPr>
        <w:t>随着时代的发展，“仙子”的形象也在不断变化。从古老的壁画到现代的电影电视，仙子的形象逐渐变得更加丰富多彩。早期的仙子往往被描绘成穿着飘逸的长裙，手持宝莲灯或其他法宝，能够飞行于云间。到了近现代，仙子的形象受到了西方童话和动漫的影响，变得更加卡通化、可爱化。然而，无论形态如何改变，“仙子”的核心价值——善良、智慧和力量始终未变，并且持续地影响着一代又一代的年轻人，激发他们的想象力和创造力。</w:t>
      </w:r>
    </w:p>
    <w:p w14:paraId="77885D5C" w14:textId="77777777" w:rsidR="00BD4F77" w:rsidRDefault="00BD4F77">
      <w:pPr>
        <w:rPr>
          <w:rFonts w:hint="eastAsia"/>
        </w:rPr>
      </w:pPr>
    </w:p>
    <w:p w14:paraId="54BB151D" w14:textId="77777777" w:rsidR="00BD4F77" w:rsidRDefault="00BD4F77">
      <w:pPr>
        <w:rPr>
          <w:rFonts w:hint="eastAsia"/>
        </w:rPr>
      </w:pPr>
      <w:r>
        <w:rPr>
          <w:rFonts w:hint="eastAsia"/>
        </w:rPr>
        <w:t>学习正确的拼音有助于文化交流</w:t>
      </w:r>
    </w:p>
    <w:p w14:paraId="590A43CD" w14:textId="77777777" w:rsidR="00BD4F77" w:rsidRDefault="00BD4F77">
      <w:pPr>
        <w:rPr>
          <w:rFonts w:hint="eastAsia"/>
        </w:rPr>
      </w:pPr>
      <w:r>
        <w:rPr>
          <w:rFonts w:hint="eastAsia"/>
        </w:rPr>
        <w:t>正确书写和发音“仙子”的拼音不仅对于中文学习者来说很重要，而且也是促进国际文化交流的一个方面。汉语作为世界上使用人口最多的语言之一，其独特的发音规则吸引了众多外国友人来学习。通过掌握像“xiān zǐ”这样的拼音，不仅可以帮助人们更好地理解汉字的构造和意义，还可以增进不同文化之间的相互了解与尊重。这对于在全球化的今天保持文化的多样性和丰富性具有重要意义。</w:t>
      </w:r>
    </w:p>
    <w:p w14:paraId="6A88FA75" w14:textId="77777777" w:rsidR="00BD4F77" w:rsidRDefault="00BD4F77">
      <w:pPr>
        <w:rPr>
          <w:rFonts w:hint="eastAsia"/>
        </w:rPr>
      </w:pPr>
    </w:p>
    <w:p w14:paraId="4720BF5C" w14:textId="77777777" w:rsidR="00BD4F77" w:rsidRDefault="00BD4F77">
      <w:pPr>
        <w:rPr>
          <w:rFonts w:hint="eastAsia"/>
        </w:rPr>
      </w:pPr>
      <w:r>
        <w:rPr>
          <w:rFonts w:hint="eastAsia"/>
        </w:rPr>
        <w:t>结语：传承与发展仙子的文化内涵</w:t>
      </w:r>
    </w:p>
    <w:p w14:paraId="6FC8BD56" w14:textId="77777777" w:rsidR="00BD4F77" w:rsidRDefault="00BD4F77">
      <w:pPr>
        <w:rPr>
          <w:rFonts w:hint="eastAsia"/>
        </w:rPr>
      </w:pPr>
      <w:r>
        <w:rPr>
          <w:rFonts w:hint="eastAsia"/>
        </w:rPr>
        <w:t>“仙子”不仅仅是一组简单的汉字或者拼音，它们承载着深厚的历史文化底蕴，反映了中国人对于美好事物的追求。在未来，我们应该继续传承和发展这一文化内涵，让“仙子”的形象成为连接过去与未来、东方与西方的一座桥梁。我们也应该鼓励更多的人去探索汉语的魅力，共同保护和发展这份珍贵的文化遗产。</w:t>
      </w:r>
    </w:p>
    <w:p w14:paraId="434366DB" w14:textId="77777777" w:rsidR="00BD4F77" w:rsidRDefault="00BD4F77">
      <w:pPr>
        <w:rPr>
          <w:rFonts w:hint="eastAsia"/>
        </w:rPr>
      </w:pPr>
    </w:p>
    <w:p w14:paraId="6D4312C1" w14:textId="77777777" w:rsidR="00BD4F77" w:rsidRDefault="00BD4F7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A66002" w14:textId="0BCDB26F" w:rsidR="00267422" w:rsidRDefault="00267422"/>
    <w:sectPr w:rsidR="00267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22"/>
    <w:rsid w:val="00267422"/>
    <w:rsid w:val="009442F6"/>
    <w:rsid w:val="00BD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D6ECE-30CC-4117-AC78-DCF67DDA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