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D735" w14:textId="77777777" w:rsidR="00AC6FCF" w:rsidRDefault="00AC6FCF">
      <w:pPr>
        <w:rPr>
          <w:rFonts w:hint="eastAsia"/>
        </w:rPr>
      </w:pPr>
      <w:r>
        <w:rPr>
          <w:rFonts w:hint="eastAsia"/>
        </w:rPr>
        <w:t>五年级19课生字组词加的拼音</w:t>
      </w:r>
    </w:p>
    <w:p w14:paraId="73FB01E3" w14:textId="77777777" w:rsidR="00AC6FCF" w:rsidRDefault="00AC6FCF">
      <w:pPr>
        <w:rPr>
          <w:rFonts w:hint="eastAsia"/>
        </w:rPr>
      </w:pPr>
      <w:r>
        <w:rPr>
          <w:rFonts w:hint="eastAsia"/>
        </w:rPr>
        <w:t>在小学教育中，汉字学习是语文教学的重要组成部分。到了五年级，学生们已经积累了一定数量的汉字，并开始深入学习更为复杂的词汇和语法结构。第19课作为教材中的一个重要环节，不仅为学生提供了新的汉字，还通过这些生字的组词和拼音练习，帮助他们提高读写能力。</w:t>
      </w:r>
    </w:p>
    <w:p w14:paraId="13B51988" w14:textId="77777777" w:rsidR="00AC6FCF" w:rsidRDefault="00AC6FCF">
      <w:pPr>
        <w:rPr>
          <w:rFonts w:hint="eastAsia"/>
        </w:rPr>
      </w:pPr>
    </w:p>
    <w:p w14:paraId="32469AFB" w14:textId="77777777" w:rsidR="00AC6FCF" w:rsidRDefault="00AC6FCF">
      <w:pPr>
        <w:rPr>
          <w:rFonts w:hint="eastAsia"/>
        </w:rPr>
      </w:pPr>
      <w:r>
        <w:rPr>
          <w:rFonts w:hint="eastAsia"/>
        </w:rPr>
        <w:t>认识新字</w:t>
      </w:r>
    </w:p>
    <w:p w14:paraId="4FD90C7E" w14:textId="77777777" w:rsidR="00AC6FCF" w:rsidRDefault="00AC6FCF">
      <w:pPr>
        <w:rPr>
          <w:rFonts w:hint="eastAsia"/>
        </w:rPr>
      </w:pPr>
      <w:r>
        <w:rPr>
          <w:rFonts w:hint="eastAsia"/>
        </w:rPr>
        <w:t>本节课所涉及的新字包括了“趣”、“味”、“觉”等常用字。例如，“趣”字（qù），它通常用来形容事物具有吸引力或让人感到愉快的特点。当与“兴趣”（xìng qù）一词组合时，表示一个人对某项活动或者话题特别关注和喜爱的程度。而“味”（wèi）字则涉及到感官体验，如味道，以及抽象的感觉。当说“意味深长”（yì wèi shēn cháng）时，指的是言辞背后有深刻的含义，耐人寻味。</w:t>
      </w:r>
    </w:p>
    <w:p w14:paraId="112097C7" w14:textId="77777777" w:rsidR="00AC6FCF" w:rsidRDefault="00AC6FCF">
      <w:pPr>
        <w:rPr>
          <w:rFonts w:hint="eastAsia"/>
        </w:rPr>
      </w:pPr>
    </w:p>
    <w:p w14:paraId="73300576" w14:textId="77777777" w:rsidR="00AC6FCF" w:rsidRDefault="00AC6FCF">
      <w:pPr>
        <w:rPr>
          <w:rFonts w:hint="eastAsia"/>
        </w:rPr>
      </w:pPr>
      <w:r>
        <w:rPr>
          <w:rFonts w:hint="eastAsia"/>
        </w:rPr>
        <w:t>拼音的重要性</w:t>
      </w:r>
    </w:p>
    <w:p w14:paraId="0FF3E7D0" w14:textId="77777777" w:rsidR="00AC6FCF" w:rsidRDefault="00AC6FCF">
      <w:pPr>
        <w:rPr>
          <w:rFonts w:hint="eastAsia"/>
        </w:rPr>
      </w:pPr>
      <w:r>
        <w:rPr>
          <w:rFonts w:hint="eastAsia"/>
        </w:rPr>
        <w:t>对于小学生来说，正确掌握汉字的拼音是十分必要的。拼音不仅是识读汉字的关键工具，也是学习普通话发音的基础。在19课的学习过程中，孩子们会遇到一些多音字，比如“觉”，它可以读作“jué”也可以读作“jiào”。当组成“觉悟”（jué wù）时，意味着觉醒和明白；而在“睡觉”（shuì jiào）这个词里，则是指进入睡眠状态。这样的例子说明了拼音在理解和使用汉字上的重要性。</w:t>
      </w:r>
    </w:p>
    <w:p w14:paraId="71AA4AB2" w14:textId="77777777" w:rsidR="00AC6FCF" w:rsidRDefault="00AC6FCF">
      <w:pPr>
        <w:rPr>
          <w:rFonts w:hint="eastAsia"/>
        </w:rPr>
      </w:pPr>
    </w:p>
    <w:p w14:paraId="05315D8B" w14:textId="77777777" w:rsidR="00AC6FCF" w:rsidRDefault="00AC6FCF">
      <w:pPr>
        <w:rPr>
          <w:rFonts w:hint="eastAsia"/>
        </w:rPr>
      </w:pPr>
      <w:r>
        <w:rPr>
          <w:rFonts w:hint="eastAsia"/>
        </w:rPr>
        <w:t>组词练习</w:t>
      </w:r>
    </w:p>
    <w:p w14:paraId="58C6D2C6" w14:textId="77777777" w:rsidR="00AC6FCF" w:rsidRDefault="00AC6FCF">
      <w:pPr>
        <w:rPr>
          <w:rFonts w:hint="eastAsia"/>
        </w:rPr>
      </w:pPr>
      <w:r>
        <w:rPr>
          <w:rFonts w:hint="eastAsia"/>
        </w:rPr>
        <w:t>为了更好地记忆和运用新学的汉字，教师们往往会安排组词练习。这不仅能加深学生对单个汉字的记忆，还能让他们学会如何将不同的汉字结合成有意义的词语。例如，“觉”可以组成“感觉”（gǎn jué）、“直觉”（zhí jué）等。“趣”字可以形成“趣味”（qù wèi）、“乐趣”（lè qù）等词汇。通过这样的练习，学生们的词汇量得以扩展，语言表达能力也得到提升。</w:t>
      </w:r>
    </w:p>
    <w:p w14:paraId="7784C772" w14:textId="77777777" w:rsidR="00AC6FCF" w:rsidRDefault="00AC6FCF">
      <w:pPr>
        <w:rPr>
          <w:rFonts w:hint="eastAsia"/>
        </w:rPr>
      </w:pPr>
    </w:p>
    <w:p w14:paraId="43E27924" w14:textId="77777777" w:rsidR="00AC6FCF" w:rsidRDefault="00AC6FCF">
      <w:pPr>
        <w:rPr>
          <w:rFonts w:hint="eastAsia"/>
        </w:rPr>
      </w:pPr>
      <w:r>
        <w:rPr>
          <w:rFonts w:hint="eastAsia"/>
        </w:rPr>
        <w:t>实践应用</w:t>
      </w:r>
    </w:p>
    <w:p w14:paraId="5986EC70" w14:textId="77777777" w:rsidR="00AC6FCF" w:rsidRDefault="00AC6FCF">
      <w:pPr>
        <w:rPr>
          <w:rFonts w:hint="eastAsia"/>
        </w:rPr>
      </w:pPr>
      <w:r>
        <w:rPr>
          <w:rFonts w:hint="eastAsia"/>
        </w:rPr>
        <w:t>最终，所有学到的知识都需要通过实际的应用来巩固。无论是日常交流还是写作练习，都是检验学生是否真正掌握了新学汉字的好机会。教师可能会布置一些作文题目，鼓励学生用上新学的词语，或者是组织小组讨论，让学生们分享彼此的兴趣爱好，使用像“兴趣盎然”（xìng qù àng rán）这样的成语来形容自己的感受。这样的实践活动有助于增强学生的自信心，并使课堂上学到的知识更加生动有趣。</w:t>
      </w:r>
    </w:p>
    <w:p w14:paraId="5752A4BF" w14:textId="77777777" w:rsidR="00AC6FCF" w:rsidRDefault="00AC6FCF">
      <w:pPr>
        <w:rPr>
          <w:rFonts w:hint="eastAsia"/>
        </w:rPr>
      </w:pPr>
    </w:p>
    <w:p w14:paraId="124C6224" w14:textId="77777777" w:rsidR="00AC6FCF" w:rsidRDefault="00AC6FCF">
      <w:pPr>
        <w:rPr>
          <w:rFonts w:hint="eastAsia"/>
        </w:rPr>
      </w:pPr>
      <w:r>
        <w:rPr>
          <w:rFonts w:hint="eastAsia"/>
        </w:rPr>
        <w:t>最后的总结</w:t>
      </w:r>
    </w:p>
    <w:p w14:paraId="518F041C" w14:textId="77777777" w:rsidR="00AC6FCF" w:rsidRDefault="00AC6FCF">
      <w:pPr>
        <w:rPr>
          <w:rFonts w:hint="eastAsia"/>
        </w:rPr>
      </w:pPr>
      <w:r>
        <w:rPr>
          <w:rFonts w:hint="eastAsia"/>
        </w:rPr>
        <w:t>通过对五年级19课生字的组词和拼音的学习，学生们不仅能够扩大词汇量，提高汉语水平，而且还能培养出良好的语言感知能力和逻辑思维习惯。这对于他们今后的学习和发展都有着不可忽视的意义。这也为他们打开了通向更广阔知识世界的大门，激励着他们不断探索和学习。</w:t>
      </w:r>
    </w:p>
    <w:p w14:paraId="14F3F15E" w14:textId="77777777" w:rsidR="00AC6FCF" w:rsidRDefault="00AC6FCF">
      <w:pPr>
        <w:rPr>
          <w:rFonts w:hint="eastAsia"/>
        </w:rPr>
      </w:pPr>
    </w:p>
    <w:p w14:paraId="48731213" w14:textId="77777777" w:rsidR="00AC6FCF" w:rsidRDefault="00AC6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65A27" w14:textId="6D7F51D4" w:rsidR="00561B56" w:rsidRDefault="00561B56"/>
    <w:sectPr w:rsidR="0056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56"/>
    <w:rsid w:val="00561B56"/>
    <w:rsid w:val="009442F6"/>
    <w:rsid w:val="00A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6D14-831F-4D09-A83A-01CC639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