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BA64" w14:textId="77777777" w:rsidR="00CE7D13" w:rsidRDefault="00CE7D13">
      <w:pPr>
        <w:rPr>
          <w:rFonts w:hint="eastAsia"/>
        </w:rPr>
      </w:pPr>
      <w:r>
        <w:rPr>
          <w:rFonts w:hint="eastAsia"/>
        </w:rPr>
        <w:t>中?闻名的拼音怎么写</w:t>
      </w:r>
    </w:p>
    <w:p w14:paraId="16504999" w14:textId="77777777" w:rsidR="00CE7D13" w:rsidRDefault="00CE7D13">
      <w:pPr>
        <w:rPr>
          <w:rFonts w:hint="eastAsia"/>
        </w:rPr>
      </w:pPr>
      <w:r>
        <w:rPr>
          <w:rFonts w:hint="eastAsia"/>
        </w:rPr>
        <w:t>在汉语的语言体系中，每个汉字都有其对应的发音，而拼音则是用来表示这些发音的一种拉丁字母标记系统。当涉及到标题中的“中?闻名”时，实际上这里似乎少了一个确切的字来填补问号的位置，这可能是由于疏忽或是为了创造一个谜题以引起读者的兴趣。不过，根据上下文我们可以合理推测这个缺失的字是“国”，因此完整的短语应为“中国闻名”。</w:t>
      </w:r>
    </w:p>
    <w:p w14:paraId="053C0373" w14:textId="77777777" w:rsidR="00CE7D13" w:rsidRDefault="00CE7D13">
      <w:pPr>
        <w:rPr>
          <w:rFonts w:hint="eastAsia"/>
        </w:rPr>
      </w:pPr>
    </w:p>
    <w:p w14:paraId="0DC5BD4A" w14:textId="77777777" w:rsidR="00CE7D13" w:rsidRDefault="00CE7D13">
      <w:pPr>
        <w:rPr>
          <w:rFonts w:hint="eastAsia"/>
        </w:rPr>
      </w:pPr>
      <w:r>
        <w:rPr>
          <w:rFonts w:hint="eastAsia"/>
        </w:rPr>
        <w:t>“中国”的拼音</w:t>
      </w:r>
    </w:p>
    <w:p w14:paraId="646A90C3" w14:textId="77777777" w:rsidR="00CE7D13" w:rsidRDefault="00CE7D13">
      <w:pPr>
        <w:rPr>
          <w:rFonts w:hint="eastAsia"/>
        </w:rPr>
      </w:pPr>
      <w:r>
        <w:rPr>
          <w:rFonts w:hint="eastAsia"/>
        </w:rPr>
        <w:t>“中国”的拼音写作 “Zhōngguó”。其中，“中”（Zhōng）的声调是第一声，代表的是一个平直的音调；而“国”（guó）的声调是第二声，意味着声音要从低到高上扬。在汉语拼音中，声调是非常重要的，因为不同的声调可以改变单词的意义。</w:t>
      </w:r>
    </w:p>
    <w:p w14:paraId="2FC27498" w14:textId="77777777" w:rsidR="00CE7D13" w:rsidRDefault="00CE7D13">
      <w:pPr>
        <w:rPr>
          <w:rFonts w:hint="eastAsia"/>
        </w:rPr>
      </w:pPr>
    </w:p>
    <w:p w14:paraId="5B6B8B4D" w14:textId="77777777" w:rsidR="00CE7D13" w:rsidRDefault="00CE7D13">
      <w:pPr>
        <w:rPr>
          <w:rFonts w:hint="eastAsia"/>
        </w:rPr>
      </w:pPr>
      <w:r>
        <w:rPr>
          <w:rFonts w:hint="eastAsia"/>
        </w:rPr>
        <w:t>“闻名”的拼音</w:t>
      </w:r>
    </w:p>
    <w:p w14:paraId="77528E7E" w14:textId="77777777" w:rsidR="00CE7D13" w:rsidRDefault="00CE7D13">
      <w:pPr>
        <w:rPr>
          <w:rFonts w:hint="eastAsia"/>
        </w:rPr>
      </w:pPr>
      <w:r>
        <w:rPr>
          <w:rFonts w:hint="eastAsia"/>
        </w:rPr>
        <w:t>“闻名”的拼音是 “wénmíng”。这里的“闻”（wén）是第二声，与“国”相同，有着升调；“名”（míng）也是第二声。这个词组的意思是在某一方面非常出名或著名，通常用来形容一个人、地方或者事物享有很高的声誉。</w:t>
      </w:r>
    </w:p>
    <w:p w14:paraId="46B1D989" w14:textId="77777777" w:rsidR="00CE7D13" w:rsidRDefault="00CE7D13">
      <w:pPr>
        <w:rPr>
          <w:rFonts w:hint="eastAsia"/>
        </w:rPr>
      </w:pPr>
    </w:p>
    <w:p w14:paraId="1EE20319" w14:textId="77777777" w:rsidR="00CE7D13" w:rsidRDefault="00CE7D13">
      <w:pPr>
        <w:rPr>
          <w:rFonts w:hint="eastAsia"/>
        </w:rPr>
      </w:pPr>
      <w:r>
        <w:rPr>
          <w:rFonts w:hint="eastAsia"/>
        </w:rPr>
        <w:t>如何正确书写“中国闻名”的拼音</w:t>
      </w:r>
    </w:p>
    <w:p w14:paraId="2142AB8E" w14:textId="77777777" w:rsidR="00CE7D13" w:rsidRDefault="00CE7D13">
      <w:pPr>
        <w:rPr>
          <w:rFonts w:hint="eastAsia"/>
        </w:rPr>
      </w:pPr>
      <w:r>
        <w:rPr>
          <w:rFonts w:hint="eastAsia"/>
        </w:rPr>
        <w:t>要正确书写“中国闻名”的拼音，应当按照标准格式写作：“Zhōngguó wénmíng”。请注意，在正式文本中，首字母通常是大写的，尤其是当它出现在句子开头或作为专有名词的一部分时。对于多音节词汇，各个音节之间一般会用空格隔开。</w:t>
      </w:r>
    </w:p>
    <w:p w14:paraId="6F3D4715" w14:textId="77777777" w:rsidR="00CE7D13" w:rsidRDefault="00CE7D13">
      <w:pPr>
        <w:rPr>
          <w:rFonts w:hint="eastAsia"/>
        </w:rPr>
      </w:pPr>
    </w:p>
    <w:p w14:paraId="5FB193EC" w14:textId="77777777" w:rsidR="00CE7D13" w:rsidRDefault="00CE7D13">
      <w:pPr>
        <w:rPr>
          <w:rFonts w:hint="eastAsia"/>
        </w:rPr>
      </w:pPr>
      <w:r>
        <w:rPr>
          <w:rFonts w:hint="eastAsia"/>
        </w:rPr>
        <w:t>拼音的作用和重要性</w:t>
      </w:r>
    </w:p>
    <w:p w14:paraId="0F0BC4D3" w14:textId="77777777" w:rsidR="00CE7D13" w:rsidRDefault="00CE7D13">
      <w:pPr>
        <w:rPr>
          <w:rFonts w:hint="eastAsia"/>
        </w:rPr>
      </w:pPr>
      <w:r>
        <w:rPr>
          <w:rFonts w:hint="eastAsia"/>
        </w:rPr>
        <w:t>拼音不仅是学习汉语发音的基础工具，而且在现代生活中也扮演着诸多角色。例如，在输入法中，人们通过拼音来快速打出想要表达的文字；在教育领域，它是教授儿童识字的重要辅助手段；在国际交流方面，拼音让非中文母语者能够更轻松地掌握汉语的基本发音规则。“中国闻名”的拼音不仅是一个简单的语言学概念，它还是连接世界与中国文化的桥梁之一。</w:t>
      </w:r>
    </w:p>
    <w:p w14:paraId="4B53C5A2" w14:textId="77777777" w:rsidR="00CE7D13" w:rsidRDefault="00CE7D13">
      <w:pPr>
        <w:rPr>
          <w:rFonts w:hint="eastAsia"/>
        </w:rPr>
      </w:pPr>
    </w:p>
    <w:p w14:paraId="7297C519" w14:textId="77777777" w:rsidR="00CE7D13" w:rsidRDefault="00CE7D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3E8059" w14:textId="67D1B19D" w:rsidR="0032087E" w:rsidRDefault="0032087E"/>
    <w:sectPr w:rsidR="00320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7E"/>
    <w:rsid w:val="00230453"/>
    <w:rsid w:val="0032087E"/>
    <w:rsid w:val="00C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43ECC-A884-4480-8435-3B61BFC8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