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73AB0" w14:textId="77777777" w:rsidR="00B10F0D" w:rsidRDefault="00B10F0D">
      <w:pPr>
        <w:rPr>
          <w:rFonts w:hint="eastAsia"/>
        </w:rPr>
      </w:pPr>
    </w:p>
    <w:p w14:paraId="54FE561B" w14:textId="77777777" w:rsidR="00B10F0D" w:rsidRDefault="00B10F0D">
      <w:pPr>
        <w:rPr>
          <w:rFonts w:hint="eastAsia"/>
        </w:rPr>
      </w:pPr>
      <w:r>
        <w:rPr>
          <w:rFonts w:hint="eastAsia"/>
        </w:rPr>
        <w:tab/>
        <w:t>丫枝的拼音怎么写啊怎么读啊</w:t>
      </w:r>
    </w:p>
    <w:p w14:paraId="1FEBECA8" w14:textId="77777777" w:rsidR="00B10F0D" w:rsidRDefault="00B10F0D">
      <w:pPr>
        <w:rPr>
          <w:rFonts w:hint="eastAsia"/>
        </w:rPr>
      </w:pPr>
    </w:p>
    <w:p w14:paraId="6B443A3F" w14:textId="77777777" w:rsidR="00B10F0D" w:rsidRDefault="00B10F0D">
      <w:pPr>
        <w:rPr>
          <w:rFonts w:hint="eastAsia"/>
        </w:rPr>
      </w:pPr>
    </w:p>
    <w:p w14:paraId="21AC1A59" w14:textId="77777777" w:rsidR="00B10F0D" w:rsidRDefault="00B10F0D">
      <w:pPr>
        <w:rPr>
          <w:rFonts w:hint="eastAsia"/>
        </w:rPr>
      </w:pPr>
      <w:r>
        <w:rPr>
          <w:rFonts w:hint="eastAsia"/>
        </w:rPr>
        <w:tab/>
        <w:t>在中文中，“丫枝”是一个形象生动的词汇，通常用来形容树枝或者类似树枝形状的事物。从语言学的角度来看，“丫枝”的拼音写作“yā zhī”。其中，“丫”字的拼音是“yā”，而“枝”字的拼音则是“zhī”。这两个字组合在一起，就构成了一个完整的词汇。</w:t>
      </w:r>
    </w:p>
    <w:p w14:paraId="37AB15F7" w14:textId="77777777" w:rsidR="00B10F0D" w:rsidRDefault="00B10F0D">
      <w:pPr>
        <w:rPr>
          <w:rFonts w:hint="eastAsia"/>
        </w:rPr>
      </w:pPr>
    </w:p>
    <w:p w14:paraId="1097E796" w14:textId="77777777" w:rsidR="00B10F0D" w:rsidRDefault="00B10F0D">
      <w:pPr>
        <w:rPr>
          <w:rFonts w:hint="eastAsia"/>
        </w:rPr>
      </w:pPr>
    </w:p>
    <w:p w14:paraId="376DBD22" w14:textId="77777777" w:rsidR="00B10F0D" w:rsidRDefault="00B10F0D">
      <w:pPr>
        <w:rPr>
          <w:rFonts w:hint="eastAsia"/>
        </w:rPr>
      </w:pPr>
    </w:p>
    <w:p w14:paraId="284E4BEE" w14:textId="77777777" w:rsidR="00B10F0D" w:rsidRDefault="00B10F0D">
      <w:pPr>
        <w:rPr>
          <w:rFonts w:hint="eastAsia"/>
        </w:rPr>
      </w:pPr>
      <w:r>
        <w:rPr>
          <w:rFonts w:hint="eastAsia"/>
        </w:rPr>
        <w:tab/>
        <w:t>“丫”字的发音技巧</w:t>
      </w:r>
    </w:p>
    <w:p w14:paraId="14ACEF3A" w14:textId="77777777" w:rsidR="00B10F0D" w:rsidRDefault="00B10F0D">
      <w:pPr>
        <w:rPr>
          <w:rFonts w:hint="eastAsia"/>
        </w:rPr>
      </w:pPr>
    </w:p>
    <w:p w14:paraId="5C29F74B" w14:textId="77777777" w:rsidR="00B10F0D" w:rsidRDefault="00B10F0D">
      <w:pPr>
        <w:rPr>
          <w:rFonts w:hint="eastAsia"/>
        </w:rPr>
      </w:pPr>
    </w:p>
    <w:p w14:paraId="0DB6C8A2" w14:textId="77777777" w:rsidR="00B10F0D" w:rsidRDefault="00B10F0D">
      <w:pPr>
        <w:rPr>
          <w:rFonts w:hint="eastAsia"/>
        </w:rPr>
      </w:pPr>
      <w:r>
        <w:rPr>
          <w:rFonts w:hint="eastAsia"/>
        </w:rPr>
        <w:tab/>
        <w:t>对于“丫”字来说，其发音为一声“yā”，这里的“ya”音类似于英文中的“ya”发音，但是更加短促清晰。声调是一声，意味着声音要保持平稳，没有升降的变化。为了准确地发出这个音，可以先尝试发出字母“y”的音，然后紧接着发出一个短促的“a”音，整个过程要流畅自然。</w:t>
      </w:r>
    </w:p>
    <w:p w14:paraId="64842E87" w14:textId="77777777" w:rsidR="00B10F0D" w:rsidRDefault="00B10F0D">
      <w:pPr>
        <w:rPr>
          <w:rFonts w:hint="eastAsia"/>
        </w:rPr>
      </w:pPr>
    </w:p>
    <w:p w14:paraId="36B4A610" w14:textId="77777777" w:rsidR="00B10F0D" w:rsidRDefault="00B10F0D">
      <w:pPr>
        <w:rPr>
          <w:rFonts w:hint="eastAsia"/>
        </w:rPr>
      </w:pPr>
    </w:p>
    <w:p w14:paraId="5D96A68C" w14:textId="77777777" w:rsidR="00B10F0D" w:rsidRDefault="00B10F0D">
      <w:pPr>
        <w:rPr>
          <w:rFonts w:hint="eastAsia"/>
        </w:rPr>
      </w:pPr>
    </w:p>
    <w:p w14:paraId="0D3B169D" w14:textId="77777777" w:rsidR="00B10F0D" w:rsidRDefault="00B10F0D">
      <w:pPr>
        <w:rPr>
          <w:rFonts w:hint="eastAsia"/>
        </w:rPr>
      </w:pPr>
      <w:r>
        <w:rPr>
          <w:rFonts w:hint="eastAsia"/>
        </w:rPr>
        <w:tab/>
        <w:t>“枝”字的发音指导</w:t>
      </w:r>
    </w:p>
    <w:p w14:paraId="42BBDFF4" w14:textId="77777777" w:rsidR="00B10F0D" w:rsidRDefault="00B10F0D">
      <w:pPr>
        <w:rPr>
          <w:rFonts w:hint="eastAsia"/>
        </w:rPr>
      </w:pPr>
    </w:p>
    <w:p w14:paraId="4CF68DB7" w14:textId="77777777" w:rsidR="00B10F0D" w:rsidRDefault="00B10F0D">
      <w:pPr>
        <w:rPr>
          <w:rFonts w:hint="eastAsia"/>
        </w:rPr>
      </w:pPr>
    </w:p>
    <w:p w14:paraId="1BA3A941" w14:textId="77777777" w:rsidR="00B10F0D" w:rsidRDefault="00B10F0D">
      <w:pPr>
        <w:rPr>
          <w:rFonts w:hint="eastAsia"/>
        </w:rPr>
      </w:pPr>
      <w:r>
        <w:rPr>
          <w:rFonts w:hint="eastAsia"/>
        </w:rPr>
        <w:tab/>
        <w:t>“枝”字的拼音为“zhī”，其中“zh”是一个卷舌音，发音时舌尖需要轻轻触碰上颚前部，然后快速向后缩回，同时发出“z”的音，这样的发音方式能够产生独特的卷舌效果。“i”音在这里是一个高元音，发音时口腔开度较小，舌尖靠近下齿龈但不接触。整个字的声调同样是一声，保持音高的稳定。</w:t>
      </w:r>
    </w:p>
    <w:p w14:paraId="67642974" w14:textId="77777777" w:rsidR="00B10F0D" w:rsidRDefault="00B10F0D">
      <w:pPr>
        <w:rPr>
          <w:rFonts w:hint="eastAsia"/>
        </w:rPr>
      </w:pPr>
    </w:p>
    <w:p w14:paraId="2C2BE894" w14:textId="77777777" w:rsidR="00B10F0D" w:rsidRDefault="00B10F0D">
      <w:pPr>
        <w:rPr>
          <w:rFonts w:hint="eastAsia"/>
        </w:rPr>
      </w:pPr>
    </w:p>
    <w:p w14:paraId="5602B485" w14:textId="77777777" w:rsidR="00B10F0D" w:rsidRDefault="00B10F0D">
      <w:pPr>
        <w:rPr>
          <w:rFonts w:hint="eastAsia"/>
        </w:rPr>
      </w:pPr>
    </w:p>
    <w:p w14:paraId="29552DAF" w14:textId="77777777" w:rsidR="00B10F0D" w:rsidRDefault="00B10F0D">
      <w:pPr>
        <w:rPr>
          <w:rFonts w:hint="eastAsia"/>
        </w:rPr>
      </w:pPr>
      <w:r>
        <w:rPr>
          <w:rFonts w:hint="eastAsia"/>
        </w:rPr>
        <w:tab/>
        <w:t>如何完整地念出“丫枝”</w:t>
      </w:r>
    </w:p>
    <w:p w14:paraId="2C23483C" w14:textId="77777777" w:rsidR="00B10F0D" w:rsidRDefault="00B10F0D">
      <w:pPr>
        <w:rPr>
          <w:rFonts w:hint="eastAsia"/>
        </w:rPr>
      </w:pPr>
    </w:p>
    <w:p w14:paraId="1BABE3F5" w14:textId="77777777" w:rsidR="00B10F0D" w:rsidRDefault="00B10F0D">
      <w:pPr>
        <w:rPr>
          <w:rFonts w:hint="eastAsia"/>
        </w:rPr>
      </w:pPr>
    </w:p>
    <w:p w14:paraId="604821DE" w14:textId="77777777" w:rsidR="00B10F0D" w:rsidRDefault="00B10F0D">
      <w:pPr>
        <w:rPr>
          <w:rFonts w:hint="eastAsia"/>
        </w:rPr>
      </w:pPr>
      <w:r>
        <w:rPr>
          <w:rFonts w:hint="eastAsia"/>
        </w:rPr>
        <w:tab/>
        <w:t>将两个字连起来念时，“丫枝”应该发为“yā zhī”。平稳地发出“yā”的音，紧接着稍作停顿（这个停顿非常短暂，几乎不易察觉），然后用同样的平稳声调发出“zhī”的音。两者结合时，注意保持发音的连贯性和声调的一致性，这样就能准确无误地念出“丫枝”了。</w:t>
      </w:r>
    </w:p>
    <w:p w14:paraId="4CA96CB1" w14:textId="77777777" w:rsidR="00B10F0D" w:rsidRDefault="00B10F0D">
      <w:pPr>
        <w:rPr>
          <w:rFonts w:hint="eastAsia"/>
        </w:rPr>
      </w:pPr>
    </w:p>
    <w:p w14:paraId="2B8FB52C" w14:textId="77777777" w:rsidR="00B10F0D" w:rsidRDefault="00B10F0D">
      <w:pPr>
        <w:rPr>
          <w:rFonts w:hint="eastAsia"/>
        </w:rPr>
      </w:pPr>
    </w:p>
    <w:p w14:paraId="29CC4D98" w14:textId="77777777" w:rsidR="00B10F0D" w:rsidRDefault="00B10F0D">
      <w:pPr>
        <w:rPr>
          <w:rFonts w:hint="eastAsia"/>
        </w:rPr>
      </w:pPr>
    </w:p>
    <w:p w14:paraId="5A1F6382" w14:textId="77777777" w:rsidR="00B10F0D" w:rsidRDefault="00B10F0D">
      <w:pPr>
        <w:rPr>
          <w:rFonts w:hint="eastAsia"/>
        </w:rPr>
      </w:pPr>
      <w:r>
        <w:rPr>
          <w:rFonts w:hint="eastAsia"/>
        </w:rPr>
        <w:tab/>
        <w:t>实践与练习的重要性</w:t>
      </w:r>
    </w:p>
    <w:p w14:paraId="0FF1054A" w14:textId="77777777" w:rsidR="00B10F0D" w:rsidRDefault="00B10F0D">
      <w:pPr>
        <w:rPr>
          <w:rFonts w:hint="eastAsia"/>
        </w:rPr>
      </w:pPr>
    </w:p>
    <w:p w14:paraId="2A21DBAD" w14:textId="77777777" w:rsidR="00B10F0D" w:rsidRDefault="00B10F0D">
      <w:pPr>
        <w:rPr>
          <w:rFonts w:hint="eastAsia"/>
        </w:rPr>
      </w:pPr>
    </w:p>
    <w:p w14:paraId="2E8DE916" w14:textId="77777777" w:rsidR="00B10F0D" w:rsidRDefault="00B10F0D">
      <w:pPr>
        <w:rPr>
          <w:rFonts w:hint="eastAsia"/>
        </w:rPr>
      </w:pPr>
      <w:r>
        <w:rPr>
          <w:rFonts w:hint="eastAsia"/>
        </w:rPr>
        <w:tab/>
        <w:t>学习任何语言或发音技巧，最重要的是多加练习。对于“丫枝”这个词组而言，可以通过模仿标准发音、观看相关教学视频、或者与母语者交流等方式来提高发音准确性。也可以尝试在日常对话中使用这个词，比如描述树上的分支时，这样不仅能够加深对词义的理解，还能有效提升发音水平。</w:t>
      </w:r>
    </w:p>
    <w:p w14:paraId="7BCE8384" w14:textId="77777777" w:rsidR="00B10F0D" w:rsidRDefault="00B10F0D">
      <w:pPr>
        <w:rPr>
          <w:rFonts w:hint="eastAsia"/>
        </w:rPr>
      </w:pPr>
    </w:p>
    <w:p w14:paraId="3E2540A8" w14:textId="77777777" w:rsidR="00B10F0D" w:rsidRDefault="00B10F0D">
      <w:pPr>
        <w:rPr>
          <w:rFonts w:hint="eastAsia"/>
        </w:rPr>
      </w:pPr>
    </w:p>
    <w:p w14:paraId="26A9DE79" w14:textId="77777777" w:rsidR="00B10F0D" w:rsidRDefault="00B10F0D">
      <w:pPr>
        <w:rPr>
          <w:rFonts w:hint="eastAsia"/>
        </w:rPr>
      </w:pPr>
    </w:p>
    <w:p w14:paraId="71A3E6EE" w14:textId="77777777" w:rsidR="00B10F0D" w:rsidRDefault="00B10F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B358EC" w14:textId="77777777" w:rsidR="00B10F0D" w:rsidRDefault="00B10F0D">
      <w:pPr>
        <w:rPr>
          <w:rFonts w:hint="eastAsia"/>
        </w:rPr>
      </w:pPr>
    </w:p>
    <w:p w14:paraId="3A49493F" w14:textId="77777777" w:rsidR="00B10F0D" w:rsidRDefault="00B10F0D">
      <w:pPr>
        <w:rPr>
          <w:rFonts w:hint="eastAsia"/>
        </w:rPr>
      </w:pPr>
    </w:p>
    <w:p w14:paraId="23685D2D" w14:textId="77777777" w:rsidR="00B10F0D" w:rsidRDefault="00B10F0D">
      <w:pPr>
        <w:rPr>
          <w:rFonts w:hint="eastAsia"/>
        </w:rPr>
      </w:pPr>
      <w:r>
        <w:rPr>
          <w:rFonts w:hint="eastAsia"/>
        </w:rPr>
        <w:tab/>
        <w:t>通过上述的学习和练习，相信你已经掌握了“丫枝”一词的正确发音方法。无论是学习汉语作为第二语言，还是希望更加精准地使用自己的母语，正确的发音都是沟通的基础。希望本文对你有所帮助，让你在今后的语言学习之旅中更加自信和流利。</w:t>
      </w:r>
    </w:p>
    <w:p w14:paraId="1496148C" w14:textId="77777777" w:rsidR="00B10F0D" w:rsidRDefault="00B10F0D">
      <w:pPr>
        <w:rPr>
          <w:rFonts w:hint="eastAsia"/>
        </w:rPr>
      </w:pPr>
    </w:p>
    <w:p w14:paraId="588A2180" w14:textId="77777777" w:rsidR="00B10F0D" w:rsidRDefault="00B10F0D">
      <w:pPr>
        <w:rPr>
          <w:rFonts w:hint="eastAsia"/>
        </w:rPr>
      </w:pPr>
    </w:p>
    <w:p w14:paraId="5586E339" w14:textId="77777777" w:rsidR="00B10F0D" w:rsidRDefault="00B10F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7AAFAA" w14:textId="46340A95" w:rsidR="00A9504D" w:rsidRDefault="00A9504D"/>
    <w:sectPr w:rsidR="00A95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4D"/>
    <w:rsid w:val="00A9504D"/>
    <w:rsid w:val="00B10F0D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6F90D-4FB9-42F5-A467-6A19EAE5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