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01861" w14:textId="77777777" w:rsidR="004B4E1F" w:rsidRDefault="004B4E1F">
      <w:pPr>
        <w:rPr>
          <w:rFonts w:hint="eastAsia"/>
        </w:rPr>
      </w:pPr>
      <w:r>
        <w:rPr>
          <w:rFonts w:hint="eastAsia"/>
        </w:rPr>
        <w:t>下列读音正确的一项是在中文学习的过程中，正确的发音是极为重要的一个环节。无论是对于母语者还是非母语者来说，准确地掌握汉字的读音不仅能够帮助人们更好地交流沟通，还能在很大程度上提升个人的语言魅力和文化素养。因此，选择正确的读音成为学习中文时不可忽视的一部分。</w:t>
      </w:r>
    </w:p>
    <w:p w14:paraId="7519AC84" w14:textId="77777777" w:rsidR="004B4E1F" w:rsidRDefault="004B4E1F">
      <w:pPr>
        <w:rPr>
          <w:rFonts w:hint="eastAsia"/>
        </w:rPr>
      </w:pPr>
      <w:r>
        <w:rPr>
          <w:rFonts w:hint="eastAsia"/>
        </w:rPr>
        <w:t>发音的重要性发音的重要性体现在多个方面。正确的发音可以避免误解和误会的发生。例如，“</w:t>
      </w:r>
      <w:r>
        <w:rPr>
          <w:rFonts w:hint="eastAsia"/>
        </w:rPr>
        <w:t>shi</w:t>
      </w:r>
      <w:r>
        <w:rPr>
          <w:rFonts w:hint="eastAsia"/>
        </w:rPr>
        <w:t>”和“</w:t>
      </w:r>
      <w:r>
        <w:rPr>
          <w:rFonts w:hint="eastAsia"/>
        </w:rPr>
        <w:t>si</w:t>
      </w:r>
      <w:r>
        <w:rPr>
          <w:rFonts w:hint="eastAsia"/>
        </w:rPr>
        <w:t>”这两个音节虽然在书写上只有一个字母之差，但在口语中却可能代表完全不同的意思。良好的发音习惯有助于提高语言学习者的自信心。当一个人能够清晰准确地表达自己的想法时，他</w:t>
      </w:r>
      <w:r>
        <w:rPr>
          <w:rFonts w:hint="eastAsia"/>
        </w:rPr>
        <w:t>/</w:t>
      </w:r>
      <w:r>
        <w:rPr>
          <w:rFonts w:hint="eastAsia"/>
        </w:rPr>
        <w:t>她更容易获得他人的认可和尊重。正确的发音也是对中华文化的尊重。汉语作为世界上最古老且持续使用至今的语言之一，其每一个字词背后都蕴含着丰富的历史和文化信息。</w:t>
      </w:r>
    </w:p>
    <w:p w14:paraId="62A06342" w14:textId="77777777" w:rsidR="004B4E1F" w:rsidRDefault="004B4E1F">
      <w:pPr>
        <w:rPr>
          <w:rFonts w:hint="eastAsia"/>
        </w:rPr>
      </w:pPr>
      <w:r>
        <w:rPr>
          <w:rFonts w:hint="eastAsia"/>
        </w:rPr>
        <w:t>如何判断读音是否正确要判断一个汉字或词语的读音是否正确，通常有几种方法可以采用。首先是查阅权威的辞典或工具书。现代技术的发展让在线查询变得异常方便，许多网站和应用程序提供了详尽的发音指导，包括标准发音的音频文件，这为学习者提供了一个直观的学习方式。其次是向母语者请教。与会说普通话的人进行交流，不仅可以听到地道的发音，还可以通过实际对话来练习和提高自己的发音水平。参加语言课程或者加入语言学习小组也是提高发音的好方法，在专业教师的指导下，学习者可以更快地纠正错误，掌握正确的发音技巧。</w:t>
      </w:r>
    </w:p>
    <w:p w14:paraId="22D303F0" w14:textId="77777777" w:rsidR="004B4E1F" w:rsidRDefault="004B4E1F">
      <w:pPr>
        <w:rPr>
          <w:rFonts w:hint="eastAsia"/>
        </w:rPr>
      </w:pPr>
      <w:r>
        <w:rPr>
          <w:rFonts w:hint="eastAsia"/>
        </w:rPr>
        <w:t>常见发音误区及改正建议在学习过程中，学习者可能会遇到一些常见的发音误区。比如，容易将声母“</w:t>
      </w:r>
      <w:r>
        <w:rPr>
          <w:rFonts w:hint="eastAsia"/>
        </w:rPr>
        <w:t>z</w:t>
      </w:r>
      <w:r>
        <w:rPr>
          <w:rFonts w:hint="eastAsia"/>
        </w:rPr>
        <w:t>”、“</w:t>
      </w:r>
      <w:r>
        <w:rPr>
          <w:rFonts w:hint="eastAsia"/>
        </w:rPr>
        <w:t>c</w:t>
      </w:r>
      <w:r>
        <w:rPr>
          <w:rFonts w:hint="eastAsia"/>
        </w:rPr>
        <w:t>”、“</w:t>
      </w:r>
      <w:r>
        <w:rPr>
          <w:rFonts w:hint="eastAsia"/>
        </w:rPr>
        <w:t>s</w:t>
      </w:r>
      <w:r>
        <w:rPr>
          <w:rFonts w:hint="eastAsia"/>
        </w:rPr>
        <w:t>”与“</w:t>
      </w:r>
      <w:r>
        <w:rPr>
          <w:rFonts w:hint="eastAsia"/>
        </w:rPr>
        <w:t>zh</w:t>
      </w:r>
      <w:r>
        <w:rPr>
          <w:rFonts w:hint="eastAsia"/>
        </w:rPr>
        <w:t>”、“</w:t>
      </w:r>
      <w:r>
        <w:rPr>
          <w:rFonts w:hint="eastAsia"/>
        </w:rPr>
        <w:t>ch</w:t>
      </w:r>
      <w:r>
        <w:rPr>
          <w:rFonts w:hint="eastAsia"/>
        </w:rPr>
        <w:t>”、“</w:t>
      </w:r>
      <w:r>
        <w:rPr>
          <w:rFonts w:hint="eastAsia"/>
        </w:rPr>
        <w:t>sh</w:t>
      </w:r>
      <w:r>
        <w:rPr>
          <w:rFonts w:hint="eastAsia"/>
        </w:rPr>
        <w:t>”混淆，或是把韵母“</w:t>
      </w:r>
      <w:r>
        <w:rPr>
          <w:rFonts w:hint="eastAsia"/>
        </w:rPr>
        <w:t>i</w:t>
      </w:r>
      <w:r>
        <w:rPr>
          <w:rFonts w:hint="eastAsia"/>
        </w:rPr>
        <w:t>”和“ü”发错。针对这些问题，建议采取针对性训练的方法来加以改善。可以通过听录音、跟读、模仿等方式反复练习，直至形成正确的发音习惯。同时，利用语音识别软件进行自我检测也是一个不错的选择，这些软件能够及时指出发音中的错误，并给出相应的改进建议。</w:t>
      </w:r>
    </w:p>
    <w:p w14:paraId="162A8372" w14:textId="77777777" w:rsidR="004B4E1F" w:rsidRDefault="004B4E1F">
      <w:pPr>
        <w:rPr>
          <w:rFonts w:hint="eastAsia"/>
        </w:rPr>
      </w:pPr>
      <w:r>
        <w:rPr>
          <w:rFonts w:hint="eastAsia"/>
        </w:rPr>
        <w:t>最后的总结正确的读音是学习任何一门语言的基础，对于中文学习而言尤为重要。希望通过本文的介绍，能够帮助大家更加重视发音的学习，掌握更多有效的练习方法，最终达到流利准确地使用中文的目的。在这个过程中，持之以恒的态度和科学合理的方法都是不可或缺的。希望每位学习者都能够享受学习的乐趣，不断进步！</w:t>
      </w:r>
    </w:p>
    <w:p w14:paraId="694F6DE9" w14:textId="77777777" w:rsidR="004B4E1F" w:rsidRDefault="004B4E1F"/>
    <w:p w14:paraId="3A9A965F" w14:textId="77777777" w:rsidR="004B4E1F" w:rsidRDefault="004B4E1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F8511D6" w14:textId="27386C2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20"/>
    <w:rsid w:val="00096120"/>
    <w:rsid w:val="004B4E1F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A53EF-467E-4055-871E-B93B0DA8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