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4E8C" w14:textId="77777777" w:rsidR="00A2062B" w:rsidRDefault="00A2062B">
      <w:pPr>
        <w:rPr>
          <w:rFonts w:hint="eastAsia"/>
        </w:rPr>
      </w:pPr>
    </w:p>
    <w:p w14:paraId="22F43572" w14:textId="77777777" w:rsidR="00A2062B" w:rsidRDefault="00A2062B">
      <w:pPr>
        <w:rPr>
          <w:rFonts w:hint="eastAsia"/>
        </w:rPr>
      </w:pPr>
      <w:r>
        <w:rPr>
          <w:rFonts w:hint="eastAsia"/>
        </w:rPr>
        <w:tab/>
        <w:t>一年级三拼音节口诀</w:t>
      </w:r>
    </w:p>
    <w:p w14:paraId="29E831FC" w14:textId="77777777" w:rsidR="00A2062B" w:rsidRDefault="00A2062B">
      <w:pPr>
        <w:rPr>
          <w:rFonts w:hint="eastAsia"/>
        </w:rPr>
      </w:pPr>
    </w:p>
    <w:p w14:paraId="5D182562" w14:textId="77777777" w:rsidR="00A2062B" w:rsidRDefault="00A2062B">
      <w:pPr>
        <w:rPr>
          <w:rFonts w:hint="eastAsia"/>
        </w:rPr>
      </w:pPr>
    </w:p>
    <w:p w14:paraId="1446E9DC" w14:textId="77777777" w:rsidR="00A2062B" w:rsidRDefault="00A2062B">
      <w:pPr>
        <w:rPr>
          <w:rFonts w:hint="eastAsia"/>
        </w:rPr>
      </w:pPr>
      <w:r>
        <w:rPr>
          <w:rFonts w:hint="eastAsia"/>
        </w:rPr>
        <w:tab/>
        <w:t>在汉语拼音的学习过程中，三拼音节是一个重要的知识点，它涉及到声母、介音（也称为介母）以及韵母三部分的组合。掌握三拼音节有助于孩子们更准确地发音，并且能够更好地阅读和理解汉字。下面我们将通过一些简单的口诀来帮助一年级的小朋友们更好地理解和记忆三拼音节。</w:t>
      </w:r>
    </w:p>
    <w:p w14:paraId="5F067EE2" w14:textId="77777777" w:rsidR="00A2062B" w:rsidRDefault="00A2062B">
      <w:pPr>
        <w:rPr>
          <w:rFonts w:hint="eastAsia"/>
        </w:rPr>
      </w:pPr>
    </w:p>
    <w:p w14:paraId="55B13E5B" w14:textId="77777777" w:rsidR="00A2062B" w:rsidRDefault="00A2062B">
      <w:pPr>
        <w:rPr>
          <w:rFonts w:hint="eastAsia"/>
        </w:rPr>
      </w:pPr>
    </w:p>
    <w:p w14:paraId="4A0BA1DC" w14:textId="77777777" w:rsidR="00A2062B" w:rsidRDefault="00A2062B">
      <w:pPr>
        <w:rPr>
          <w:rFonts w:hint="eastAsia"/>
        </w:rPr>
      </w:pPr>
    </w:p>
    <w:p w14:paraId="2165CE69" w14:textId="77777777" w:rsidR="00A2062B" w:rsidRDefault="00A2062B">
      <w:pPr>
        <w:rPr>
          <w:rFonts w:hint="eastAsia"/>
        </w:rPr>
      </w:pPr>
      <w:r>
        <w:rPr>
          <w:rFonts w:hint="eastAsia"/>
        </w:rPr>
        <w:tab/>
        <w:t>什么是三拼音节</w:t>
      </w:r>
    </w:p>
    <w:p w14:paraId="40ACF9CC" w14:textId="77777777" w:rsidR="00A2062B" w:rsidRDefault="00A2062B">
      <w:pPr>
        <w:rPr>
          <w:rFonts w:hint="eastAsia"/>
        </w:rPr>
      </w:pPr>
    </w:p>
    <w:p w14:paraId="2D3BAA6F" w14:textId="77777777" w:rsidR="00A2062B" w:rsidRDefault="00A2062B">
      <w:pPr>
        <w:rPr>
          <w:rFonts w:hint="eastAsia"/>
        </w:rPr>
      </w:pPr>
    </w:p>
    <w:p w14:paraId="45B680C2" w14:textId="77777777" w:rsidR="00A2062B" w:rsidRDefault="00A2062B">
      <w:pPr>
        <w:rPr>
          <w:rFonts w:hint="eastAsia"/>
        </w:rPr>
      </w:pPr>
      <w:r>
        <w:rPr>
          <w:rFonts w:hint="eastAsia"/>
        </w:rPr>
        <w:tab/>
        <w:t>三拼音节通常指的是在汉语拼音中，由声母、介音（如i、u、ü等）和韵母组成的发音组合。例如，“guài”中的“g”是声母，“u”是介音，“ài”是韵母。这类音节在普通话中虽然不多见，但是掌握它们对于完整地学习汉语拼音体系来说是非常必要的。</w:t>
      </w:r>
    </w:p>
    <w:p w14:paraId="29F85EAE" w14:textId="77777777" w:rsidR="00A2062B" w:rsidRDefault="00A2062B">
      <w:pPr>
        <w:rPr>
          <w:rFonts w:hint="eastAsia"/>
        </w:rPr>
      </w:pPr>
    </w:p>
    <w:p w14:paraId="2E92BBE5" w14:textId="77777777" w:rsidR="00A2062B" w:rsidRDefault="00A2062B">
      <w:pPr>
        <w:rPr>
          <w:rFonts w:hint="eastAsia"/>
        </w:rPr>
      </w:pPr>
    </w:p>
    <w:p w14:paraId="61A646D1" w14:textId="77777777" w:rsidR="00A2062B" w:rsidRDefault="00A2062B">
      <w:pPr>
        <w:rPr>
          <w:rFonts w:hint="eastAsia"/>
        </w:rPr>
      </w:pPr>
    </w:p>
    <w:p w14:paraId="30262220" w14:textId="77777777" w:rsidR="00A2062B" w:rsidRDefault="00A2062B">
      <w:pPr>
        <w:rPr>
          <w:rFonts w:hint="eastAsia"/>
        </w:rPr>
      </w:pPr>
      <w:r>
        <w:rPr>
          <w:rFonts w:hint="eastAsia"/>
        </w:rPr>
        <w:tab/>
        <w:t>三拼音节的基本构成</w:t>
      </w:r>
    </w:p>
    <w:p w14:paraId="6155724F" w14:textId="77777777" w:rsidR="00A2062B" w:rsidRDefault="00A2062B">
      <w:pPr>
        <w:rPr>
          <w:rFonts w:hint="eastAsia"/>
        </w:rPr>
      </w:pPr>
    </w:p>
    <w:p w14:paraId="2C4ED3BF" w14:textId="77777777" w:rsidR="00A2062B" w:rsidRDefault="00A2062B">
      <w:pPr>
        <w:rPr>
          <w:rFonts w:hint="eastAsia"/>
        </w:rPr>
      </w:pPr>
    </w:p>
    <w:p w14:paraId="0779DD42" w14:textId="77777777" w:rsidR="00A2062B" w:rsidRDefault="00A2062B">
      <w:pPr>
        <w:rPr>
          <w:rFonts w:hint="eastAsia"/>
        </w:rPr>
      </w:pPr>
      <w:r>
        <w:rPr>
          <w:rFonts w:hint="eastAsia"/>
        </w:rPr>
        <w:tab/>
        <w:t>三拼音节通常包括以下几种类型：</w:t>
      </w:r>
    </w:p>
    <w:p w14:paraId="06A2F32B" w14:textId="77777777" w:rsidR="00A2062B" w:rsidRDefault="00A2062B">
      <w:pPr>
        <w:rPr>
          <w:rFonts w:hint="eastAsia"/>
        </w:rPr>
      </w:pPr>
    </w:p>
    <w:p w14:paraId="1B72CEE2" w14:textId="77777777" w:rsidR="00A2062B" w:rsidRDefault="00A2062B">
      <w:pPr>
        <w:rPr>
          <w:rFonts w:hint="eastAsia"/>
        </w:rPr>
      </w:pPr>
      <w:r>
        <w:rPr>
          <w:rFonts w:hint="eastAsia"/>
        </w:rPr>
        <w:t>- j/q/x + ü + 韵母（如：juǎn, quān, xuān）</w:t>
      </w:r>
    </w:p>
    <w:p w14:paraId="66CD3EED" w14:textId="77777777" w:rsidR="00A2062B" w:rsidRDefault="00A2062B">
      <w:pPr>
        <w:rPr>
          <w:rFonts w:hint="eastAsia"/>
        </w:rPr>
      </w:pPr>
    </w:p>
    <w:p w14:paraId="2BF1C38A" w14:textId="77777777" w:rsidR="00A2062B" w:rsidRDefault="00A2062B">
      <w:pPr>
        <w:rPr>
          <w:rFonts w:hint="eastAsia"/>
        </w:rPr>
      </w:pPr>
      <w:r>
        <w:rPr>
          <w:rFonts w:hint="eastAsia"/>
        </w:rPr>
        <w:t>- zh/ch/sh/r + u + 韵母（如：zhuān, chuān, shuān, ruān）</w:t>
      </w:r>
    </w:p>
    <w:p w14:paraId="681FAB90" w14:textId="77777777" w:rsidR="00A2062B" w:rsidRDefault="00A2062B">
      <w:pPr>
        <w:rPr>
          <w:rFonts w:hint="eastAsia"/>
        </w:rPr>
      </w:pPr>
    </w:p>
    <w:p w14:paraId="4C71C6E8" w14:textId="77777777" w:rsidR="00A2062B" w:rsidRDefault="00A2062B">
      <w:pPr>
        <w:rPr>
          <w:rFonts w:hint="eastAsia"/>
        </w:rPr>
      </w:pPr>
      <w:r>
        <w:rPr>
          <w:rFonts w:hint="eastAsia"/>
        </w:rPr>
        <w:t>了解这些基本构成可以帮助学生更快地识别和拼读出正确的发音。</w:t>
      </w:r>
    </w:p>
    <w:p w14:paraId="4A182129" w14:textId="77777777" w:rsidR="00A2062B" w:rsidRDefault="00A2062B">
      <w:pPr>
        <w:rPr>
          <w:rFonts w:hint="eastAsia"/>
        </w:rPr>
      </w:pPr>
    </w:p>
    <w:p w14:paraId="5DF2B9E6" w14:textId="77777777" w:rsidR="00A2062B" w:rsidRDefault="00A2062B">
      <w:pPr>
        <w:rPr>
          <w:rFonts w:hint="eastAsia"/>
        </w:rPr>
      </w:pPr>
    </w:p>
    <w:p w14:paraId="02ADB200" w14:textId="77777777" w:rsidR="00A2062B" w:rsidRDefault="00A2062B">
      <w:pPr>
        <w:rPr>
          <w:rFonts w:hint="eastAsia"/>
        </w:rPr>
      </w:pPr>
    </w:p>
    <w:p w14:paraId="7504EF68" w14:textId="77777777" w:rsidR="00A2062B" w:rsidRDefault="00A2062B">
      <w:pPr>
        <w:rPr>
          <w:rFonts w:hint="eastAsia"/>
        </w:rPr>
      </w:pPr>
      <w:r>
        <w:rPr>
          <w:rFonts w:hint="eastAsia"/>
        </w:rPr>
        <w:tab/>
        <w:t>三拼音节口诀举例</w:t>
      </w:r>
    </w:p>
    <w:p w14:paraId="0872C3D1" w14:textId="77777777" w:rsidR="00A2062B" w:rsidRDefault="00A2062B">
      <w:pPr>
        <w:rPr>
          <w:rFonts w:hint="eastAsia"/>
        </w:rPr>
      </w:pPr>
    </w:p>
    <w:p w14:paraId="5E992E2E" w14:textId="77777777" w:rsidR="00A2062B" w:rsidRDefault="00A2062B">
      <w:pPr>
        <w:rPr>
          <w:rFonts w:hint="eastAsia"/>
        </w:rPr>
      </w:pPr>
    </w:p>
    <w:p w14:paraId="108BE214" w14:textId="77777777" w:rsidR="00A2062B" w:rsidRDefault="00A2062B">
      <w:pPr>
        <w:rPr>
          <w:rFonts w:hint="eastAsia"/>
        </w:rPr>
      </w:pPr>
      <w:r>
        <w:rPr>
          <w:rFonts w:hint="eastAsia"/>
        </w:rPr>
        <w:tab/>
        <w:t>为了帮助孩子们更好地记住这些复杂的音节组合，我们可以使用一些有趣的口诀来辅助记忆。</w:t>
      </w:r>
    </w:p>
    <w:p w14:paraId="24341B00" w14:textId="77777777" w:rsidR="00A2062B" w:rsidRDefault="00A2062B">
      <w:pPr>
        <w:rPr>
          <w:rFonts w:hint="eastAsia"/>
        </w:rPr>
      </w:pPr>
    </w:p>
    <w:p w14:paraId="26A3D2F6" w14:textId="77777777" w:rsidR="00A2062B" w:rsidRDefault="00A2062B">
      <w:pPr>
        <w:rPr>
          <w:rFonts w:hint="eastAsia"/>
        </w:rPr>
      </w:pPr>
      <w:r>
        <w:rPr>
          <w:rFonts w:hint="eastAsia"/>
        </w:rPr>
        <w:t>例如：“j、q、x真调皮，见了ü眼就挖去。”这里的“挖去”是指当j、q、x与ü相拼时，ü上的两点要去掉。</w:t>
      </w:r>
    </w:p>
    <w:p w14:paraId="4F0FF871" w14:textId="77777777" w:rsidR="00A2062B" w:rsidRDefault="00A2062B">
      <w:pPr>
        <w:rPr>
          <w:rFonts w:hint="eastAsia"/>
        </w:rPr>
      </w:pPr>
    </w:p>
    <w:p w14:paraId="45F0A0E6" w14:textId="77777777" w:rsidR="00A2062B" w:rsidRDefault="00A2062B">
      <w:pPr>
        <w:rPr>
          <w:rFonts w:hint="eastAsia"/>
        </w:rPr>
      </w:pPr>
      <w:r>
        <w:rPr>
          <w:rFonts w:hint="eastAsia"/>
        </w:rPr>
        <w:t>又如：“zh、ch、sh、r后面跟，u来帮忙声音清。”这是提醒学生当zh、ch、sh、r与u相拼时，u起到了一个连接的作用，使得发音更加清晰。</w:t>
      </w:r>
    </w:p>
    <w:p w14:paraId="6F4F1928" w14:textId="77777777" w:rsidR="00A2062B" w:rsidRDefault="00A2062B">
      <w:pPr>
        <w:rPr>
          <w:rFonts w:hint="eastAsia"/>
        </w:rPr>
      </w:pPr>
    </w:p>
    <w:p w14:paraId="32E8B557" w14:textId="77777777" w:rsidR="00A2062B" w:rsidRDefault="00A2062B">
      <w:pPr>
        <w:rPr>
          <w:rFonts w:hint="eastAsia"/>
        </w:rPr>
      </w:pPr>
    </w:p>
    <w:p w14:paraId="1ADC6E9E" w14:textId="77777777" w:rsidR="00A2062B" w:rsidRDefault="00A2062B">
      <w:pPr>
        <w:rPr>
          <w:rFonts w:hint="eastAsia"/>
        </w:rPr>
      </w:pPr>
    </w:p>
    <w:p w14:paraId="45213335" w14:textId="77777777" w:rsidR="00A2062B" w:rsidRDefault="00A2062B">
      <w:pPr>
        <w:rPr>
          <w:rFonts w:hint="eastAsia"/>
        </w:rPr>
      </w:pPr>
      <w:r>
        <w:rPr>
          <w:rFonts w:hint="eastAsia"/>
        </w:rPr>
        <w:tab/>
        <w:t>使用口诀学习的重要性</w:t>
      </w:r>
    </w:p>
    <w:p w14:paraId="614F73AB" w14:textId="77777777" w:rsidR="00A2062B" w:rsidRDefault="00A2062B">
      <w:pPr>
        <w:rPr>
          <w:rFonts w:hint="eastAsia"/>
        </w:rPr>
      </w:pPr>
    </w:p>
    <w:p w14:paraId="0F12D95F" w14:textId="77777777" w:rsidR="00A2062B" w:rsidRDefault="00A2062B">
      <w:pPr>
        <w:rPr>
          <w:rFonts w:hint="eastAsia"/>
        </w:rPr>
      </w:pPr>
    </w:p>
    <w:p w14:paraId="674E73AA" w14:textId="77777777" w:rsidR="00A2062B" w:rsidRDefault="00A2062B">
      <w:pPr>
        <w:rPr>
          <w:rFonts w:hint="eastAsia"/>
        </w:rPr>
      </w:pPr>
      <w:r>
        <w:rPr>
          <w:rFonts w:hint="eastAsia"/>
        </w:rPr>
        <w:tab/>
        <w:t>利用口诀进行学习，不仅可以让知识变得生动有趣，而且还能有效地提高记忆力。对于小学生来说，这种方法可以激发他们的学习兴趣，并且帮助他们在日常生活中也能自然而然地运用所学的知识。家长和老师可以通过编排一些简单的游戏或者歌曲，将这些口诀融入其中，使孩子们在轻松愉快的氛围中掌握三拼音节。</w:t>
      </w:r>
    </w:p>
    <w:p w14:paraId="011FC05F" w14:textId="77777777" w:rsidR="00A2062B" w:rsidRDefault="00A2062B">
      <w:pPr>
        <w:rPr>
          <w:rFonts w:hint="eastAsia"/>
        </w:rPr>
      </w:pPr>
    </w:p>
    <w:p w14:paraId="0856B53D" w14:textId="77777777" w:rsidR="00A2062B" w:rsidRDefault="00A2062B">
      <w:pPr>
        <w:rPr>
          <w:rFonts w:hint="eastAsia"/>
        </w:rPr>
      </w:pPr>
    </w:p>
    <w:p w14:paraId="4C09877F" w14:textId="77777777" w:rsidR="00A2062B" w:rsidRDefault="00A2062B">
      <w:pPr>
        <w:rPr>
          <w:rFonts w:hint="eastAsia"/>
        </w:rPr>
      </w:pPr>
    </w:p>
    <w:p w14:paraId="2780E261" w14:textId="77777777" w:rsidR="00A2062B" w:rsidRDefault="00A2062B">
      <w:pPr>
        <w:rPr>
          <w:rFonts w:hint="eastAsia"/>
        </w:rPr>
      </w:pPr>
      <w:r>
        <w:rPr>
          <w:rFonts w:hint="eastAsia"/>
        </w:rPr>
        <w:tab/>
        <w:t>最后的总结</w:t>
      </w:r>
    </w:p>
    <w:p w14:paraId="4AE05B0B" w14:textId="77777777" w:rsidR="00A2062B" w:rsidRDefault="00A2062B">
      <w:pPr>
        <w:rPr>
          <w:rFonts w:hint="eastAsia"/>
        </w:rPr>
      </w:pPr>
    </w:p>
    <w:p w14:paraId="6B701915" w14:textId="77777777" w:rsidR="00A2062B" w:rsidRDefault="00A2062B">
      <w:pPr>
        <w:rPr>
          <w:rFonts w:hint="eastAsia"/>
        </w:rPr>
      </w:pPr>
    </w:p>
    <w:p w14:paraId="1504888D" w14:textId="77777777" w:rsidR="00A2062B" w:rsidRDefault="00A2062B">
      <w:pPr>
        <w:rPr>
          <w:rFonts w:hint="eastAsia"/>
        </w:rPr>
      </w:pPr>
      <w:r>
        <w:rPr>
          <w:rFonts w:hint="eastAsia"/>
        </w:rPr>
        <w:tab/>
        <w:t>三拼音节的学习虽然可能会让一些孩子感到有些困难，但是通过上述介绍的方法，相信每位小朋友都能够顺利地克服这一难关。记住，学习的过程应该是充满乐趣的，让我们一起用积极的态度面对每一个挑战吧！</w:t>
      </w:r>
    </w:p>
    <w:p w14:paraId="4C1A199F" w14:textId="77777777" w:rsidR="00A2062B" w:rsidRDefault="00A2062B">
      <w:pPr>
        <w:rPr>
          <w:rFonts w:hint="eastAsia"/>
        </w:rPr>
      </w:pPr>
    </w:p>
    <w:p w14:paraId="0D377C26" w14:textId="69F73787" w:rsidR="00F45301" w:rsidRDefault="00F45301"/>
    <w:sectPr w:rsidR="00F453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301"/>
    <w:rsid w:val="00332454"/>
    <w:rsid w:val="00A2062B"/>
    <w:rsid w:val="00F45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FB32F-CBFB-40B9-8CBA-2495CD1E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53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53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53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53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53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53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53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3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53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3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53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53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5301"/>
    <w:rPr>
      <w:rFonts w:cstheme="majorBidi"/>
      <w:color w:val="2F5496" w:themeColor="accent1" w:themeShade="BF"/>
      <w:sz w:val="28"/>
      <w:szCs w:val="28"/>
    </w:rPr>
  </w:style>
  <w:style w:type="character" w:customStyle="1" w:styleId="50">
    <w:name w:val="标题 5 字符"/>
    <w:basedOn w:val="a0"/>
    <w:link w:val="5"/>
    <w:uiPriority w:val="9"/>
    <w:semiHidden/>
    <w:rsid w:val="00F45301"/>
    <w:rPr>
      <w:rFonts w:cstheme="majorBidi"/>
      <w:color w:val="2F5496" w:themeColor="accent1" w:themeShade="BF"/>
      <w:sz w:val="24"/>
    </w:rPr>
  </w:style>
  <w:style w:type="character" w:customStyle="1" w:styleId="60">
    <w:name w:val="标题 6 字符"/>
    <w:basedOn w:val="a0"/>
    <w:link w:val="6"/>
    <w:uiPriority w:val="9"/>
    <w:semiHidden/>
    <w:rsid w:val="00F45301"/>
    <w:rPr>
      <w:rFonts w:cstheme="majorBidi"/>
      <w:b/>
      <w:bCs/>
      <w:color w:val="2F5496" w:themeColor="accent1" w:themeShade="BF"/>
    </w:rPr>
  </w:style>
  <w:style w:type="character" w:customStyle="1" w:styleId="70">
    <w:name w:val="标题 7 字符"/>
    <w:basedOn w:val="a0"/>
    <w:link w:val="7"/>
    <w:uiPriority w:val="9"/>
    <w:semiHidden/>
    <w:rsid w:val="00F45301"/>
    <w:rPr>
      <w:rFonts w:cstheme="majorBidi"/>
      <w:b/>
      <w:bCs/>
      <w:color w:val="595959" w:themeColor="text1" w:themeTint="A6"/>
    </w:rPr>
  </w:style>
  <w:style w:type="character" w:customStyle="1" w:styleId="80">
    <w:name w:val="标题 8 字符"/>
    <w:basedOn w:val="a0"/>
    <w:link w:val="8"/>
    <w:uiPriority w:val="9"/>
    <w:semiHidden/>
    <w:rsid w:val="00F45301"/>
    <w:rPr>
      <w:rFonts w:cstheme="majorBidi"/>
      <w:color w:val="595959" w:themeColor="text1" w:themeTint="A6"/>
    </w:rPr>
  </w:style>
  <w:style w:type="character" w:customStyle="1" w:styleId="90">
    <w:name w:val="标题 9 字符"/>
    <w:basedOn w:val="a0"/>
    <w:link w:val="9"/>
    <w:uiPriority w:val="9"/>
    <w:semiHidden/>
    <w:rsid w:val="00F45301"/>
    <w:rPr>
      <w:rFonts w:eastAsiaTheme="majorEastAsia" w:cstheme="majorBidi"/>
      <w:color w:val="595959" w:themeColor="text1" w:themeTint="A6"/>
    </w:rPr>
  </w:style>
  <w:style w:type="paragraph" w:styleId="a3">
    <w:name w:val="Title"/>
    <w:basedOn w:val="a"/>
    <w:next w:val="a"/>
    <w:link w:val="a4"/>
    <w:uiPriority w:val="10"/>
    <w:qFormat/>
    <w:rsid w:val="00F453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53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3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53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301"/>
    <w:pPr>
      <w:spacing w:before="160"/>
      <w:jc w:val="center"/>
    </w:pPr>
    <w:rPr>
      <w:i/>
      <w:iCs/>
      <w:color w:val="404040" w:themeColor="text1" w:themeTint="BF"/>
    </w:rPr>
  </w:style>
  <w:style w:type="character" w:customStyle="1" w:styleId="a8">
    <w:name w:val="引用 字符"/>
    <w:basedOn w:val="a0"/>
    <w:link w:val="a7"/>
    <w:uiPriority w:val="29"/>
    <w:rsid w:val="00F45301"/>
    <w:rPr>
      <w:i/>
      <w:iCs/>
      <w:color w:val="404040" w:themeColor="text1" w:themeTint="BF"/>
    </w:rPr>
  </w:style>
  <w:style w:type="paragraph" w:styleId="a9">
    <w:name w:val="List Paragraph"/>
    <w:basedOn w:val="a"/>
    <w:uiPriority w:val="34"/>
    <w:qFormat/>
    <w:rsid w:val="00F45301"/>
    <w:pPr>
      <w:ind w:left="720"/>
      <w:contextualSpacing/>
    </w:pPr>
  </w:style>
  <w:style w:type="character" w:styleId="aa">
    <w:name w:val="Intense Emphasis"/>
    <w:basedOn w:val="a0"/>
    <w:uiPriority w:val="21"/>
    <w:qFormat/>
    <w:rsid w:val="00F45301"/>
    <w:rPr>
      <w:i/>
      <w:iCs/>
      <w:color w:val="2F5496" w:themeColor="accent1" w:themeShade="BF"/>
    </w:rPr>
  </w:style>
  <w:style w:type="paragraph" w:styleId="ab">
    <w:name w:val="Intense Quote"/>
    <w:basedOn w:val="a"/>
    <w:next w:val="a"/>
    <w:link w:val="ac"/>
    <w:uiPriority w:val="30"/>
    <w:qFormat/>
    <w:rsid w:val="00F453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5301"/>
    <w:rPr>
      <w:i/>
      <w:iCs/>
      <w:color w:val="2F5496" w:themeColor="accent1" w:themeShade="BF"/>
    </w:rPr>
  </w:style>
  <w:style w:type="character" w:styleId="ad">
    <w:name w:val="Intense Reference"/>
    <w:basedOn w:val="a0"/>
    <w:uiPriority w:val="32"/>
    <w:qFormat/>
    <w:rsid w:val="00F453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2025-01-12T12:55:00Z</dcterms:created>
  <dcterms:modified xsi:type="dcterms:W3CDTF">2025-01-12T12:55:00Z</dcterms:modified>
</cp:coreProperties>
</file>