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48C5" w14:textId="77777777" w:rsidR="00E00823" w:rsidRDefault="00E00823">
      <w:pPr>
        <w:rPr>
          <w:rFonts w:hint="eastAsia"/>
        </w:rPr>
      </w:pPr>
    </w:p>
    <w:p w14:paraId="5AA11837" w14:textId="77777777" w:rsidR="00E00823" w:rsidRDefault="00E00823">
      <w:pPr>
        <w:rPr>
          <w:rFonts w:hint="eastAsia"/>
        </w:rPr>
      </w:pPr>
      <w:r>
        <w:rPr>
          <w:rFonts w:hint="eastAsia"/>
        </w:rPr>
        <w:tab/>
        <w:t>一幢楼的拼音怎么写的：解析汉字与拼音的关系</w:t>
      </w:r>
    </w:p>
    <w:p w14:paraId="147EA56D" w14:textId="77777777" w:rsidR="00E00823" w:rsidRDefault="00E00823">
      <w:pPr>
        <w:rPr>
          <w:rFonts w:hint="eastAsia"/>
        </w:rPr>
      </w:pPr>
    </w:p>
    <w:p w14:paraId="78B65F9A" w14:textId="77777777" w:rsidR="00E00823" w:rsidRDefault="00E00823">
      <w:pPr>
        <w:rPr>
          <w:rFonts w:hint="eastAsia"/>
        </w:rPr>
      </w:pPr>
    </w:p>
    <w:p w14:paraId="1E0C2378" w14:textId="77777777" w:rsidR="00E00823" w:rsidRDefault="00E00823">
      <w:pPr>
        <w:rPr>
          <w:rFonts w:hint="eastAsia"/>
        </w:rPr>
      </w:pPr>
      <w:r>
        <w:rPr>
          <w:rFonts w:hint="eastAsia"/>
        </w:rPr>
        <w:tab/>
        <w:t>在汉语中，每一个汉字都有其对应的发音，而拼音则是将这些发音以拉丁字母的形式记录下来的一种方法。当我们提到“一幢楼”的拼音时，我们实际上是在讨论如何用拼音来表示这三个汉字的读音。根据现代汉语普通话的标准，“一”字的拼音是“yī”，“幢”字的拼音为“zhuàng”，而“楼”的拼音则是“lóu”。因此，“一幢楼”的完整拼音写法是“yī zhuàng lóu”。拼音不仅帮助人们正确地读出汉字，也是学习汉语的重要工具，尤其对于儿童和外国汉语学习者来说。</w:t>
      </w:r>
    </w:p>
    <w:p w14:paraId="2F006187" w14:textId="77777777" w:rsidR="00E00823" w:rsidRDefault="00E00823">
      <w:pPr>
        <w:rPr>
          <w:rFonts w:hint="eastAsia"/>
        </w:rPr>
      </w:pPr>
    </w:p>
    <w:p w14:paraId="6DD4B41B" w14:textId="77777777" w:rsidR="00E00823" w:rsidRDefault="00E00823">
      <w:pPr>
        <w:rPr>
          <w:rFonts w:hint="eastAsia"/>
        </w:rPr>
      </w:pPr>
    </w:p>
    <w:p w14:paraId="07B8629A" w14:textId="77777777" w:rsidR="00E00823" w:rsidRDefault="00E00823">
      <w:pPr>
        <w:rPr>
          <w:rFonts w:hint="eastAsia"/>
        </w:rPr>
      </w:pPr>
    </w:p>
    <w:p w14:paraId="53D4F1AA" w14:textId="77777777" w:rsidR="00E00823" w:rsidRDefault="00E00823">
      <w:pPr>
        <w:rPr>
          <w:rFonts w:hint="eastAsia"/>
        </w:rPr>
      </w:pPr>
      <w:r>
        <w:rPr>
          <w:rFonts w:hint="eastAsia"/>
        </w:rPr>
        <w:tab/>
        <w:t>从建筑到语言：探索“一幢楼”的文化含义</w:t>
      </w:r>
    </w:p>
    <w:p w14:paraId="00211804" w14:textId="77777777" w:rsidR="00E00823" w:rsidRDefault="00E00823">
      <w:pPr>
        <w:rPr>
          <w:rFonts w:hint="eastAsia"/>
        </w:rPr>
      </w:pPr>
    </w:p>
    <w:p w14:paraId="58D8B1F2" w14:textId="77777777" w:rsidR="00E00823" w:rsidRDefault="00E00823">
      <w:pPr>
        <w:rPr>
          <w:rFonts w:hint="eastAsia"/>
        </w:rPr>
      </w:pPr>
    </w:p>
    <w:p w14:paraId="115B10A2" w14:textId="77777777" w:rsidR="00E00823" w:rsidRDefault="00E00823">
      <w:pPr>
        <w:rPr>
          <w:rFonts w:hint="eastAsia"/>
        </w:rPr>
      </w:pPr>
      <w:r>
        <w:rPr>
          <w:rFonts w:hint="eastAsia"/>
        </w:rPr>
        <w:tab/>
        <w:t>在中国的城市和乡村，楼房是一种常见的建筑物，它们承载着人们的居住、工作、社交等多种功能。“幢”是一个量词，用来描述独立的建筑物，特别是多层的住宅或办公楼。当我们说“一幢楼”时，它不仅仅是指一栋具体的建筑，更可能蕴含了特定的文化和社会意义。比如，在城市规划中，高楼大厦象征着现代化和经济发展；而在一些传统的村落里，一座老房子则可能是家族历史和文化的见证。拼音作为汉语的辅助书写系统，它连接着文字背后丰富的文化和情感。</w:t>
      </w:r>
    </w:p>
    <w:p w14:paraId="420D5201" w14:textId="77777777" w:rsidR="00E00823" w:rsidRDefault="00E00823">
      <w:pPr>
        <w:rPr>
          <w:rFonts w:hint="eastAsia"/>
        </w:rPr>
      </w:pPr>
    </w:p>
    <w:p w14:paraId="3C3D4508" w14:textId="77777777" w:rsidR="00E00823" w:rsidRDefault="00E00823">
      <w:pPr>
        <w:rPr>
          <w:rFonts w:hint="eastAsia"/>
        </w:rPr>
      </w:pPr>
    </w:p>
    <w:p w14:paraId="0469247B" w14:textId="77777777" w:rsidR="00E00823" w:rsidRDefault="00E00823">
      <w:pPr>
        <w:rPr>
          <w:rFonts w:hint="eastAsia"/>
        </w:rPr>
      </w:pPr>
    </w:p>
    <w:p w14:paraId="689E7F99" w14:textId="77777777" w:rsidR="00E00823" w:rsidRDefault="00E00823">
      <w:pPr>
        <w:rPr>
          <w:rFonts w:hint="eastAsia"/>
        </w:rPr>
      </w:pPr>
      <w:r>
        <w:rPr>
          <w:rFonts w:hint="eastAsia"/>
        </w:rPr>
        <w:tab/>
        <w:t>拼音教学中的“一幢楼”：教育实践中的应用</w:t>
      </w:r>
    </w:p>
    <w:p w14:paraId="3483ED3D" w14:textId="77777777" w:rsidR="00E00823" w:rsidRDefault="00E00823">
      <w:pPr>
        <w:rPr>
          <w:rFonts w:hint="eastAsia"/>
        </w:rPr>
      </w:pPr>
    </w:p>
    <w:p w14:paraId="26E533DC" w14:textId="77777777" w:rsidR="00E00823" w:rsidRDefault="00E00823">
      <w:pPr>
        <w:rPr>
          <w:rFonts w:hint="eastAsia"/>
        </w:rPr>
      </w:pPr>
    </w:p>
    <w:p w14:paraId="12C7C12A" w14:textId="77777777" w:rsidR="00E00823" w:rsidRDefault="00E00823">
      <w:pPr>
        <w:rPr>
          <w:rFonts w:hint="eastAsia"/>
        </w:rPr>
      </w:pPr>
      <w:r>
        <w:rPr>
          <w:rFonts w:hint="eastAsia"/>
        </w:rPr>
        <w:tab/>
        <w:t>在汉语教学中，拼音扮演着重要的角色。教师们经常使用简单的词汇和短语如“一幢楼”来教导学生如何正确拼读汉字。通过这样的练习，学生们可以逐步掌握每个汉字的发音规则，并学会区分声母、韵母以及声调之间的不同组合方式。拼音还有助于提高学生的阅读能力和口语表达能力，使他们能够更加自信地运用汉语进行交流。对于非母语的学习者而言，准确地掌握拼音是通向流利中文对话的关键一步。</w:t>
      </w:r>
    </w:p>
    <w:p w14:paraId="7CA90F5A" w14:textId="77777777" w:rsidR="00E00823" w:rsidRDefault="00E00823">
      <w:pPr>
        <w:rPr>
          <w:rFonts w:hint="eastAsia"/>
        </w:rPr>
      </w:pPr>
    </w:p>
    <w:p w14:paraId="408264DB" w14:textId="77777777" w:rsidR="00E00823" w:rsidRDefault="00E00823">
      <w:pPr>
        <w:rPr>
          <w:rFonts w:hint="eastAsia"/>
        </w:rPr>
      </w:pPr>
    </w:p>
    <w:p w14:paraId="48273F47" w14:textId="77777777" w:rsidR="00E00823" w:rsidRDefault="00E00823">
      <w:pPr>
        <w:rPr>
          <w:rFonts w:hint="eastAsia"/>
        </w:rPr>
      </w:pPr>
    </w:p>
    <w:p w14:paraId="1227262A" w14:textId="77777777" w:rsidR="00E00823" w:rsidRDefault="00E00823">
      <w:pPr>
        <w:rPr>
          <w:rFonts w:hint="eastAsia"/>
        </w:rPr>
      </w:pPr>
      <w:r>
        <w:rPr>
          <w:rFonts w:hint="eastAsia"/>
        </w:rPr>
        <w:tab/>
        <w:t>拼音与汉字输入：“一幢楼”的数字时代新角色</w:t>
      </w:r>
    </w:p>
    <w:p w14:paraId="43072B8F" w14:textId="77777777" w:rsidR="00E00823" w:rsidRDefault="00E00823">
      <w:pPr>
        <w:rPr>
          <w:rFonts w:hint="eastAsia"/>
        </w:rPr>
      </w:pPr>
    </w:p>
    <w:p w14:paraId="0B3896B4" w14:textId="77777777" w:rsidR="00E00823" w:rsidRDefault="00E00823">
      <w:pPr>
        <w:rPr>
          <w:rFonts w:hint="eastAsia"/>
        </w:rPr>
      </w:pPr>
    </w:p>
    <w:p w14:paraId="0AC0DFDA" w14:textId="77777777" w:rsidR="00E00823" w:rsidRDefault="00E00823">
      <w:pPr>
        <w:rPr>
          <w:rFonts w:hint="eastAsia"/>
        </w:rPr>
      </w:pPr>
      <w:r>
        <w:rPr>
          <w:rFonts w:hint="eastAsia"/>
        </w:rPr>
        <w:tab/>
        <w:t>随着信息技术的发展，拼音已经超越了传统语言学范畴，成为计算机输入法的核心组成部分之一。当我们在键盘上敲下“yī zhuàng lóu”这几个字母时，输入法软件会自动识别并提供相应的汉字选项供选择。这一过程极大地简化了汉字录入的过程，提高了效率。这也意味着拼音不仅仅是语音符号，它还成为了连接人与机器沟通桥梁的一部分。无论是撰写文档还是发送短信，拼音都发挥着不可或缺的作用。</w:t>
      </w:r>
    </w:p>
    <w:p w14:paraId="6E3D4E6E" w14:textId="77777777" w:rsidR="00E00823" w:rsidRDefault="00E00823">
      <w:pPr>
        <w:rPr>
          <w:rFonts w:hint="eastAsia"/>
        </w:rPr>
      </w:pPr>
    </w:p>
    <w:p w14:paraId="5479CE94" w14:textId="77777777" w:rsidR="00E00823" w:rsidRDefault="00E00823">
      <w:pPr>
        <w:rPr>
          <w:rFonts w:hint="eastAsia"/>
        </w:rPr>
      </w:pPr>
    </w:p>
    <w:p w14:paraId="1CDCB244" w14:textId="77777777" w:rsidR="00E00823" w:rsidRDefault="00E00823">
      <w:pPr>
        <w:rPr>
          <w:rFonts w:hint="eastAsia"/>
        </w:rPr>
      </w:pPr>
    </w:p>
    <w:p w14:paraId="43243BE3" w14:textId="77777777" w:rsidR="00E00823" w:rsidRDefault="00E00823">
      <w:pPr>
        <w:rPr>
          <w:rFonts w:hint="eastAsia"/>
        </w:rPr>
      </w:pPr>
      <w:r>
        <w:rPr>
          <w:rFonts w:hint="eastAsia"/>
        </w:rPr>
        <w:tab/>
        <w:t>最后的总结：“一幢楼”的拼音及其多元价值</w:t>
      </w:r>
    </w:p>
    <w:p w14:paraId="6A626E89" w14:textId="77777777" w:rsidR="00E00823" w:rsidRDefault="00E00823">
      <w:pPr>
        <w:rPr>
          <w:rFonts w:hint="eastAsia"/>
        </w:rPr>
      </w:pPr>
    </w:p>
    <w:p w14:paraId="305C5F82" w14:textId="77777777" w:rsidR="00E00823" w:rsidRDefault="00E00823">
      <w:pPr>
        <w:rPr>
          <w:rFonts w:hint="eastAsia"/>
        </w:rPr>
      </w:pPr>
    </w:p>
    <w:p w14:paraId="257C9D8B" w14:textId="77777777" w:rsidR="00E00823" w:rsidRDefault="00E00823">
      <w:pPr>
        <w:rPr>
          <w:rFonts w:hint="eastAsia"/>
        </w:rPr>
      </w:pPr>
      <w:r>
        <w:rPr>
          <w:rFonts w:hint="eastAsia"/>
        </w:rPr>
        <w:tab/>
        <w:t>“一幢楼”的拼音写作“yī zhuàng lóu”，这简单的几个音节背后却隐藏着深厚的语言学意义、文化内涵以及现代社会的应用价值。从汉语学习到建筑设计，再到信息技术领域，拼音都在其中起到了桥梁般的作用。它不仅是汉语发音的记录方式，更是中华文化传承与发展过程中的一抹亮色。通过对“一幢楼”这样简单短语的研究，我们可以窥见汉语拼音系统的博大精深，以及它在当代社会生活中所占据的重要地位。</w:t>
      </w:r>
    </w:p>
    <w:p w14:paraId="0321A703" w14:textId="77777777" w:rsidR="00E00823" w:rsidRDefault="00E00823">
      <w:pPr>
        <w:rPr>
          <w:rFonts w:hint="eastAsia"/>
        </w:rPr>
      </w:pPr>
    </w:p>
    <w:p w14:paraId="47D489E7" w14:textId="77777777" w:rsidR="00E00823" w:rsidRDefault="00E00823">
      <w:pPr>
        <w:rPr>
          <w:rFonts w:hint="eastAsia"/>
        </w:rPr>
      </w:pPr>
    </w:p>
    <w:p w14:paraId="0F07F9C7" w14:textId="77777777" w:rsidR="00E00823" w:rsidRDefault="00E00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6FFD4" w14:textId="3FBB49B8" w:rsidR="00E0206F" w:rsidRDefault="00E0206F"/>
    <w:sectPr w:rsidR="00E0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6F"/>
    <w:rsid w:val="00E00823"/>
    <w:rsid w:val="00E0206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D4849-1E0B-4CE8-8948-9142042C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